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E8BD4" w14:textId="77777777" w:rsidR="00EE6ACF" w:rsidRDefault="00EE6ACF" w:rsidP="23C22754">
      <w:pPr>
        <w:rPr>
          <w:sz w:val="22"/>
          <w:szCs w:val="22"/>
        </w:rPr>
      </w:pPr>
    </w:p>
    <w:p w14:paraId="3079B04A" w14:textId="44393517" w:rsidR="00973C9F" w:rsidRDefault="00973C9F" w:rsidP="23C22754">
      <w:pPr>
        <w:spacing w:after="120"/>
        <w:ind w:left="720" w:firstLine="720"/>
        <w:rPr>
          <w:b/>
          <w:bCs/>
          <w:color w:val="C45911" w:themeColor="accent2" w:themeShade="BF"/>
          <w:sz w:val="36"/>
          <w:szCs w:val="36"/>
        </w:rPr>
      </w:pPr>
      <w:bookmarkStart w:id="0" w:name="_Hlk532485146"/>
      <w:r w:rsidRPr="23C22754">
        <w:rPr>
          <w:b/>
          <w:bCs/>
          <w:color w:val="C45911" w:themeColor="accent2" w:themeShade="BF"/>
          <w:sz w:val="36"/>
          <w:szCs w:val="36"/>
        </w:rPr>
        <w:t xml:space="preserve">Community Water Development Fund </w:t>
      </w:r>
    </w:p>
    <w:p w14:paraId="476CE0F2" w14:textId="3B828DF6" w:rsidR="00973C9F" w:rsidRPr="00051C1F" w:rsidRDefault="00973C9F" w:rsidP="23C22754">
      <w:pPr>
        <w:spacing w:after="120"/>
        <w:jc w:val="center"/>
        <w:rPr>
          <w:b/>
          <w:bCs/>
          <w:color w:val="C45911" w:themeColor="accent2" w:themeShade="BF"/>
          <w:sz w:val="36"/>
          <w:szCs w:val="36"/>
        </w:rPr>
      </w:pPr>
      <w:r w:rsidRPr="23C22754">
        <w:rPr>
          <w:b/>
          <w:bCs/>
          <w:color w:val="C45911" w:themeColor="accent2" w:themeShade="BF"/>
          <w:sz w:val="36"/>
          <w:szCs w:val="36"/>
        </w:rPr>
        <w:t>Grant Application Form 20</w:t>
      </w:r>
      <w:r w:rsidR="00CE4985" w:rsidRPr="23C22754">
        <w:rPr>
          <w:b/>
          <w:bCs/>
          <w:color w:val="C45911" w:themeColor="accent2" w:themeShade="BF"/>
          <w:sz w:val="36"/>
          <w:szCs w:val="36"/>
        </w:rPr>
        <w:t>2</w:t>
      </w:r>
      <w:r w:rsidR="00AB6C60" w:rsidRPr="23C22754">
        <w:rPr>
          <w:b/>
          <w:bCs/>
          <w:color w:val="C45911" w:themeColor="accent2" w:themeShade="BF"/>
          <w:sz w:val="36"/>
          <w:szCs w:val="36"/>
        </w:rPr>
        <w:t>1</w:t>
      </w:r>
    </w:p>
    <w:p w14:paraId="7A90AF5F" w14:textId="3E8A0B40" w:rsidR="0080482B" w:rsidRPr="006E423A" w:rsidRDefault="005620BE" w:rsidP="23C22754">
      <w:pPr>
        <w:rPr>
          <w:b/>
          <w:bCs/>
          <w:sz w:val="22"/>
          <w:szCs w:val="22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52C28FD0" w14:textId="0609D03B" w:rsidR="009902B7" w:rsidRDefault="005505CD" w:rsidP="00154994">
      <w:pPr>
        <w:rPr>
          <w:sz w:val="22"/>
          <w:szCs w:val="22"/>
        </w:rPr>
      </w:pPr>
      <w:r w:rsidRPr="23C22754">
        <w:rPr>
          <w:b/>
          <w:bCs/>
          <w:sz w:val="22"/>
          <w:szCs w:val="22"/>
        </w:rPr>
        <w:t>T</w:t>
      </w:r>
      <w:r w:rsidR="006C1229" w:rsidRPr="23C22754">
        <w:rPr>
          <w:b/>
          <w:bCs/>
          <w:sz w:val="22"/>
          <w:szCs w:val="22"/>
        </w:rPr>
        <w:t>his</w:t>
      </w:r>
      <w:r w:rsidRPr="23C22754">
        <w:rPr>
          <w:b/>
          <w:bCs/>
          <w:sz w:val="22"/>
          <w:szCs w:val="22"/>
        </w:rPr>
        <w:t xml:space="preserve"> </w:t>
      </w:r>
      <w:r w:rsidR="00973C9F" w:rsidRPr="23C22754">
        <w:rPr>
          <w:b/>
          <w:bCs/>
          <w:sz w:val="22"/>
          <w:szCs w:val="22"/>
        </w:rPr>
        <w:t>form should be completed in conjunction with the Guidelines for Applicants</w:t>
      </w:r>
      <w:r w:rsidR="00542938">
        <w:rPr>
          <w:b/>
          <w:bCs/>
          <w:sz w:val="22"/>
          <w:szCs w:val="22"/>
        </w:rPr>
        <w:t xml:space="preserve"> via the Online Platform </w:t>
      </w:r>
      <w:r w:rsidR="00F72147">
        <w:rPr>
          <w:b/>
          <w:bCs/>
          <w:sz w:val="22"/>
          <w:szCs w:val="22"/>
        </w:rPr>
        <w:t>at</w:t>
      </w:r>
      <w:r w:rsidR="00973C9F" w:rsidRPr="23C22754">
        <w:rPr>
          <w:b/>
          <w:bCs/>
          <w:sz w:val="22"/>
          <w:szCs w:val="22"/>
        </w:rPr>
        <w:t xml:space="preserve"> </w:t>
      </w:r>
      <w:hyperlink r:id="rId11">
        <w:r w:rsidR="002D20AB" w:rsidRPr="23C22754">
          <w:rPr>
            <w:rStyle w:val="Hyperlink"/>
            <w:color w:val="4472C4" w:themeColor="accent1"/>
            <w:sz w:val="22"/>
            <w:szCs w:val="22"/>
          </w:rPr>
          <w:t>www.lawaters.ie</w:t>
        </w:r>
      </w:hyperlink>
      <w:r w:rsidR="002D20AB" w:rsidRPr="23C22754">
        <w:rPr>
          <w:sz w:val="22"/>
          <w:szCs w:val="22"/>
        </w:rPr>
        <w:t xml:space="preserve"> </w:t>
      </w:r>
      <w:r w:rsidR="006C1229" w:rsidRPr="23C22754">
        <w:rPr>
          <w:sz w:val="22"/>
          <w:szCs w:val="22"/>
        </w:rPr>
        <w:t xml:space="preserve">. </w:t>
      </w:r>
    </w:p>
    <w:p w14:paraId="50BD69A5" w14:textId="77777777" w:rsidR="009902B7" w:rsidRDefault="009902B7" w:rsidP="00154994">
      <w:pPr>
        <w:rPr>
          <w:sz w:val="22"/>
          <w:szCs w:val="22"/>
        </w:rPr>
      </w:pPr>
    </w:p>
    <w:p w14:paraId="43A7703D" w14:textId="26BE6244" w:rsidR="009902B7" w:rsidRDefault="00956030" w:rsidP="00154994">
      <w:pPr>
        <w:rPr>
          <w:sz w:val="22"/>
          <w:szCs w:val="22"/>
        </w:rPr>
      </w:pPr>
      <w:r w:rsidRPr="23C22754">
        <w:rPr>
          <w:sz w:val="22"/>
          <w:szCs w:val="22"/>
        </w:rPr>
        <w:t>Each</w:t>
      </w:r>
      <w:r w:rsidR="009902B7" w:rsidRPr="23C22754">
        <w:rPr>
          <w:sz w:val="22"/>
          <w:szCs w:val="22"/>
        </w:rPr>
        <w:t xml:space="preserve"> application will be assessed</w:t>
      </w:r>
      <w:r w:rsidR="00265615" w:rsidRPr="23C22754">
        <w:rPr>
          <w:sz w:val="22"/>
          <w:szCs w:val="22"/>
        </w:rPr>
        <w:t xml:space="preserve"> based</w:t>
      </w:r>
      <w:r w:rsidR="009902B7" w:rsidRPr="23C22754">
        <w:rPr>
          <w:sz w:val="22"/>
          <w:szCs w:val="22"/>
        </w:rPr>
        <w:t xml:space="preserve"> </w:t>
      </w:r>
      <w:r w:rsidR="00E833D2" w:rsidRPr="23C22754">
        <w:rPr>
          <w:sz w:val="22"/>
          <w:szCs w:val="22"/>
        </w:rPr>
        <w:t>on its merits</w:t>
      </w:r>
      <w:r w:rsidR="002C1D4D" w:rsidRPr="23C22754">
        <w:rPr>
          <w:sz w:val="22"/>
          <w:szCs w:val="22"/>
        </w:rPr>
        <w:t xml:space="preserve"> as it is </w:t>
      </w:r>
      <w:r w:rsidRPr="23C22754">
        <w:rPr>
          <w:sz w:val="22"/>
          <w:szCs w:val="22"/>
        </w:rPr>
        <w:t>submitted.</w:t>
      </w:r>
      <w:r w:rsidR="00A73423" w:rsidRPr="23C22754">
        <w:rPr>
          <w:sz w:val="22"/>
          <w:szCs w:val="22"/>
        </w:rPr>
        <w:t xml:space="preserve"> </w:t>
      </w:r>
      <w:r w:rsidR="00A82141" w:rsidRPr="23C22754">
        <w:rPr>
          <w:sz w:val="22"/>
          <w:szCs w:val="22"/>
        </w:rPr>
        <w:t xml:space="preserve">There </w:t>
      </w:r>
      <w:r w:rsidR="002919B1" w:rsidRPr="23C22754">
        <w:rPr>
          <w:sz w:val="22"/>
          <w:szCs w:val="22"/>
        </w:rPr>
        <w:t>is no obligation on the</w:t>
      </w:r>
      <w:r w:rsidR="00F94EFE" w:rsidRPr="23C22754">
        <w:rPr>
          <w:sz w:val="22"/>
          <w:szCs w:val="22"/>
        </w:rPr>
        <w:t xml:space="preserve"> office of the</w:t>
      </w:r>
      <w:r w:rsidR="009902B7" w:rsidRPr="23C22754">
        <w:rPr>
          <w:sz w:val="22"/>
          <w:szCs w:val="22"/>
        </w:rPr>
        <w:t xml:space="preserve"> Local Authority Waters Programme </w:t>
      </w:r>
      <w:r w:rsidR="002919B1" w:rsidRPr="23C22754">
        <w:rPr>
          <w:sz w:val="22"/>
          <w:szCs w:val="22"/>
        </w:rPr>
        <w:t xml:space="preserve">to request any outstanding or </w:t>
      </w:r>
      <w:r w:rsidR="00B76B8F" w:rsidRPr="23C22754">
        <w:rPr>
          <w:sz w:val="22"/>
          <w:szCs w:val="22"/>
        </w:rPr>
        <w:t>supporting information</w:t>
      </w:r>
      <w:r w:rsidR="00B301C7" w:rsidRPr="23C22754">
        <w:rPr>
          <w:sz w:val="22"/>
          <w:szCs w:val="22"/>
        </w:rPr>
        <w:t>.</w:t>
      </w:r>
    </w:p>
    <w:p w14:paraId="754B88F4" w14:textId="77777777" w:rsidR="00B301C7" w:rsidRPr="00A82141" w:rsidRDefault="00B301C7" w:rsidP="23C22754">
      <w:pPr>
        <w:jc w:val="both"/>
        <w:rPr>
          <w:sz w:val="22"/>
          <w:szCs w:val="22"/>
        </w:rPr>
      </w:pPr>
    </w:p>
    <w:p w14:paraId="393E17D3" w14:textId="16E34859" w:rsidR="00973C9F" w:rsidRPr="00BD47C3" w:rsidRDefault="00253862" w:rsidP="23C22754">
      <w:pPr>
        <w:jc w:val="center"/>
        <w:rPr>
          <w:b/>
          <w:bCs/>
          <w:i/>
          <w:iCs/>
          <w:sz w:val="22"/>
          <w:szCs w:val="22"/>
        </w:rPr>
      </w:pPr>
      <w:r w:rsidRPr="23C22754">
        <w:rPr>
          <w:i/>
          <w:iCs/>
          <w:sz w:val="22"/>
          <w:szCs w:val="22"/>
        </w:rPr>
        <w:t>Please ensure the application</w:t>
      </w:r>
      <w:r w:rsidR="00BD47C3" w:rsidRPr="23C22754">
        <w:rPr>
          <w:i/>
          <w:iCs/>
          <w:sz w:val="22"/>
          <w:szCs w:val="22"/>
        </w:rPr>
        <w:t xml:space="preserve"> form</w:t>
      </w:r>
      <w:r w:rsidRPr="23C22754">
        <w:rPr>
          <w:i/>
          <w:iCs/>
          <w:sz w:val="22"/>
          <w:szCs w:val="22"/>
        </w:rPr>
        <w:t xml:space="preserve"> is fully complete and all relevant </w:t>
      </w:r>
      <w:r w:rsidR="00C44A6D" w:rsidRPr="23C22754">
        <w:rPr>
          <w:i/>
          <w:iCs/>
          <w:sz w:val="22"/>
          <w:szCs w:val="22"/>
        </w:rPr>
        <w:t xml:space="preserve">information and </w:t>
      </w:r>
      <w:r w:rsidRPr="23C22754">
        <w:rPr>
          <w:i/>
          <w:iCs/>
          <w:sz w:val="22"/>
          <w:szCs w:val="22"/>
        </w:rPr>
        <w:t xml:space="preserve">attachments </w:t>
      </w:r>
      <w:r w:rsidR="00C44A6D" w:rsidRPr="23C22754">
        <w:rPr>
          <w:i/>
          <w:iCs/>
          <w:sz w:val="22"/>
          <w:szCs w:val="22"/>
        </w:rPr>
        <w:t xml:space="preserve">are </w:t>
      </w:r>
      <w:r w:rsidR="008266F1">
        <w:rPr>
          <w:i/>
          <w:iCs/>
          <w:sz w:val="22"/>
          <w:szCs w:val="22"/>
        </w:rPr>
        <w:t>uploaded</w:t>
      </w:r>
      <w:r w:rsidR="00BD47C3" w:rsidRPr="23C22754">
        <w:rPr>
          <w:i/>
          <w:iCs/>
          <w:sz w:val="22"/>
          <w:szCs w:val="22"/>
        </w:rPr>
        <w:t xml:space="preserve"> before the </w:t>
      </w:r>
      <w:r w:rsidR="008266F1">
        <w:rPr>
          <w:i/>
          <w:iCs/>
          <w:sz w:val="22"/>
          <w:szCs w:val="22"/>
        </w:rPr>
        <w:t>closing date.</w:t>
      </w:r>
    </w:p>
    <w:p w14:paraId="590C9F20" w14:textId="54417FC4" w:rsidR="00221516" w:rsidRDefault="00221516" w:rsidP="23C22754">
      <w:pPr>
        <w:rPr>
          <w:b/>
          <w:bCs/>
          <w:sz w:val="22"/>
          <w:szCs w:val="22"/>
        </w:rPr>
      </w:pPr>
    </w:p>
    <w:tbl>
      <w:tblPr>
        <w:tblStyle w:val="TableGrid"/>
        <w:tblW w:w="9010" w:type="dxa"/>
        <w:tblLook w:val="04A0" w:firstRow="1" w:lastRow="0" w:firstColumn="1" w:lastColumn="0" w:noHBand="0" w:noVBand="1"/>
      </w:tblPr>
      <w:tblGrid>
        <w:gridCol w:w="4560"/>
        <w:gridCol w:w="4450"/>
      </w:tblGrid>
      <w:tr w:rsidR="0059201E" w14:paraId="2E4FFF1F" w14:textId="77777777" w:rsidTr="23C22754">
        <w:tc>
          <w:tcPr>
            <w:tcW w:w="9010" w:type="dxa"/>
            <w:gridSpan w:val="2"/>
          </w:tcPr>
          <w:p w14:paraId="1018C11F" w14:textId="77777777" w:rsidR="00995B85" w:rsidRDefault="00995B85" w:rsidP="009A1A01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6A64CEE0" w14:textId="72238392" w:rsidR="00E620E1" w:rsidRDefault="0059201E" w:rsidP="009A1A01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23C2275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Closing Date Deadlines</w:t>
            </w:r>
          </w:p>
          <w:p w14:paraId="7FEC7BA2" w14:textId="04724F37" w:rsidR="00E620E1" w:rsidRDefault="00E620E1" w:rsidP="23C22754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="00F44E93" w14:paraId="0EC9ACD3" w14:textId="77777777" w:rsidTr="23C22754">
        <w:tc>
          <w:tcPr>
            <w:tcW w:w="4560" w:type="dxa"/>
          </w:tcPr>
          <w:p w14:paraId="5C53AE76" w14:textId="77777777" w:rsidR="000310B1" w:rsidRDefault="000310B1" w:rsidP="23C22754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5B1BC457" w14:textId="63CCB2FB" w:rsidR="00F44E93" w:rsidRDefault="73E04078" w:rsidP="23C22754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23C2275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Online Platform</w:t>
            </w:r>
            <w:r w:rsidR="03EDC4B4" w:rsidRPr="23C2275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: </w:t>
            </w:r>
            <w:r w:rsidRPr="23C2275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  <w:hyperlink r:id="rId12">
              <w:r w:rsidR="04720534" w:rsidRPr="23C22754">
                <w:rPr>
                  <w:rStyle w:val="Hyperlink"/>
                  <w:rFonts w:asciiTheme="minorHAnsi" w:eastAsiaTheme="minorEastAsia" w:hAnsiTheme="minorHAnsi" w:cstheme="minorBidi"/>
                  <w:b/>
                  <w:bCs/>
                  <w:color w:val="4472C4" w:themeColor="accent1"/>
                  <w:sz w:val="24"/>
                  <w:szCs w:val="24"/>
                </w:rPr>
                <w:t>www.lawaters.ie</w:t>
              </w:r>
            </w:hyperlink>
          </w:p>
        </w:tc>
        <w:tc>
          <w:tcPr>
            <w:tcW w:w="4450" w:type="dxa"/>
          </w:tcPr>
          <w:p w14:paraId="141D7B79" w14:textId="77777777" w:rsidR="000310B1" w:rsidRDefault="000310B1" w:rsidP="009A1A01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4F026AD6" w14:textId="1E53BB09" w:rsidR="000310B1" w:rsidRDefault="00E85195" w:rsidP="23C22754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23C2275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Tuesday, </w:t>
            </w:r>
            <w:r w:rsidR="002E48F3" w:rsidRPr="23C2275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9</w:t>
            </w:r>
            <w:r w:rsidRPr="23C2275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vertAlign w:val="superscript"/>
              </w:rPr>
              <w:t>th</w:t>
            </w:r>
            <w:r w:rsidRPr="23C2275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February</w:t>
            </w:r>
            <w:r w:rsidR="000310B1" w:rsidRPr="23C2275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202</w:t>
            </w:r>
            <w:r w:rsidR="002E48F3" w:rsidRPr="23C2275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1</w:t>
            </w:r>
          </w:p>
          <w:p w14:paraId="53481139" w14:textId="31F7E484" w:rsidR="00E85195" w:rsidRDefault="00E85195" w:rsidP="23C22754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23C2275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at </w:t>
            </w:r>
            <w:r w:rsidR="009A1A0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12 Noon</w:t>
            </w:r>
          </w:p>
        </w:tc>
      </w:tr>
    </w:tbl>
    <w:p w14:paraId="722641A2" w14:textId="40B0D4EB" w:rsidR="0059201E" w:rsidRDefault="0059201E" w:rsidP="23C22754">
      <w:pPr>
        <w:rPr>
          <w:b/>
          <w:bCs/>
          <w:sz w:val="22"/>
          <w:szCs w:val="22"/>
        </w:rPr>
      </w:pPr>
    </w:p>
    <w:p w14:paraId="0220A4FF" w14:textId="65F81E40" w:rsidR="00973C9F" w:rsidRPr="00F928FE" w:rsidRDefault="00C46574" w:rsidP="00C46574">
      <w:pPr>
        <w:pStyle w:val="ListParagraph"/>
        <w:numPr>
          <w:ilvl w:val="0"/>
          <w:numId w:val="11"/>
        </w:numPr>
      </w:pPr>
      <w:r>
        <w:t xml:space="preserve">(a) </w:t>
      </w:r>
      <w:r w:rsidR="00973C9F" w:rsidRPr="23C22754"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28"/>
      </w:tblGrid>
      <w:tr w:rsidR="00973C9F" w:rsidRPr="008C70FD" w14:paraId="066EC4BC" w14:textId="77777777" w:rsidTr="23C22754">
        <w:tc>
          <w:tcPr>
            <w:tcW w:w="5382" w:type="dxa"/>
          </w:tcPr>
          <w:p w14:paraId="39668AC7" w14:textId="77777777" w:rsidR="00973C9F" w:rsidRPr="008C70FD" w:rsidRDefault="00973C9F" w:rsidP="23C22754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23C22754">
              <w:rPr>
                <w:rFonts w:asciiTheme="minorHAnsi" w:hAnsiTheme="minorHAnsi" w:cstheme="minorBidi"/>
                <w:sz w:val="22"/>
                <w:szCs w:val="22"/>
              </w:rPr>
              <w:t>Name of Applicant/Community Organisation/Group</w:t>
            </w:r>
          </w:p>
        </w:tc>
        <w:tc>
          <w:tcPr>
            <w:tcW w:w="3628" w:type="dxa"/>
          </w:tcPr>
          <w:p w14:paraId="2DE6BA5B" w14:textId="77777777" w:rsidR="00973C9F" w:rsidRPr="008C70FD" w:rsidRDefault="00973C9F" w:rsidP="23C22754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0787F92C" w14:textId="77777777" w:rsidR="00973C9F" w:rsidRPr="008C70FD" w:rsidRDefault="00973C9F" w:rsidP="23C22754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="00973C9F" w:rsidRPr="008C70FD" w14:paraId="0C33AFEB" w14:textId="77777777" w:rsidTr="23C22754">
        <w:tc>
          <w:tcPr>
            <w:tcW w:w="5382" w:type="dxa"/>
          </w:tcPr>
          <w:p w14:paraId="627E192A" w14:textId="77777777" w:rsidR="00973C9F" w:rsidRDefault="00973C9F" w:rsidP="23C22754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23C22754">
              <w:rPr>
                <w:rFonts w:asciiTheme="minorHAnsi" w:hAnsiTheme="minorHAnsi" w:cstheme="minorBidi"/>
                <w:sz w:val="22"/>
                <w:szCs w:val="22"/>
              </w:rPr>
              <w:t>Details of Group Activities</w:t>
            </w:r>
          </w:p>
          <w:p w14:paraId="1A985B4B" w14:textId="77777777" w:rsidR="00973C9F" w:rsidRPr="009173C4" w:rsidRDefault="00973C9F" w:rsidP="23C22754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23C22754">
              <w:rPr>
                <w:rFonts w:asciiTheme="minorHAnsi" w:hAnsiTheme="minorHAnsi" w:cstheme="minorBidi"/>
                <w:sz w:val="22"/>
                <w:szCs w:val="22"/>
              </w:rPr>
              <w:t xml:space="preserve">(Please attach a recent bank statement and Copy of Group Constitution </w:t>
            </w:r>
            <w:r w:rsidRPr="23C22754">
              <w:rPr>
                <w:rFonts w:asciiTheme="minorHAnsi" w:hAnsiTheme="minorHAnsi" w:cstheme="minorBidi"/>
                <w:b/>
                <w:bCs/>
                <w:sz w:val="22"/>
                <w:szCs w:val="22"/>
                <w:u w:val="single"/>
              </w:rPr>
              <w:t>or</w:t>
            </w:r>
            <w:r w:rsidRPr="23C22754">
              <w:rPr>
                <w:rFonts w:asciiTheme="minorHAnsi" w:hAnsiTheme="minorHAnsi" w:cstheme="minorBidi"/>
                <w:sz w:val="22"/>
                <w:szCs w:val="22"/>
              </w:rPr>
              <w:t xml:space="preserve"> Minutes of your last meeting)</w:t>
            </w:r>
          </w:p>
        </w:tc>
        <w:tc>
          <w:tcPr>
            <w:tcW w:w="3628" w:type="dxa"/>
          </w:tcPr>
          <w:p w14:paraId="61F30976" w14:textId="77777777" w:rsidR="00973C9F" w:rsidRDefault="00973C9F" w:rsidP="23C22754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43BEDD11" w14:textId="77777777" w:rsidR="00973C9F" w:rsidRPr="008C70FD" w:rsidRDefault="00973C9F" w:rsidP="23C22754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="00973C9F" w:rsidRPr="008C70FD" w14:paraId="7B3F0E95" w14:textId="77777777" w:rsidTr="23C22754">
        <w:tc>
          <w:tcPr>
            <w:tcW w:w="5382" w:type="dxa"/>
          </w:tcPr>
          <w:p w14:paraId="35F07C93" w14:textId="77777777" w:rsidR="00973C9F" w:rsidRDefault="00973C9F" w:rsidP="23C22754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23C22754">
              <w:rPr>
                <w:rFonts w:asciiTheme="minorHAnsi" w:hAnsiTheme="minorHAnsi" w:cstheme="minorBidi"/>
                <w:sz w:val="22"/>
                <w:szCs w:val="22"/>
              </w:rPr>
              <w:t>Contact Person for Correspondence</w:t>
            </w:r>
          </w:p>
          <w:p w14:paraId="65E7E1B3" w14:textId="77777777" w:rsidR="00973C9F" w:rsidRPr="008C70FD" w:rsidRDefault="00973C9F" w:rsidP="23C22754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23C22754">
              <w:rPr>
                <w:rFonts w:asciiTheme="minorHAnsi" w:hAnsiTheme="minorHAnsi" w:cstheme="minorBidi"/>
                <w:sz w:val="22"/>
                <w:szCs w:val="22"/>
              </w:rPr>
              <w:t>(this is only person who will be contacted)</w:t>
            </w:r>
          </w:p>
        </w:tc>
        <w:tc>
          <w:tcPr>
            <w:tcW w:w="3628" w:type="dxa"/>
          </w:tcPr>
          <w:p w14:paraId="0BCA891D" w14:textId="77777777" w:rsidR="00973C9F" w:rsidRDefault="00973C9F" w:rsidP="23C22754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73FAE563" w14:textId="77777777" w:rsidR="00973C9F" w:rsidRPr="008C70FD" w:rsidRDefault="00973C9F" w:rsidP="23C22754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="00973C9F" w:rsidRPr="008C70FD" w14:paraId="229DC9C8" w14:textId="77777777" w:rsidTr="23C22754">
        <w:tc>
          <w:tcPr>
            <w:tcW w:w="5382" w:type="dxa"/>
          </w:tcPr>
          <w:p w14:paraId="3D1F61A4" w14:textId="77777777" w:rsidR="00973C9F" w:rsidRPr="008C70FD" w:rsidRDefault="00973C9F" w:rsidP="23C22754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23C22754">
              <w:rPr>
                <w:rFonts w:asciiTheme="minorHAnsi" w:hAnsiTheme="minorHAnsi" w:cstheme="minorBidi"/>
                <w:sz w:val="22"/>
                <w:szCs w:val="22"/>
              </w:rPr>
              <w:t>Role in Organisation/Group</w:t>
            </w:r>
          </w:p>
        </w:tc>
        <w:tc>
          <w:tcPr>
            <w:tcW w:w="3628" w:type="dxa"/>
          </w:tcPr>
          <w:p w14:paraId="3293ECD9" w14:textId="77777777" w:rsidR="00E75C2F" w:rsidRDefault="00E75C2F" w:rsidP="23C22754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0B85AF2B" w14:textId="5E81BF47" w:rsidR="00332060" w:rsidRPr="008C70FD" w:rsidRDefault="00332060" w:rsidP="23C22754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="00973C9F" w:rsidRPr="008C70FD" w14:paraId="5C103531" w14:textId="77777777" w:rsidTr="23C22754">
        <w:tc>
          <w:tcPr>
            <w:tcW w:w="5382" w:type="dxa"/>
          </w:tcPr>
          <w:p w14:paraId="1A52CA3C" w14:textId="6930A05E" w:rsidR="00973C9F" w:rsidRPr="008C70FD" w:rsidRDefault="47544ECF" w:rsidP="23C22754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23C22754">
              <w:rPr>
                <w:rFonts w:asciiTheme="minorHAnsi" w:hAnsiTheme="minorHAnsi" w:cstheme="minorBidi"/>
                <w:sz w:val="22"/>
                <w:szCs w:val="22"/>
              </w:rPr>
              <w:t xml:space="preserve">Postal </w:t>
            </w:r>
            <w:r w:rsidR="00973C9F" w:rsidRPr="23C22754">
              <w:rPr>
                <w:rFonts w:asciiTheme="minorHAnsi" w:hAnsiTheme="minorHAnsi" w:cstheme="minorBidi"/>
                <w:sz w:val="22"/>
                <w:szCs w:val="22"/>
              </w:rPr>
              <w:t xml:space="preserve">Address </w:t>
            </w:r>
          </w:p>
        </w:tc>
        <w:tc>
          <w:tcPr>
            <w:tcW w:w="3628" w:type="dxa"/>
          </w:tcPr>
          <w:p w14:paraId="75252BB2" w14:textId="77777777" w:rsidR="00973C9F" w:rsidRPr="008C70FD" w:rsidRDefault="00973C9F" w:rsidP="23C22754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2E0A4BF1" w14:textId="26BAB406" w:rsidR="00E6354E" w:rsidRPr="008C70FD" w:rsidRDefault="00E6354E" w:rsidP="23C22754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="00EB0A68" w:rsidRPr="008C70FD" w14:paraId="32C673BC" w14:textId="77777777" w:rsidTr="23C22754">
        <w:tc>
          <w:tcPr>
            <w:tcW w:w="5382" w:type="dxa"/>
          </w:tcPr>
          <w:p w14:paraId="67005E46" w14:textId="710A3429" w:rsidR="00EB0A68" w:rsidRPr="00A347A9" w:rsidRDefault="6FFDF49C" w:rsidP="23C22754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23C22754">
              <w:rPr>
                <w:rFonts w:asciiTheme="minorHAnsi" w:hAnsiTheme="minorHAnsi" w:cstheme="minorBidi"/>
                <w:sz w:val="22"/>
                <w:szCs w:val="22"/>
              </w:rPr>
              <w:t xml:space="preserve">County </w:t>
            </w:r>
          </w:p>
        </w:tc>
        <w:tc>
          <w:tcPr>
            <w:tcW w:w="3628" w:type="dxa"/>
          </w:tcPr>
          <w:p w14:paraId="7BF8330C" w14:textId="77777777" w:rsidR="00EB0A68" w:rsidRDefault="00EB0A68" w:rsidP="23C22754">
            <w:pPr>
              <w:rPr>
                <w:rFonts w:cstheme="minorBidi"/>
                <w:b/>
                <w:bCs/>
                <w:sz w:val="22"/>
                <w:szCs w:val="22"/>
              </w:rPr>
            </w:pPr>
          </w:p>
          <w:p w14:paraId="142D8EA8" w14:textId="73A42A50" w:rsidR="00A347A9" w:rsidRPr="008C70FD" w:rsidRDefault="00A347A9" w:rsidP="23C22754">
            <w:pPr>
              <w:rPr>
                <w:rFonts w:cstheme="minorBidi"/>
                <w:b/>
                <w:bCs/>
                <w:sz w:val="22"/>
                <w:szCs w:val="22"/>
              </w:rPr>
            </w:pPr>
          </w:p>
        </w:tc>
      </w:tr>
      <w:tr w:rsidR="000B5597" w:rsidRPr="008C70FD" w14:paraId="3A38473B" w14:textId="77777777" w:rsidTr="23C22754">
        <w:tc>
          <w:tcPr>
            <w:tcW w:w="5382" w:type="dxa"/>
          </w:tcPr>
          <w:p w14:paraId="46A8D6E5" w14:textId="77777777" w:rsidR="000B5597" w:rsidRDefault="000B5597" w:rsidP="23C227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Eircode</w:t>
            </w:r>
          </w:p>
          <w:p w14:paraId="1EE38C36" w14:textId="6E3371FD" w:rsidR="000B5597" w:rsidRPr="23C22754" w:rsidRDefault="000B5597" w:rsidP="23C22754">
            <w:pPr>
              <w:rPr>
                <w:sz w:val="22"/>
                <w:szCs w:val="22"/>
              </w:rPr>
            </w:pPr>
          </w:p>
        </w:tc>
        <w:tc>
          <w:tcPr>
            <w:tcW w:w="3628" w:type="dxa"/>
          </w:tcPr>
          <w:p w14:paraId="1A86A36D" w14:textId="0E067AE4" w:rsidR="009A1A01" w:rsidRDefault="009A1A01" w:rsidP="23C2275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73C9F" w:rsidRPr="008C70FD" w14:paraId="43E85C4E" w14:textId="77777777" w:rsidTr="23C22754">
        <w:tc>
          <w:tcPr>
            <w:tcW w:w="5382" w:type="dxa"/>
          </w:tcPr>
          <w:p w14:paraId="74D56E11" w14:textId="77777777" w:rsidR="00973C9F" w:rsidRPr="008C70FD" w:rsidRDefault="00973C9F" w:rsidP="23C22754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23C22754">
              <w:rPr>
                <w:rFonts w:asciiTheme="minorHAnsi" w:hAnsiTheme="minorHAnsi" w:cstheme="minorBidi"/>
                <w:sz w:val="22"/>
                <w:szCs w:val="22"/>
              </w:rPr>
              <w:t>Phone Number</w:t>
            </w:r>
          </w:p>
        </w:tc>
        <w:tc>
          <w:tcPr>
            <w:tcW w:w="3628" w:type="dxa"/>
          </w:tcPr>
          <w:p w14:paraId="3AEC7724" w14:textId="77777777" w:rsidR="00973C9F" w:rsidRDefault="00973C9F" w:rsidP="23C22754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1CA36863" w14:textId="77777777" w:rsidR="00973C9F" w:rsidRPr="008C70FD" w:rsidRDefault="00973C9F" w:rsidP="23C22754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="00973C9F" w:rsidRPr="008C70FD" w14:paraId="497D3F75" w14:textId="77777777" w:rsidTr="23C22754">
        <w:tc>
          <w:tcPr>
            <w:tcW w:w="5382" w:type="dxa"/>
          </w:tcPr>
          <w:p w14:paraId="4429FAF8" w14:textId="090557E5" w:rsidR="00973C9F" w:rsidRPr="008C70FD" w:rsidRDefault="00973C9F" w:rsidP="23C22754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23C22754">
              <w:rPr>
                <w:rFonts w:asciiTheme="minorHAnsi" w:hAnsiTheme="minorHAnsi" w:cstheme="minorBidi"/>
                <w:sz w:val="22"/>
                <w:szCs w:val="22"/>
              </w:rPr>
              <w:t>E-mail</w:t>
            </w:r>
            <w:r w:rsidR="19EFBB7D" w:rsidRPr="23C22754">
              <w:rPr>
                <w:rFonts w:asciiTheme="minorHAnsi" w:hAnsiTheme="minorHAnsi" w:cstheme="minorBidi"/>
                <w:sz w:val="22"/>
                <w:szCs w:val="22"/>
              </w:rPr>
              <w:t xml:space="preserve"> address</w:t>
            </w:r>
          </w:p>
        </w:tc>
        <w:tc>
          <w:tcPr>
            <w:tcW w:w="3628" w:type="dxa"/>
          </w:tcPr>
          <w:p w14:paraId="514A1910" w14:textId="77777777" w:rsidR="008266F1" w:rsidRDefault="008266F1" w:rsidP="23C22754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73B38835" w14:textId="77777777" w:rsidR="00973C9F" w:rsidRPr="008C70FD" w:rsidRDefault="00973C9F" w:rsidP="23C22754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</w:tbl>
    <w:p w14:paraId="64F83C0D" w14:textId="31333516" w:rsidR="00973C9F" w:rsidRDefault="00973C9F" w:rsidP="23C22754">
      <w:pPr>
        <w:rPr>
          <w:sz w:val="22"/>
          <w:szCs w:val="22"/>
        </w:rPr>
      </w:pPr>
    </w:p>
    <w:p w14:paraId="14885693" w14:textId="486C4C53" w:rsidR="002A1592" w:rsidRPr="00363876" w:rsidRDefault="00C46574" w:rsidP="23C22754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t xml:space="preserve">1. (b) </w:t>
      </w:r>
      <w:r w:rsidR="002A1592" w:rsidRPr="00363876">
        <w:rPr>
          <w:rFonts w:cstheme="minorHAnsi"/>
          <w:sz w:val="22"/>
          <w:szCs w:val="22"/>
        </w:rPr>
        <w:t xml:space="preserve">Please </w:t>
      </w:r>
      <w:r>
        <w:rPr>
          <w:rFonts w:cstheme="minorHAnsi"/>
          <w:sz w:val="22"/>
          <w:szCs w:val="22"/>
        </w:rPr>
        <w:t>s</w:t>
      </w:r>
      <w:r w:rsidR="008A30DA">
        <w:rPr>
          <w:rFonts w:cstheme="minorHAnsi"/>
          <w:sz w:val="22"/>
          <w:szCs w:val="22"/>
        </w:rPr>
        <w:t>elect</w:t>
      </w:r>
      <w:r w:rsidR="002A1592" w:rsidRPr="00363876">
        <w:rPr>
          <w:rFonts w:cstheme="minorHAnsi"/>
          <w:sz w:val="22"/>
          <w:szCs w:val="22"/>
        </w:rPr>
        <w:t xml:space="preserve"> group typ</w:t>
      </w:r>
      <w:r w:rsidR="006D016D" w:rsidRPr="00363876">
        <w:rPr>
          <w:rFonts w:cstheme="minorHAnsi"/>
          <w:sz w:val="22"/>
          <w:szCs w:val="22"/>
        </w:rPr>
        <w:t>e that best suits your o</w:t>
      </w:r>
      <w:r w:rsidR="007E506D" w:rsidRPr="00363876">
        <w:rPr>
          <w:rFonts w:cstheme="minorHAnsi"/>
          <w:sz w:val="22"/>
          <w:szCs w:val="22"/>
        </w:rPr>
        <w:t>rg</w:t>
      </w:r>
      <w:r w:rsidR="006D016D" w:rsidRPr="00363876">
        <w:rPr>
          <w:rFonts w:cstheme="minorHAnsi"/>
          <w:sz w:val="22"/>
          <w:szCs w:val="22"/>
        </w:rPr>
        <w:t>ani</w:t>
      </w:r>
      <w:r w:rsidR="007E506D" w:rsidRPr="00363876">
        <w:rPr>
          <w:rFonts w:cstheme="minorHAnsi"/>
          <w:sz w:val="22"/>
          <w:szCs w:val="22"/>
        </w:rPr>
        <w:t>s</w:t>
      </w:r>
      <w:r w:rsidR="006D016D" w:rsidRPr="00363876">
        <w:rPr>
          <w:rFonts w:cstheme="minorHAnsi"/>
          <w:sz w:val="22"/>
          <w:szCs w:val="22"/>
        </w:rPr>
        <w:t>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1276"/>
      </w:tblGrid>
      <w:tr w:rsidR="008A30DA" w:rsidRPr="00363876" w14:paraId="258F439D" w14:textId="77777777" w:rsidTr="00363876">
        <w:tc>
          <w:tcPr>
            <w:tcW w:w="5240" w:type="dxa"/>
          </w:tcPr>
          <w:p w14:paraId="1D5B1769" w14:textId="3F15BCB8" w:rsidR="008A30DA" w:rsidRPr="00363876" w:rsidRDefault="008A30DA" w:rsidP="23C22754">
            <w:pPr>
              <w:rPr>
                <w:rFonts w:cstheme="minorHAnsi"/>
                <w:sz w:val="22"/>
                <w:szCs w:val="22"/>
              </w:rPr>
            </w:pPr>
            <w:r w:rsidRPr="00363876">
              <w:rPr>
                <w:rFonts w:asciiTheme="minorHAnsi" w:hAnsiTheme="minorHAnsi" w:cstheme="minorHAnsi"/>
                <w:sz w:val="22"/>
                <w:szCs w:val="22"/>
              </w:rPr>
              <w:t>Development/Residents Association</w:t>
            </w:r>
          </w:p>
        </w:tc>
        <w:tc>
          <w:tcPr>
            <w:tcW w:w="1276" w:type="dxa"/>
          </w:tcPr>
          <w:p w14:paraId="4A9DDF60" w14:textId="77777777" w:rsidR="008A30DA" w:rsidRPr="00363876" w:rsidRDefault="008A30DA" w:rsidP="23C2275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46574" w:rsidRPr="00363876" w14:paraId="02F68289" w14:textId="77777777" w:rsidTr="00363876">
        <w:tc>
          <w:tcPr>
            <w:tcW w:w="5240" w:type="dxa"/>
          </w:tcPr>
          <w:p w14:paraId="5FDA2818" w14:textId="2F2DB24D" w:rsidR="00C46574" w:rsidRPr="00363876" w:rsidRDefault="008A30DA" w:rsidP="23C227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63876">
              <w:rPr>
                <w:rFonts w:asciiTheme="minorHAnsi" w:hAnsiTheme="minorHAnsi" w:cstheme="minorHAnsi"/>
                <w:sz w:val="22"/>
                <w:szCs w:val="22"/>
              </w:rPr>
              <w:t>Environmental/Biodiversity/Heritage/Tourism</w:t>
            </w:r>
          </w:p>
        </w:tc>
        <w:tc>
          <w:tcPr>
            <w:tcW w:w="1276" w:type="dxa"/>
          </w:tcPr>
          <w:p w14:paraId="4F40FE4E" w14:textId="77777777" w:rsidR="00C46574" w:rsidRPr="00363876" w:rsidRDefault="00C46574" w:rsidP="23C227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30DA" w:rsidRPr="00363876" w14:paraId="069DDEB0" w14:textId="77777777" w:rsidTr="00363876">
        <w:tc>
          <w:tcPr>
            <w:tcW w:w="5240" w:type="dxa"/>
          </w:tcPr>
          <w:p w14:paraId="45FA76E5" w14:textId="7A3BDCAD" w:rsidR="008A30DA" w:rsidRPr="00363876" w:rsidRDefault="008A30DA" w:rsidP="008A30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63876">
              <w:rPr>
                <w:rFonts w:asciiTheme="minorHAnsi" w:hAnsiTheme="minorHAnsi" w:cstheme="minorHAnsi"/>
                <w:sz w:val="22"/>
                <w:szCs w:val="22"/>
              </w:rPr>
              <w:t>Festival / Event Group</w:t>
            </w:r>
          </w:p>
        </w:tc>
        <w:tc>
          <w:tcPr>
            <w:tcW w:w="1276" w:type="dxa"/>
          </w:tcPr>
          <w:p w14:paraId="34B000B7" w14:textId="77777777" w:rsidR="008A30DA" w:rsidRPr="00363876" w:rsidRDefault="008A30DA" w:rsidP="008A30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30DA" w:rsidRPr="00363876" w14:paraId="11FC7CB8" w14:textId="77777777" w:rsidTr="00363876">
        <w:tc>
          <w:tcPr>
            <w:tcW w:w="5240" w:type="dxa"/>
          </w:tcPr>
          <w:p w14:paraId="67CB3311" w14:textId="7BE209E2" w:rsidR="008A30DA" w:rsidRPr="00363876" w:rsidRDefault="008A30DA" w:rsidP="008A30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63876">
              <w:rPr>
                <w:rFonts w:asciiTheme="minorHAnsi" w:hAnsiTheme="minorHAnsi" w:cstheme="minorHAnsi"/>
                <w:sz w:val="22"/>
                <w:szCs w:val="22"/>
              </w:rPr>
              <w:t>River Trust / Catchment Association</w:t>
            </w:r>
          </w:p>
        </w:tc>
        <w:tc>
          <w:tcPr>
            <w:tcW w:w="1276" w:type="dxa"/>
          </w:tcPr>
          <w:p w14:paraId="7972F8DA" w14:textId="77777777" w:rsidR="008A30DA" w:rsidRPr="00363876" w:rsidRDefault="008A30DA" w:rsidP="008A30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30DA" w:rsidRPr="00363876" w14:paraId="045E0403" w14:textId="77777777" w:rsidTr="00363876">
        <w:tc>
          <w:tcPr>
            <w:tcW w:w="5240" w:type="dxa"/>
          </w:tcPr>
          <w:p w14:paraId="42630E26" w14:textId="62B73DE9" w:rsidR="008A30DA" w:rsidRPr="00363876" w:rsidRDefault="008A30DA" w:rsidP="008A30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63876">
              <w:rPr>
                <w:rFonts w:asciiTheme="minorHAnsi" w:hAnsiTheme="minorHAnsi" w:cstheme="minorHAnsi"/>
                <w:sz w:val="22"/>
                <w:szCs w:val="22"/>
              </w:rPr>
              <w:t>Social Enterprise/Company with no Share Capital</w:t>
            </w:r>
          </w:p>
        </w:tc>
        <w:tc>
          <w:tcPr>
            <w:tcW w:w="1276" w:type="dxa"/>
          </w:tcPr>
          <w:p w14:paraId="6D22A4B7" w14:textId="77777777" w:rsidR="008A30DA" w:rsidRPr="00363876" w:rsidRDefault="008A30DA" w:rsidP="008A30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30DA" w:rsidRPr="00363876" w14:paraId="3E125358" w14:textId="77777777" w:rsidTr="00363876">
        <w:tc>
          <w:tcPr>
            <w:tcW w:w="5240" w:type="dxa"/>
          </w:tcPr>
          <w:p w14:paraId="55335B37" w14:textId="6F4EB0A8" w:rsidR="008A30DA" w:rsidRPr="00363876" w:rsidRDefault="008A30DA" w:rsidP="008A30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63876">
              <w:rPr>
                <w:rFonts w:asciiTheme="minorHAnsi" w:hAnsiTheme="minorHAnsi" w:cstheme="minorHAnsi"/>
                <w:sz w:val="22"/>
                <w:szCs w:val="22"/>
              </w:rPr>
              <w:t>Tidy Towns</w:t>
            </w:r>
          </w:p>
        </w:tc>
        <w:tc>
          <w:tcPr>
            <w:tcW w:w="1276" w:type="dxa"/>
          </w:tcPr>
          <w:p w14:paraId="2E3F1D15" w14:textId="77777777" w:rsidR="008A30DA" w:rsidRPr="00363876" w:rsidRDefault="008A30DA" w:rsidP="008A30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30DA" w:rsidRPr="00363876" w14:paraId="35591310" w14:textId="77777777" w:rsidTr="00363876">
        <w:tc>
          <w:tcPr>
            <w:tcW w:w="5240" w:type="dxa"/>
          </w:tcPr>
          <w:p w14:paraId="030318A4" w14:textId="232E64F1" w:rsidR="008A30DA" w:rsidRPr="00363876" w:rsidRDefault="008A30DA" w:rsidP="008A30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63876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</w:p>
        </w:tc>
        <w:tc>
          <w:tcPr>
            <w:tcW w:w="1276" w:type="dxa"/>
          </w:tcPr>
          <w:p w14:paraId="28D50C51" w14:textId="77777777" w:rsidR="008A30DA" w:rsidRPr="00363876" w:rsidRDefault="008A30DA" w:rsidP="008A30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DCCCD3" w14:textId="77777777" w:rsidR="006D016D" w:rsidRPr="008C70FD" w:rsidRDefault="006D016D" w:rsidP="23C22754">
      <w:pPr>
        <w:rPr>
          <w:sz w:val="22"/>
          <w:szCs w:val="22"/>
        </w:rPr>
      </w:pPr>
    </w:p>
    <w:p w14:paraId="534AB38E" w14:textId="0BD08030" w:rsidR="00BA7AC0" w:rsidRPr="00D01DD9" w:rsidRDefault="00D01DD9" w:rsidP="23C22754">
      <w:pPr>
        <w:rPr>
          <w:sz w:val="22"/>
          <w:szCs w:val="22"/>
        </w:rPr>
      </w:pPr>
      <w:r w:rsidRPr="23C22754">
        <w:rPr>
          <w:sz w:val="22"/>
          <w:szCs w:val="22"/>
        </w:rPr>
        <w:t xml:space="preserve">2. </w:t>
      </w:r>
      <w:r w:rsidR="00BA7AC0" w:rsidRPr="23C22754">
        <w:rPr>
          <w:sz w:val="22"/>
          <w:szCs w:val="22"/>
        </w:rPr>
        <w:t>Please indicate the category of funding being applied for:</w:t>
      </w:r>
      <w:r w:rsidR="00736546">
        <w:rPr>
          <w:rFonts w:cstheme="minorHAnsi"/>
        </w:rPr>
        <w:tab/>
      </w:r>
      <w:r w:rsidR="00736546">
        <w:rPr>
          <w:rFonts w:cstheme="minorHAnsi"/>
        </w:rPr>
        <w:tab/>
      </w:r>
      <w:r w:rsidR="00BA7AC0" w:rsidRPr="00D01DD9">
        <w:rPr>
          <w:rFonts w:cstheme="minorHAnsi"/>
        </w:rPr>
        <w:tab/>
      </w:r>
      <w:r w:rsidR="00D86CA0" w:rsidRPr="00D01DD9">
        <w:rPr>
          <w:rFonts w:cstheme="minorHAnsi"/>
        </w:rPr>
        <w:tab/>
      </w:r>
      <w:r w:rsidR="00D86CA0" w:rsidRPr="00D01DD9">
        <w:rPr>
          <w:rFonts w:cstheme="minorHAnsi"/>
        </w:rPr>
        <w:tab/>
      </w:r>
      <w:r w:rsidR="00D86CA0" w:rsidRPr="00D01DD9">
        <w:rPr>
          <w:rFonts w:cstheme="minorHAnsi"/>
        </w:rPr>
        <w:tab/>
      </w:r>
      <w:r w:rsidR="00D86CA0" w:rsidRPr="00D01DD9">
        <w:rPr>
          <w:rFonts w:cstheme="minorHAnsi"/>
        </w:rPr>
        <w:tab/>
      </w:r>
      <w:r w:rsidR="00D86CA0" w:rsidRPr="00D01DD9">
        <w:rPr>
          <w:rFonts w:cstheme="minorHAnsi"/>
        </w:rPr>
        <w:tab/>
      </w:r>
      <w:r w:rsidR="00D86CA0" w:rsidRPr="00D01DD9">
        <w:rPr>
          <w:rFonts w:cstheme="minorHAnsi"/>
        </w:rPr>
        <w:tab/>
      </w:r>
      <w:r w:rsidR="00CD3950">
        <w:rPr>
          <w:rFonts w:cstheme="minorHAnsi"/>
        </w:rPr>
        <w:tab/>
      </w:r>
      <w:r w:rsidR="00CD3950">
        <w:rPr>
          <w:rFonts w:cstheme="minorHAnsi"/>
        </w:rPr>
        <w:tab/>
      </w:r>
      <w:r w:rsidR="00CD3950">
        <w:rPr>
          <w:rFonts w:cstheme="minorHAnsi"/>
        </w:rPr>
        <w:tab/>
      </w:r>
      <w:r w:rsidR="00CD3950">
        <w:rPr>
          <w:rFonts w:cstheme="minorHAnsi"/>
        </w:rPr>
        <w:tab/>
      </w:r>
      <w:r w:rsidR="00CD3950">
        <w:rPr>
          <w:rFonts w:cstheme="minorHAnsi"/>
        </w:rPr>
        <w:tab/>
      </w:r>
      <w:r w:rsidR="00CD3950">
        <w:rPr>
          <w:rFonts w:cstheme="minorHAnsi"/>
        </w:rPr>
        <w:tab/>
      </w:r>
      <w:r w:rsidR="005F1C70">
        <w:rPr>
          <w:rFonts w:cstheme="minorHAnsi"/>
        </w:rPr>
        <w:t xml:space="preserve">          </w:t>
      </w:r>
      <w:proofErr w:type="gramStart"/>
      <w:r w:rsidR="005F1C70">
        <w:rPr>
          <w:rFonts w:cstheme="minorHAnsi"/>
        </w:rPr>
        <w:t xml:space="preserve">   </w:t>
      </w:r>
      <w:r w:rsidR="00CD3950" w:rsidRPr="23C22754">
        <w:rPr>
          <w:i/>
          <w:iCs/>
          <w:sz w:val="22"/>
          <w:szCs w:val="22"/>
        </w:rPr>
        <w:t>(</w:t>
      </w:r>
      <w:proofErr w:type="gramEnd"/>
      <w:r w:rsidR="003E15E0" w:rsidRPr="23C22754">
        <w:rPr>
          <w:rFonts w:ascii="Calibri" w:hAnsi="Calibri" w:cs="Calibri"/>
          <w:i/>
          <w:iCs/>
          <w:sz w:val="22"/>
          <w:szCs w:val="22"/>
        </w:rPr>
        <w:t>x</w:t>
      </w:r>
      <w:r w:rsidR="00CD3950" w:rsidRPr="23C22754">
        <w:rPr>
          <w:i/>
          <w:iCs/>
          <w:sz w:val="22"/>
          <w:szCs w:val="22"/>
        </w:rPr>
        <w:t>)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2880"/>
        <w:gridCol w:w="3920"/>
        <w:gridCol w:w="1785"/>
      </w:tblGrid>
      <w:tr w:rsidR="00BA7AC0" w14:paraId="6743A018" w14:textId="77777777" w:rsidTr="23C22754">
        <w:tc>
          <w:tcPr>
            <w:tcW w:w="2880" w:type="dxa"/>
          </w:tcPr>
          <w:p w14:paraId="73D7202E" w14:textId="77777777" w:rsidR="00BA7AC0" w:rsidRDefault="00BA7AC0" w:rsidP="23C22754">
            <w:pPr>
              <w:pStyle w:val="ListParagraph"/>
              <w:ind w:left="0"/>
              <w:contextualSpacing w:val="0"/>
              <w:rPr>
                <w:rFonts w:asciiTheme="minorHAnsi" w:eastAsiaTheme="minorEastAsia" w:hAnsiTheme="minorHAnsi" w:cstheme="minorBidi"/>
              </w:rPr>
            </w:pPr>
            <w:r w:rsidRPr="23C22754">
              <w:rPr>
                <w:rFonts w:asciiTheme="minorHAnsi" w:eastAsiaTheme="minorEastAsia" w:hAnsiTheme="minorHAnsi" w:cstheme="minorBidi"/>
              </w:rPr>
              <w:t>Small Scale Projects</w:t>
            </w:r>
          </w:p>
        </w:tc>
        <w:tc>
          <w:tcPr>
            <w:tcW w:w="3920" w:type="dxa"/>
          </w:tcPr>
          <w:p w14:paraId="0AAD437D" w14:textId="7F495DD0" w:rsidR="00BA7AC0" w:rsidRDefault="00BA7AC0" w:rsidP="23C22754">
            <w:pPr>
              <w:pStyle w:val="ListParagraph"/>
              <w:ind w:left="0"/>
              <w:contextualSpacing w:val="0"/>
              <w:rPr>
                <w:rFonts w:asciiTheme="minorHAnsi" w:eastAsiaTheme="minorEastAsia" w:hAnsiTheme="minorHAnsi" w:cstheme="minorBidi"/>
              </w:rPr>
            </w:pPr>
            <w:r w:rsidRPr="23C22754">
              <w:rPr>
                <w:rFonts w:asciiTheme="minorHAnsi" w:eastAsiaTheme="minorEastAsia" w:hAnsiTheme="minorHAnsi" w:cstheme="minorBidi"/>
              </w:rPr>
              <w:t>Up to €5,000</w:t>
            </w:r>
          </w:p>
        </w:tc>
        <w:tc>
          <w:tcPr>
            <w:tcW w:w="1785" w:type="dxa"/>
          </w:tcPr>
          <w:p w14:paraId="3402B76D" w14:textId="77777777" w:rsidR="00BA7AC0" w:rsidRDefault="00BA7AC0" w:rsidP="23C22754">
            <w:pPr>
              <w:pStyle w:val="ListParagraph"/>
              <w:ind w:left="0"/>
              <w:contextualSpacing w:val="0"/>
              <w:rPr>
                <w:rFonts w:asciiTheme="minorHAnsi" w:eastAsiaTheme="minorEastAsia" w:hAnsiTheme="minorHAnsi" w:cstheme="minorBidi"/>
              </w:rPr>
            </w:pPr>
          </w:p>
        </w:tc>
      </w:tr>
      <w:tr w:rsidR="00BA7AC0" w14:paraId="692AED9A" w14:textId="77777777" w:rsidTr="23C22754">
        <w:tc>
          <w:tcPr>
            <w:tcW w:w="2880" w:type="dxa"/>
            <w:tcBorders>
              <w:bottom w:val="single" w:sz="4" w:space="0" w:color="auto"/>
            </w:tcBorders>
          </w:tcPr>
          <w:p w14:paraId="2861AE35" w14:textId="77777777" w:rsidR="00BA7AC0" w:rsidRDefault="00BA7AC0" w:rsidP="23C22754">
            <w:pPr>
              <w:pStyle w:val="ListParagraph"/>
              <w:ind w:left="0"/>
              <w:contextualSpacing w:val="0"/>
              <w:rPr>
                <w:rFonts w:asciiTheme="minorHAnsi" w:eastAsiaTheme="minorEastAsia" w:hAnsiTheme="minorHAnsi" w:cstheme="minorBidi"/>
              </w:rPr>
            </w:pPr>
            <w:r w:rsidRPr="23C22754">
              <w:rPr>
                <w:rFonts w:asciiTheme="minorHAnsi" w:eastAsiaTheme="minorEastAsia" w:hAnsiTheme="minorHAnsi" w:cstheme="minorBidi"/>
              </w:rPr>
              <w:t>Medium Scale Projects</w:t>
            </w:r>
          </w:p>
        </w:tc>
        <w:tc>
          <w:tcPr>
            <w:tcW w:w="3920" w:type="dxa"/>
            <w:tcBorders>
              <w:bottom w:val="single" w:sz="4" w:space="0" w:color="auto"/>
            </w:tcBorders>
          </w:tcPr>
          <w:p w14:paraId="2AD3D3CF" w14:textId="4160D757" w:rsidR="00BA7AC0" w:rsidRDefault="00BA7AC0" w:rsidP="23C22754">
            <w:pPr>
              <w:pStyle w:val="ListParagraph"/>
              <w:ind w:left="0"/>
              <w:contextualSpacing w:val="0"/>
              <w:rPr>
                <w:rFonts w:asciiTheme="minorHAnsi" w:eastAsiaTheme="minorEastAsia" w:hAnsiTheme="minorHAnsi" w:cstheme="minorBidi"/>
              </w:rPr>
            </w:pPr>
            <w:r w:rsidRPr="23C22754">
              <w:rPr>
                <w:rFonts w:asciiTheme="minorHAnsi" w:eastAsiaTheme="minorEastAsia" w:hAnsiTheme="minorHAnsi" w:cstheme="minorBidi"/>
              </w:rPr>
              <w:t>€5,000 to €10,000</w:t>
            </w: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14:paraId="1B716B37" w14:textId="77777777" w:rsidR="00BA7AC0" w:rsidRDefault="00BA7AC0" w:rsidP="23C22754">
            <w:pPr>
              <w:pStyle w:val="ListParagraph"/>
              <w:ind w:left="0"/>
              <w:contextualSpacing w:val="0"/>
              <w:rPr>
                <w:rFonts w:asciiTheme="minorHAnsi" w:eastAsiaTheme="minorEastAsia" w:hAnsiTheme="minorHAnsi" w:cstheme="minorBidi"/>
              </w:rPr>
            </w:pPr>
          </w:p>
        </w:tc>
      </w:tr>
      <w:tr w:rsidR="00BA7AC0" w14:paraId="12FE87EE" w14:textId="77777777" w:rsidTr="23C22754">
        <w:tc>
          <w:tcPr>
            <w:tcW w:w="2880" w:type="dxa"/>
            <w:tcBorders>
              <w:bottom w:val="single" w:sz="4" w:space="0" w:color="auto"/>
            </w:tcBorders>
          </w:tcPr>
          <w:p w14:paraId="2EEA17DF" w14:textId="77777777" w:rsidR="00BA7AC0" w:rsidRDefault="00BA7AC0" w:rsidP="23C22754">
            <w:pPr>
              <w:pStyle w:val="ListParagraph"/>
              <w:ind w:left="0"/>
              <w:contextualSpacing w:val="0"/>
              <w:rPr>
                <w:rFonts w:asciiTheme="minorHAnsi" w:eastAsiaTheme="minorEastAsia" w:hAnsiTheme="minorHAnsi" w:cstheme="minorBidi"/>
              </w:rPr>
            </w:pPr>
            <w:r w:rsidRPr="23C22754">
              <w:rPr>
                <w:rFonts w:asciiTheme="minorHAnsi" w:eastAsiaTheme="minorEastAsia" w:hAnsiTheme="minorHAnsi" w:cstheme="minorBidi"/>
              </w:rPr>
              <w:t>Large Scale Projects</w:t>
            </w:r>
          </w:p>
        </w:tc>
        <w:tc>
          <w:tcPr>
            <w:tcW w:w="3920" w:type="dxa"/>
            <w:tcBorders>
              <w:bottom w:val="single" w:sz="4" w:space="0" w:color="auto"/>
            </w:tcBorders>
          </w:tcPr>
          <w:p w14:paraId="264394C3" w14:textId="3A14B967" w:rsidR="00BA7AC0" w:rsidRPr="000A3DAE" w:rsidRDefault="00BA7AC0" w:rsidP="23C22754">
            <w:pPr>
              <w:pStyle w:val="ListParagraph"/>
              <w:ind w:left="0"/>
              <w:contextualSpacing w:val="0"/>
              <w:rPr>
                <w:rFonts w:asciiTheme="minorHAnsi" w:eastAsiaTheme="minorEastAsia" w:hAnsiTheme="minorHAnsi" w:cstheme="minorBidi"/>
                <w:lang w:val="en-GB"/>
              </w:rPr>
            </w:pPr>
            <w:r w:rsidRPr="23C22754">
              <w:rPr>
                <w:rFonts w:asciiTheme="minorHAnsi" w:eastAsiaTheme="minorEastAsia" w:hAnsiTheme="minorHAnsi" w:cstheme="minorBidi"/>
              </w:rPr>
              <w:t xml:space="preserve">&gt; </w:t>
            </w:r>
            <w:r w:rsidRPr="23C22754">
              <w:rPr>
                <w:rFonts w:asciiTheme="minorHAnsi" w:eastAsiaTheme="minorEastAsia" w:hAnsiTheme="minorHAnsi" w:cstheme="minorBidi"/>
                <w:lang w:val="en-GB"/>
              </w:rPr>
              <w:t>€10,000 to a max of €25,000</w:t>
            </w: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14:paraId="09AED3C3" w14:textId="77777777" w:rsidR="00BA7AC0" w:rsidRDefault="00BA7AC0" w:rsidP="23C22754">
            <w:pPr>
              <w:pStyle w:val="ListParagraph"/>
              <w:ind w:left="0"/>
              <w:contextualSpacing w:val="0"/>
              <w:rPr>
                <w:rFonts w:asciiTheme="minorHAnsi" w:eastAsiaTheme="minorEastAsia" w:hAnsiTheme="minorHAnsi" w:cstheme="minorBidi"/>
              </w:rPr>
            </w:pPr>
          </w:p>
        </w:tc>
      </w:tr>
      <w:tr w:rsidR="00BA7AC0" w14:paraId="37192517" w14:textId="77777777" w:rsidTr="23C22754">
        <w:tc>
          <w:tcPr>
            <w:tcW w:w="85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B16FC1" w14:textId="1928117A" w:rsidR="0016652A" w:rsidRPr="00AA1347" w:rsidRDefault="00BA7AC0" w:rsidP="002A1592">
            <w:pPr>
              <w:pStyle w:val="ListParagraph"/>
              <w:ind w:left="0"/>
              <w:contextualSpacing w:val="0"/>
              <w:jc w:val="center"/>
              <w:rPr>
                <w:rFonts w:asciiTheme="minorHAnsi" w:eastAsiaTheme="minorEastAsia" w:hAnsiTheme="minorHAnsi" w:cstheme="minorBidi"/>
                <w:b/>
                <w:bCs/>
                <w:i/>
                <w:iCs/>
              </w:rPr>
            </w:pPr>
            <w:r w:rsidRPr="23C22754">
              <w:rPr>
                <w:rFonts w:asciiTheme="minorHAnsi" w:eastAsiaTheme="minorEastAsia" w:hAnsiTheme="minorHAnsi" w:cstheme="minorBidi"/>
                <w:b/>
                <w:bCs/>
                <w:i/>
                <w:iCs/>
              </w:rPr>
              <w:t>(Refer to 6.1 of Guidelines)</w:t>
            </w:r>
          </w:p>
        </w:tc>
      </w:tr>
    </w:tbl>
    <w:p w14:paraId="345031B9" w14:textId="47A836E0" w:rsidR="00CD3950" w:rsidRPr="00CD3950" w:rsidRDefault="0014309B" w:rsidP="00B02477">
      <w:pPr>
        <w:rPr>
          <w:sz w:val="22"/>
          <w:szCs w:val="22"/>
        </w:rPr>
      </w:pPr>
      <w:r w:rsidRPr="23C22754">
        <w:rPr>
          <w:sz w:val="22"/>
          <w:szCs w:val="22"/>
        </w:rPr>
        <w:t xml:space="preserve">3. </w:t>
      </w:r>
      <w:r w:rsidR="00973C9F" w:rsidRPr="23C22754">
        <w:rPr>
          <w:sz w:val="22"/>
          <w:szCs w:val="22"/>
        </w:rPr>
        <w:t xml:space="preserve">What type of project is proposed? </w:t>
      </w:r>
      <w:r w:rsidR="00B672B8">
        <w:rPr>
          <w:i/>
          <w:iCs/>
          <w:sz w:val="22"/>
          <w:szCs w:val="22"/>
        </w:rPr>
        <w:t xml:space="preserve">  </w:t>
      </w:r>
      <w:r w:rsidR="00332060" w:rsidRPr="23C22754">
        <w:rPr>
          <w:i/>
          <w:iCs/>
          <w:sz w:val="22"/>
          <w:szCs w:val="22"/>
        </w:rPr>
        <w:t xml:space="preserve">    </w:t>
      </w:r>
      <w:r w:rsidR="00CD3950">
        <w:rPr>
          <w:rFonts w:cstheme="minorHAnsi"/>
          <w:i/>
        </w:rPr>
        <w:tab/>
      </w:r>
      <w:r w:rsidR="00332060">
        <w:rPr>
          <w:rFonts w:cstheme="minorHAnsi"/>
          <w:i/>
        </w:rPr>
        <w:tab/>
      </w:r>
      <w:r w:rsidR="00CD3950">
        <w:rPr>
          <w:rFonts w:cstheme="minorHAnsi"/>
          <w:i/>
        </w:rPr>
        <w:tab/>
      </w:r>
      <w:r w:rsidR="00CD3950">
        <w:rPr>
          <w:rFonts w:cstheme="minorHAnsi"/>
          <w:i/>
        </w:rPr>
        <w:tab/>
      </w:r>
      <w:r w:rsidR="00CD3950">
        <w:rPr>
          <w:rFonts w:cstheme="minorHAnsi"/>
          <w:i/>
        </w:rPr>
        <w:tab/>
      </w:r>
      <w:r w:rsidR="00CD3950">
        <w:rPr>
          <w:rFonts w:cstheme="minorHAnsi"/>
          <w:i/>
        </w:rPr>
        <w:tab/>
      </w:r>
      <w:r w:rsidR="00CD3950" w:rsidRPr="23C22754">
        <w:rPr>
          <w:i/>
          <w:iCs/>
          <w:sz w:val="22"/>
          <w:szCs w:val="22"/>
        </w:rPr>
        <w:t xml:space="preserve">        </w:t>
      </w:r>
      <w:r w:rsidR="00332060" w:rsidRPr="23C22754">
        <w:rPr>
          <w:i/>
          <w:iCs/>
          <w:sz w:val="22"/>
          <w:szCs w:val="22"/>
        </w:rPr>
        <w:t xml:space="preserve">    </w:t>
      </w:r>
      <w:r w:rsidR="00CD3950" w:rsidRPr="23C22754">
        <w:rPr>
          <w:i/>
          <w:iCs/>
          <w:sz w:val="22"/>
          <w:szCs w:val="22"/>
        </w:rPr>
        <w:t xml:space="preserve"> </w:t>
      </w:r>
      <w:r w:rsidR="23CFEFDE" w:rsidRPr="23C22754">
        <w:rPr>
          <w:i/>
          <w:iCs/>
          <w:sz w:val="22"/>
          <w:szCs w:val="22"/>
        </w:rPr>
        <w:t xml:space="preserve">                                                                              </w:t>
      </w:r>
      <w:r w:rsidR="00F3786B">
        <w:rPr>
          <w:i/>
          <w:iCs/>
          <w:sz w:val="22"/>
          <w:szCs w:val="22"/>
        </w:rPr>
        <w:t xml:space="preserve">          </w:t>
      </w:r>
      <w:r w:rsidR="00B672B8">
        <w:rPr>
          <w:i/>
          <w:iCs/>
          <w:sz w:val="22"/>
          <w:szCs w:val="22"/>
        </w:rPr>
        <w:t xml:space="preserve">      </w:t>
      </w:r>
      <w:r w:rsidR="00F3786B">
        <w:rPr>
          <w:i/>
          <w:iCs/>
          <w:sz w:val="22"/>
          <w:szCs w:val="22"/>
        </w:rPr>
        <w:t xml:space="preserve">   </w:t>
      </w:r>
      <w:r w:rsidR="00B672B8">
        <w:rPr>
          <w:i/>
          <w:iCs/>
          <w:sz w:val="22"/>
          <w:szCs w:val="22"/>
        </w:rPr>
        <w:t xml:space="preserve">                                                                                            </w:t>
      </w:r>
      <w:r w:rsidR="00F3786B">
        <w:rPr>
          <w:i/>
          <w:iCs/>
          <w:sz w:val="22"/>
          <w:szCs w:val="22"/>
        </w:rPr>
        <w:t xml:space="preserve">                                                                                                          </w:t>
      </w:r>
    </w:p>
    <w:tbl>
      <w:tblPr>
        <w:tblStyle w:val="TableGrid"/>
        <w:tblW w:w="8642" w:type="dxa"/>
        <w:tblInd w:w="425" w:type="dxa"/>
        <w:tblLayout w:type="fixed"/>
        <w:tblLook w:val="04A0" w:firstRow="1" w:lastRow="0" w:firstColumn="1" w:lastColumn="0" w:noHBand="0" w:noVBand="1"/>
      </w:tblPr>
      <w:tblGrid>
        <w:gridCol w:w="2831"/>
        <w:gridCol w:w="567"/>
        <w:gridCol w:w="4677"/>
        <w:gridCol w:w="567"/>
      </w:tblGrid>
      <w:tr w:rsidR="00D712F3" w14:paraId="39CBCFA2" w14:textId="77777777" w:rsidTr="7F53A5CD"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3267DD" w14:textId="77777777" w:rsidR="00D712F3" w:rsidRPr="23C22754" w:rsidRDefault="00D712F3" w:rsidP="23C22754">
            <w:pPr>
              <w:pStyle w:val="ListParagraph"/>
              <w:ind w:left="0"/>
              <w:contextualSpacing w:val="0"/>
              <w:rPr>
                <w:rFonts w:eastAsiaTheme="minorEastAsi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C75304" w14:textId="3D08552A" w:rsidR="00D712F3" w:rsidRDefault="00D712F3" w:rsidP="23C22754">
            <w:pPr>
              <w:pStyle w:val="ListParagraph"/>
              <w:ind w:left="0"/>
              <w:contextualSpacing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(x)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C8901A" w14:textId="77777777" w:rsidR="00D712F3" w:rsidRPr="23C22754" w:rsidRDefault="00D712F3" w:rsidP="23C22754">
            <w:pPr>
              <w:pStyle w:val="ListParagraph"/>
              <w:ind w:left="0"/>
              <w:contextualSpacing w:val="0"/>
              <w:rPr>
                <w:rFonts w:eastAsiaTheme="minorEastAsi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4D1282" w14:textId="39D02AA7" w:rsidR="00D712F3" w:rsidRDefault="00D712F3" w:rsidP="23C22754">
            <w:pPr>
              <w:pStyle w:val="ListParagraph"/>
              <w:ind w:left="0"/>
              <w:contextualSpacing w:val="0"/>
            </w:pPr>
            <w:r>
              <w:t>(x)</w:t>
            </w:r>
          </w:p>
        </w:tc>
      </w:tr>
      <w:tr w:rsidR="006F0119" w14:paraId="3F4FBED0" w14:textId="1BD22619" w:rsidTr="7F53A5CD">
        <w:tc>
          <w:tcPr>
            <w:tcW w:w="2831" w:type="dxa"/>
            <w:tcBorders>
              <w:top w:val="single" w:sz="4" w:space="0" w:color="auto"/>
            </w:tcBorders>
          </w:tcPr>
          <w:p w14:paraId="2F909EA8" w14:textId="4E26F35A" w:rsidR="006F0119" w:rsidRPr="008C70FD" w:rsidRDefault="0A74C349" w:rsidP="23C22754">
            <w:pPr>
              <w:pStyle w:val="ListParagraph"/>
              <w:ind w:left="0"/>
              <w:contextualSpacing w:val="0"/>
              <w:rPr>
                <w:rFonts w:asciiTheme="minorHAnsi" w:eastAsiaTheme="minorEastAsia" w:hAnsiTheme="minorHAnsi" w:cstheme="minorBidi"/>
              </w:rPr>
            </w:pPr>
            <w:r w:rsidRPr="23C22754">
              <w:rPr>
                <w:rFonts w:asciiTheme="minorHAnsi" w:eastAsiaTheme="minorEastAsia" w:hAnsiTheme="minorHAnsi" w:cstheme="minorBidi"/>
              </w:rPr>
              <w:t>Habitat enhancement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A23586A" w14:textId="1ED41DAD" w:rsidR="006F0119" w:rsidRDefault="006F0119" w:rsidP="23C22754">
            <w:pPr>
              <w:pStyle w:val="ListParagraph"/>
              <w:ind w:left="0"/>
              <w:contextualSpacing w:val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1903BBFE" w14:textId="2B38930B" w:rsidR="006F0119" w:rsidRDefault="0A74C349" w:rsidP="23C22754">
            <w:pPr>
              <w:pStyle w:val="ListParagraph"/>
              <w:ind w:left="0"/>
              <w:contextualSpacing w:val="0"/>
              <w:rPr>
                <w:rFonts w:asciiTheme="minorHAnsi" w:eastAsiaTheme="minorEastAsia" w:hAnsiTheme="minorHAnsi" w:cstheme="minorBidi"/>
              </w:rPr>
            </w:pPr>
            <w:r w:rsidRPr="23C22754">
              <w:rPr>
                <w:rFonts w:asciiTheme="minorHAnsi" w:eastAsiaTheme="minorEastAsia" w:hAnsiTheme="minorHAnsi" w:cstheme="minorBidi"/>
              </w:rPr>
              <w:t xml:space="preserve">Public amenity </w:t>
            </w:r>
            <w:r w:rsidR="62A044AA" w:rsidRPr="23C22754">
              <w:rPr>
                <w:rFonts w:asciiTheme="minorHAnsi" w:eastAsiaTheme="minorEastAsia" w:hAnsiTheme="minorHAnsi" w:cstheme="minorBidi"/>
              </w:rPr>
              <w:t>(including fencing and benches)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80C59BB" w14:textId="77777777" w:rsidR="006F0119" w:rsidRDefault="006F0119" w:rsidP="23C22754">
            <w:pPr>
              <w:pStyle w:val="ListParagraph"/>
              <w:ind w:left="0"/>
              <w:contextualSpacing w:val="0"/>
              <w:rPr>
                <w:rFonts w:cstheme="minorBidi"/>
              </w:rPr>
            </w:pPr>
          </w:p>
        </w:tc>
      </w:tr>
      <w:tr w:rsidR="006F0119" w14:paraId="09106CBC" w14:textId="2EE07A86" w:rsidTr="7F53A5CD">
        <w:tc>
          <w:tcPr>
            <w:tcW w:w="2831" w:type="dxa"/>
          </w:tcPr>
          <w:p w14:paraId="72AD7592" w14:textId="3CE8E85C" w:rsidR="006F0119" w:rsidRDefault="0A74C349" w:rsidP="23C22754">
            <w:pPr>
              <w:pStyle w:val="ListParagraph"/>
              <w:ind w:left="0"/>
              <w:contextualSpacing w:val="0"/>
              <w:rPr>
                <w:rFonts w:asciiTheme="minorHAnsi" w:eastAsiaTheme="minorEastAsia" w:hAnsiTheme="minorHAnsi" w:cstheme="minorBidi"/>
              </w:rPr>
            </w:pPr>
            <w:r w:rsidRPr="23C22754">
              <w:rPr>
                <w:rFonts w:asciiTheme="minorHAnsi" w:eastAsiaTheme="minorEastAsia" w:hAnsiTheme="minorHAnsi" w:cstheme="minorBidi"/>
              </w:rPr>
              <w:t>Instream works</w:t>
            </w:r>
          </w:p>
        </w:tc>
        <w:tc>
          <w:tcPr>
            <w:tcW w:w="567" w:type="dxa"/>
          </w:tcPr>
          <w:p w14:paraId="038457C1" w14:textId="77777777" w:rsidR="006F0119" w:rsidRPr="00086EA5" w:rsidRDefault="006F0119" w:rsidP="23C22754">
            <w:pPr>
              <w:pStyle w:val="ListParagraph"/>
              <w:ind w:left="0"/>
              <w:contextualSpacing w:val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677" w:type="dxa"/>
          </w:tcPr>
          <w:p w14:paraId="07274861" w14:textId="7B944CD3" w:rsidR="006F0119" w:rsidRPr="006F0119" w:rsidRDefault="0A74C349" w:rsidP="23C22754">
            <w:pPr>
              <w:pStyle w:val="ListParagraph"/>
              <w:ind w:left="0"/>
              <w:contextualSpacing w:val="0"/>
              <w:rPr>
                <w:rFonts w:asciiTheme="minorHAnsi" w:eastAsiaTheme="minorEastAsia" w:hAnsiTheme="minorHAnsi" w:cstheme="minorBidi"/>
              </w:rPr>
            </w:pPr>
            <w:r w:rsidRPr="23C22754">
              <w:rPr>
                <w:rFonts w:asciiTheme="minorHAnsi" w:eastAsiaTheme="minorEastAsia" w:hAnsiTheme="minorHAnsi" w:cstheme="minorBidi"/>
              </w:rPr>
              <w:t xml:space="preserve">Biodiversity signage </w:t>
            </w:r>
          </w:p>
        </w:tc>
        <w:tc>
          <w:tcPr>
            <w:tcW w:w="567" w:type="dxa"/>
          </w:tcPr>
          <w:p w14:paraId="74C9386C" w14:textId="77777777" w:rsidR="006F0119" w:rsidRDefault="006F0119" w:rsidP="23C22754">
            <w:pPr>
              <w:pStyle w:val="ListParagraph"/>
              <w:ind w:left="0"/>
              <w:contextualSpacing w:val="0"/>
              <w:rPr>
                <w:rFonts w:cstheme="minorBidi"/>
              </w:rPr>
            </w:pPr>
          </w:p>
        </w:tc>
      </w:tr>
      <w:tr w:rsidR="006F0119" w14:paraId="51BD03AE" w14:textId="5DF6500A" w:rsidTr="7F53A5CD">
        <w:tc>
          <w:tcPr>
            <w:tcW w:w="2831" w:type="dxa"/>
          </w:tcPr>
          <w:p w14:paraId="2919CDDD" w14:textId="19B6466F" w:rsidR="006F0119" w:rsidRDefault="0A74C349" w:rsidP="23C22754">
            <w:pPr>
              <w:pStyle w:val="ListParagraph"/>
              <w:ind w:left="0"/>
              <w:contextualSpacing w:val="0"/>
              <w:rPr>
                <w:rFonts w:asciiTheme="minorHAnsi" w:eastAsiaTheme="minorEastAsia" w:hAnsiTheme="minorHAnsi" w:cstheme="minorBidi"/>
              </w:rPr>
            </w:pPr>
            <w:r w:rsidRPr="23C22754">
              <w:rPr>
                <w:rFonts w:asciiTheme="minorHAnsi" w:eastAsiaTheme="minorEastAsia" w:hAnsiTheme="minorHAnsi" w:cstheme="minorBidi"/>
              </w:rPr>
              <w:t>Tree planting/</w:t>
            </w:r>
            <w:r w:rsidR="37FC58A9" w:rsidRPr="23C22754">
              <w:rPr>
                <w:rFonts w:asciiTheme="minorHAnsi" w:eastAsiaTheme="minorEastAsia" w:hAnsiTheme="minorHAnsi" w:cstheme="minorBidi"/>
              </w:rPr>
              <w:t>landscaping</w:t>
            </w:r>
          </w:p>
        </w:tc>
        <w:tc>
          <w:tcPr>
            <w:tcW w:w="567" w:type="dxa"/>
          </w:tcPr>
          <w:p w14:paraId="5DFB686E" w14:textId="77777777" w:rsidR="006F0119" w:rsidRDefault="006F0119" w:rsidP="23C22754">
            <w:pPr>
              <w:pStyle w:val="ListParagraph"/>
              <w:ind w:left="0"/>
              <w:contextualSpacing w:val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677" w:type="dxa"/>
          </w:tcPr>
          <w:p w14:paraId="10E2394D" w14:textId="1D097826" w:rsidR="006F0119" w:rsidRDefault="0A74C349" w:rsidP="23C22754">
            <w:pPr>
              <w:pStyle w:val="ListParagraph"/>
              <w:ind w:left="0"/>
              <w:contextualSpacing w:val="0"/>
              <w:rPr>
                <w:rFonts w:asciiTheme="minorHAnsi" w:eastAsiaTheme="minorEastAsia" w:hAnsiTheme="minorHAnsi" w:cstheme="minorBidi"/>
              </w:rPr>
            </w:pPr>
            <w:r w:rsidRPr="23C22754">
              <w:rPr>
                <w:rFonts w:asciiTheme="minorHAnsi" w:eastAsiaTheme="minorEastAsia" w:hAnsiTheme="minorHAnsi" w:cstheme="minorBidi"/>
              </w:rPr>
              <w:t>Feasibility study</w:t>
            </w:r>
          </w:p>
        </w:tc>
        <w:tc>
          <w:tcPr>
            <w:tcW w:w="567" w:type="dxa"/>
          </w:tcPr>
          <w:p w14:paraId="4D697636" w14:textId="77777777" w:rsidR="006F0119" w:rsidRDefault="006F0119" w:rsidP="23C22754">
            <w:pPr>
              <w:pStyle w:val="ListParagraph"/>
              <w:ind w:left="0"/>
              <w:contextualSpacing w:val="0"/>
              <w:rPr>
                <w:rFonts w:cstheme="minorBidi"/>
              </w:rPr>
            </w:pPr>
          </w:p>
        </w:tc>
      </w:tr>
      <w:tr w:rsidR="006F0119" w14:paraId="4646FEDA" w14:textId="7F0B156E" w:rsidTr="7F53A5CD">
        <w:tc>
          <w:tcPr>
            <w:tcW w:w="2831" w:type="dxa"/>
          </w:tcPr>
          <w:p w14:paraId="7E6F5912" w14:textId="1A2F0A99" w:rsidR="006F0119" w:rsidRDefault="0A74C349" w:rsidP="23C22754">
            <w:pPr>
              <w:pStyle w:val="ListParagraph"/>
              <w:ind w:left="0"/>
              <w:contextualSpacing w:val="0"/>
              <w:rPr>
                <w:rFonts w:asciiTheme="minorHAnsi" w:eastAsiaTheme="minorEastAsia" w:hAnsiTheme="minorHAnsi" w:cstheme="minorBidi"/>
              </w:rPr>
            </w:pPr>
            <w:r w:rsidRPr="23C22754">
              <w:rPr>
                <w:rFonts w:asciiTheme="minorHAnsi" w:eastAsiaTheme="minorEastAsia" w:hAnsiTheme="minorHAnsi" w:cstheme="minorBidi"/>
              </w:rPr>
              <w:t>Invasive species</w:t>
            </w:r>
          </w:p>
        </w:tc>
        <w:tc>
          <w:tcPr>
            <w:tcW w:w="567" w:type="dxa"/>
          </w:tcPr>
          <w:p w14:paraId="10B8F1DE" w14:textId="77777777" w:rsidR="006F0119" w:rsidRDefault="006F0119" w:rsidP="23C22754">
            <w:pPr>
              <w:pStyle w:val="ListParagraph"/>
              <w:ind w:left="0"/>
              <w:contextualSpacing w:val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677" w:type="dxa"/>
          </w:tcPr>
          <w:p w14:paraId="22237B89" w14:textId="791BDE7C" w:rsidR="006F0119" w:rsidRDefault="0A74C349" w:rsidP="23C22754">
            <w:pPr>
              <w:pStyle w:val="ListParagraph"/>
              <w:ind w:left="0"/>
              <w:contextualSpacing w:val="0"/>
              <w:rPr>
                <w:rFonts w:asciiTheme="minorHAnsi" w:eastAsiaTheme="minorEastAsia" w:hAnsiTheme="minorHAnsi" w:cstheme="minorBidi"/>
              </w:rPr>
            </w:pPr>
            <w:r w:rsidRPr="23C22754">
              <w:rPr>
                <w:rFonts w:asciiTheme="minorHAnsi" w:eastAsiaTheme="minorEastAsia" w:hAnsiTheme="minorHAnsi" w:cstheme="minorBidi"/>
              </w:rPr>
              <w:t>Ecological survey</w:t>
            </w:r>
          </w:p>
        </w:tc>
        <w:tc>
          <w:tcPr>
            <w:tcW w:w="567" w:type="dxa"/>
          </w:tcPr>
          <w:p w14:paraId="67421E36" w14:textId="77777777" w:rsidR="006F0119" w:rsidRDefault="006F0119" w:rsidP="23C22754">
            <w:pPr>
              <w:pStyle w:val="ListParagraph"/>
              <w:ind w:left="0"/>
              <w:contextualSpacing w:val="0"/>
              <w:rPr>
                <w:rFonts w:cstheme="minorBidi"/>
              </w:rPr>
            </w:pPr>
          </w:p>
        </w:tc>
      </w:tr>
      <w:tr w:rsidR="009C0E05" w14:paraId="3B3A1485" w14:textId="77777777" w:rsidTr="7F53A5CD">
        <w:tc>
          <w:tcPr>
            <w:tcW w:w="2831" w:type="dxa"/>
          </w:tcPr>
          <w:p w14:paraId="1985EA86" w14:textId="3B829BE1" w:rsidR="009C0E05" w:rsidRDefault="58DCFB16" w:rsidP="23C22754">
            <w:pPr>
              <w:pStyle w:val="ListParagraph"/>
              <w:ind w:left="0"/>
              <w:contextualSpacing w:val="0"/>
              <w:rPr>
                <w:rFonts w:asciiTheme="minorHAnsi" w:eastAsiaTheme="minorEastAsia" w:hAnsiTheme="minorHAnsi" w:cstheme="minorBidi"/>
              </w:rPr>
            </w:pPr>
            <w:r w:rsidRPr="23C22754">
              <w:rPr>
                <w:rFonts w:asciiTheme="minorHAnsi" w:eastAsiaTheme="minorEastAsia" w:hAnsiTheme="minorHAnsi" w:cstheme="minorBidi"/>
              </w:rPr>
              <w:t>River/waterbody clean up</w:t>
            </w:r>
          </w:p>
        </w:tc>
        <w:tc>
          <w:tcPr>
            <w:tcW w:w="567" w:type="dxa"/>
          </w:tcPr>
          <w:p w14:paraId="4182DE29" w14:textId="77777777" w:rsidR="009C0E05" w:rsidRDefault="009C0E05" w:rsidP="23C22754">
            <w:pPr>
              <w:pStyle w:val="ListParagraph"/>
              <w:ind w:left="0"/>
              <w:contextualSpacing w:val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677" w:type="dxa"/>
          </w:tcPr>
          <w:p w14:paraId="5491AFAC" w14:textId="1453C5D0" w:rsidR="009C0E05" w:rsidRDefault="62A044AA" w:rsidP="23C22754">
            <w:pPr>
              <w:pStyle w:val="ListParagraph"/>
              <w:ind w:left="0"/>
              <w:contextualSpacing w:val="0"/>
              <w:rPr>
                <w:rFonts w:asciiTheme="minorHAnsi" w:eastAsiaTheme="minorEastAsia" w:hAnsiTheme="minorHAnsi" w:cstheme="minorBidi"/>
              </w:rPr>
            </w:pPr>
            <w:r w:rsidRPr="23C22754">
              <w:rPr>
                <w:rFonts w:asciiTheme="minorHAnsi" w:eastAsiaTheme="minorEastAsia" w:hAnsiTheme="minorHAnsi" w:cstheme="minorBidi"/>
              </w:rPr>
              <w:t>Ecological monitoring</w:t>
            </w:r>
          </w:p>
        </w:tc>
        <w:tc>
          <w:tcPr>
            <w:tcW w:w="567" w:type="dxa"/>
          </w:tcPr>
          <w:p w14:paraId="740D3F16" w14:textId="77777777" w:rsidR="009C0E05" w:rsidRDefault="009C0E05" w:rsidP="23C22754">
            <w:pPr>
              <w:pStyle w:val="ListParagraph"/>
              <w:ind w:left="0"/>
              <w:contextualSpacing w:val="0"/>
              <w:rPr>
                <w:rFonts w:cstheme="minorBidi"/>
              </w:rPr>
            </w:pPr>
          </w:p>
        </w:tc>
      </w:tr>
      <w:tr w:rsidR="006F0119" w14:paraId="30C35A02" w14:textId="1F516A27" w:rsidTr="7F53A5CD">
        <w:tc>
          <w:tcPr>
            <w:tcW w:w="2831" w:type="dxa"/>
          </w:tcPr>
          <w:p w14:paraId="4A8F727F" w14:textId="3B9A9C43" w:rsidR="006F0119" w:rsidRDefault="58DCFB16" w:rsidP="23C22754">
            <w:pPr>
              <w:pStyle w:val="ListParagraph"/>
              <w:ind w:left="0"/>
              <w:contextualSpacing w:val="0"/>
              <w:rPr>
                <w:rFonts w:asciiTheme="minorHAnsi" w:eastAsiaTheme="minorEastAsia" w:hAnsiTheme="minorHAnsi" w:cstheme="minorBidi"/>
              </w:rPr>
            </w:pPr>
            <w:r w:rsidRPr="23C22754">
              <w:rPr>
                <w:rFonts w:asciiTheme="minorHAnsi" w:eastAsiaTheme="minorEastAsia" w:hAnsiTheme="minorHAnsi" w:cstheme="minorBidi"/>
              </w:rPr>
              <w:t>Awareness / Education</w:t>
            </w:r>
          </w:p>
        </w:tc>
        <w:tc>
          <w:tcPr>
            <w:tcW w:w="567" w:type="dxa"/>
          </w:tcPr>
          <w:p w14:paraId="7C28503E" w14:textId="77777777" w:rsidR="006F0119" w:rsidRDefault="006F0119" w:rsidP="23C22754">
            <w:pPr>
              <w:pStyle w:val="ListParagraph"/>
              <w:ind w:left="0"/>
              <w:contextualSpacing w:val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677" w:type="dxa"/>
          </w:tcPr>
          <w:p w14:paraId="319B601F" w14:textId="06AEC087" w:rsidR="006F0119" w:rsidRDefault="0A74C349" w:rsidP="23C22754">
            <w:pPr>
              <w:pStyle w:val="ListParagraph"/>
              <w:ind w:left="0"/>
              <w:contextualSpacing w:val="0"/>
              <w:rPr>
                <w:rFonts w:asciiTheme="minorHAnsi" w:eastAsiaTheme="minorEastAsia" w:hAnsiTheme="minorHAnsi" w:cstheme="minorBidi"/>
              </w:rPr>
            </w:pPr>
            <w:r w:rsidRPr="23C22754">
              <w:rPr>
                <w:rFonts w:asciiTheme="minorHAnsi" w:eastAsiaTheme="minorEastAsia" w:hAnsiTheme="minorHAnsi" w:cstheme="minorBidi"/>
              </w:rPr>
              <w:t>Project planning</w:t>
            </w:r>
          </w:p>
        </w:tc>
        <w:tc>
          <w:tcPr>
            <w:tcW w:w="567" w:type="dxa"/>
          </w:tcPr>
          <w:p w14:paraId="11621B5C" w14:textId="77777777" w:rsidR="006F0119" w:rsidRDefault="006F0119" w:rsidP="23C22754">
            <w:pPr>
              <w:pStyle w:val="ListParagraph"/>
              <w:ind w:left="0"/>
              <w:contextualSpacing w:val="0"/>
              <w:rPr>
                <w:rFonts w:cstheme="minorBidi"/>
              </w:rPr>
            </w:pPr>
          </w:p>
        </w:tc>
      </w:tr>
      <w:tr w:rsidR="006F0119" w14:paraId="12685F27" w14:textId="70E5DF55" w:rsidTr="7F53A5CD">
        <w:tc>
          <w:tcPr>
            <w:tcW w:w="2831" w:type="dxa"/>
          </w:tcPr>
          <w:p w14:paraId="7281AC86" w14:textId="0416B79E" w:rsidR="006F0119" w:rsidRDefault="58DCFB16" w:rsidP="23C22754">
            <w:pPr>
              <w:pStyle w:val="ListParagraph"/>
              <w:ind w:left="0"/>
              <w:contextualSpacing w:val="0"/>
              <w:rPr>
                <w:rFonts w:asciiTheme="minorHAnsi" w:eastAsiaTheme="minorEastAsia" w:hAnsiTheme="minorHAnsi" w:cstheme="minorBidi"/>
              </w:rPr>
            </w:pPr>
            <w:r w:rsidRPr="23C22754">
              <w:rPr>
                <w:rFonts w:asciiTheme="minorHAnsi" w:eastAsiaTheme="minorEastAsia" w:hAnsiTheme="minorHAnsi" w:cstheme="minorBidi"/>
              </w:rPr>
              <w:t>Event</w:t>
            </w:r>
          </w:p>
        </w:tc>
        <w:tc>
          <w:tcPr>
            <w:tcW w:w="567" w:type="dxa"/>
          </w:tcPr>
          <w:p w14:paraId="73C47D2C" w14:textId="001B8F1E" w:rsidR="006F0119" w:rsidRDefault="006F0119" w:rsidP="23C22754">
            <w:pPr>
              <w:pStyle w:val="ListParagraph"/>
              <w:ind w:left="0"/>
              <w:contextualSpacing w:val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540301C9" w14:textId="3433DE01" w:rsidR="006F0119" w:rsidRDefault="0A74C349" w:rsidP="23C22754">
            <w:pPr>
              <w:pStyle w:val="ListParagraph"/>
              <w:ind w:left="0"/>
              <w:contextualSpacing w:val="0"/>
              <w:rPr>
                <w:rFonts w:asciiTheme="minorHAnsi" w:eastAsiaTheme="minorEastAsia" w:hAnsiTheme="minorHAnsi" w:cstheme="minorBidi"/>
              </w:rPr>
            </w:pPr>
            <w:r w:rsidRPr="23C22754">
              <w:rPr>
                <w:rFonts w:asciiTheme="minorHAnsi" w:eastAsiaTheme="minorEastAsia" w:hAnsiTheme="minorHAnsi" w:cstheme="minorBidi"/>
              </w:rPr>
              <w:t>Engineering consultant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DB5A269" w14:textId="77777777" w:rsidR="006F0119" w:rsidRDefault="006F0119" w:rsidP="23C22754">
            <w:pPr>
              <w:pStyle w:val="ListParagraph"/>
              <w:ind w:left="0"/>
              <w:contextualSpacing w:val="0"/>
              <w:rPr>
                <w:rFonts w:cstheme="minorBidi"/>
              </w:rPr>
            </w:pPr>
          </w:p>
        </w:tc>
      </w:tr>
      <w:tr w:rsidR="0021199B" w14:paraId="70F8DE23" w14:textId="77777777" w:rsidTr="7F53A5CD">
        <w:tc>
          <w:tcPr>
            <w:tcW w:w="2831" w:type="dxa"/>
          </w:tcPr>
          <w:p w14:paraId="68E4D2FA" w14:textId="21334190" w:rsidR="0021199B" w:rsidRDefault="0021199B" w:rsidP="7F53A5CD">
            <w:pPr>
              <w:pStyle w:val="ListParagraph"/>
              <w:ind w:left="0"/>
              <w:contextualSpacing w:val="0"/>
              <w:rPr>
                <w:rFonts w:asciiTheme="minorHAnsi" w:eastAsiaTheme="minorEastAsia" w:hAnsiTheme="minorHAnsi" w:cstheme="minorBidi"/>
              </w:rPr>
            </w:pPr>
            <w:r w:rsidRPr="7F53A5CD">
              <w:rPr>
                <w:rFonts w:asciiTheme="minorHAnsi" w:eastAsiaTheme="minorEastAsia" w:hAnsiTheme="minorHAnsi" w:cstheme="minorBidi"/>
              </w:rPr>
              <w:t>Other (please specify)</w:t>
            </w:r>
          </w:p>
        </w:tc>
        <w:tc>
          <w:tcPr>
            <w:tcW w:w="567" w:type="dxa"/>
          </w:tcPr>
          <w:p w14:paraId="2D7EBA21" w14:textId="77777777" w:rsidR="0021199B" w:rsidRDefault="0021199B" w:rsidP="23C22754">
            <w:pPr>
              <w:pStyle w:val="ListParagraph"/>
              <w:ind w:left="0"/>
              <w:contextualSpacing w:val="0"/>
              <w:rPr>
                <w:rFonts w:eastAsiaTheme="minorEastAsia"/>
              </w:rPr>
            </w:pPr>
          </w:p>
        </w:tc>
        <w:tc>
          <w:tcPr>
            <w:tcW w:w="5244" w:type="dxa"/>
            <w:gridSpan w:val="2"/>
          </w:tcPr>
          <w:p w14:paraId="23077AA5" w14:textId="77777777" w:rsidR="0021199B" w:rsidRDefault="0021199B" w:rsidP="23C22754">
            <w:pPr>
              <w:pStyle w:val="ListParagraph"/>
              <w:ind w:left="0"/>
              <w:contextualSpacing w:val="0"/>
            </w:pPr>
          </w:p>
        </w:tc>
      </w:tr>
    </w:tbl>
    <w:p w14:paraId="5FB89033" w14:textId="600598A6" w:rsidR="00370486" w:rsidRDefault="00973C9F" w:rsidP="00370486">
      <w:pPr>
        <w:rPr>
          <w:rFonts w:cstheme="minorHAnsi"/>
          <w:b/>
          <w:i/>
          <w:sz w:val="22"/>
          <w:szCs w:val="22"/>
        </w:rPr>
      </w:pPr>
      <w:r w:rsidRPr="00EE6ACF">
        <w:rPr>
          <w:rFonts w:cstheme="minorHAnsi"/>
          <w:b/>
          <w:i/>
          <w:sz w:val="22"/>
          <w:szCs w:val="22"/>
        </w:rPr>
        <w:t xml:space="preserve">Note: projects </w:t>
      </w:r>
      <w:r w:rsidR="00D516B3">
        <w:rPr>
          <w:rFonts w:cstheme="minorHAnsi"/>
          <w:b/>
          <w:i/>
          <w:sz w:val="22"/>
          <w:szCs w:val="22"/>
        </w:rPr>
        <w:t>must have</w:t>
      </w:r>
      <w:r w:rsidRPr="00EE6ACF">
        <w:rPr>
          <w:rFonts w:cstheme="minorHAnsi"/>
          <w:b/>
          <w:i/>
          <w:sz w:val="22"/>
          <w:szCs w:val="22"/>
        </w:rPr>
        <w:t xml:space="preserve"> a water quality focus </w:t>
      </w:r>
      <w:r w:rsidR="006C4073">
        <w:rPr>
          <w:rFonts w:cstheme="minorHAnsi"/>
          <w:b/>
          <w:i/>
          <w:sz w:val="22"/>
          <w:szCs w:val="22"/>
        </w:rPr>
        <w:t>to be eligible</w:t>
      </w:r>
      <w:r w:rsidR="00A87D70">
        <w:rPr>
          <w:rFonts w:cstheme="minorHAnsi"/>
          <w:b/>
          <w:i/>
          <w:sz w:val="22"/>
          <w:szCs w:val="22"/>
        </w:rPr>
        <w:t xml:space="preserve">. Projects with a direct </w:t>
      </w:r>
      <w:r w:rsidR="00EF2D9B">
        <w:rPr>
          <w:rFonts w:cstheme="minorHAnsi"/>
          <w:b/>
          <w:i/>
          <w:sz w:val="22"/>
          <w:szCs w:val="22"/>
        </w:rPr>
        <w:t>water quality benefit will score</w:t>
      </w:r>
      <w:r w:rsidR="00B672B8">
        <w:rPr>
          <w:rFonts w:cstheme="minorHAnsi"/>
          <w:b/>
          <w:i/>
          <w:sz w:val="22"/>
          <w:szCs w:val="22"/>
        </w:rPr>
        <w:t xml:space="preserve"> </w:t>
      </w:r>
      <w:r w:rsidR="00EF2D9B">
        <w:rPr>
          <w:rFonts w:cstheme="minorHAnsi"/>
          <w:b/>
          <w:i/>
          <w:sz w:val="22"/>
          <w:szCs w:val="22"/>
        </w:rPr>
        <w:t>a higher ranking.</w:t>
      </w:r>
    </w:p>
    <w:p w14:paraId="01B595DD" w14:textId="2E42EC05" w:rsidR="00370486" w:rsidRDefault="00370486" w:rsidP="00370486">
      <w:pPr>
        <w:ind w:firstLine="720"/>
        <w:rPr>
          <w:rFonts w:cstheme="minorHAnsi"/>
          <w:b/>
          <w:i/>
          <w:sz w:val="22"/>
          <w:szCs w:val="22"/>
        </w:rPr>
      </w:pPr>
    </w:p>
    <w:p w14:paraId="58654027" w14:textId="5181570A" w:rsidR="00370486" w:rsidRPr="00BC623A" w:rsidRDefault="00143299" w:rsidP="00143299">
      <w:pPr>
        <w:rPr>
          <w:rFonts w:cstheme="minorHAnsi"/>
          <w:bCs/>
          <w:iCs/>
          <w:sz w:val="22"/>
          <w:szCs w:val="22"/>
        </w:rPr>
      </w:pPr>
      <w:r w:rsidRPr="00BC623A">
        <w:rPr>
          <w:rFonts w:cstheme="minorHAnsi"/>
          <w:bCs/>
          <w:iCs/>
          <w:sz w:val="22"/>
          <w:szCs w:val="22"/>
        </w:rPr>
        <w:t xml:space="preserve">4. </w:t>
      </w:r>
      <w:r w:rsidR="00636D6C">
        <w:rPr>
          <w:rFonts w:cstheme="minorHAnsi"/>
          <w:bCs/>
          <w:iCs/>
          <w:sz w:val="22"/>
          <w:szCs w:val="22"/>
        </w:rPr>
        <w:tab/>
        <w:t>Project Title: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0"/>
      </w:tblGrid>
      <w:tr w:rsidR="00636D6C" w14:paraId="4D6A342B" w14:textId="77777777" w:rsidTr="00AE13BA"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6B9CC6" w14:textId="1005D234" w:rsidR="00636D6C" w:rsidRDefault="00636D6C" w:rsidP="00E91CA6">
            <w:pPr>
              <w:pStyle w:val="ListParagraph"/>
              <w:spacing w:line="276" w:lineRule="auto"/>
              <w:ind w:left="0"/>
            </w:pPr>
          </w:p>
        </w:tc>
      </w:tr>
      <w:tr w:rsidR="00E91CA6" w14:paraId="3E0A1797" w14:textId="77777777" w:rsidTr="00126C8B">
        <w:tc>
          <w:tcPr>
            <w:tcW w:w="82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AB1D1B" w14:textId="77777777" w:rsidR="00E91CA6" w:rsidRDefault="00E91CA6" w:rsidP="00E91CA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79A0">
              <w:rPr>
                <w:rFonts w:asciiTheme="minorHAnsi" w:hAnsiTheme="minorHAnsi" w:cstheme="minorHAnsi"/>
                <w:sz w:val="22"/>
                <w:szCs w:val="22"/>
              </w:rPr>
              <w:t>We will use the title to identify your project. Your title should be descriptive of what you are applying for and where. Please use no more than 25 words.</w:t>
            </w:r>
          </w:p>
          <w:p w14:paraId="66A75F90" w14:textId="3C0D1111" w:rsidR="00D85CCF" w:rsidRPr="00B579A0" w:rsidRDefault="00D85CCF" w:rsidP="00E91CA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A8CB58" w14:textId="77777777" w:rsidR="00FE335B" w:rsidRDefault="00FE335B" w:rsidP="00D712F3">
      <w:pPr>
        <w:spacing w:line="276" w:lineRule="auto"/>
      </w:pPr>
    </w:p>
    <w:p w14:paraId="056A7A50" w14:textId="0BAD8542" w:rsidR="009B30F2" w:rsidRPr="00C66AFC" w:rsidRDefault="00E7063B" w:rsidP="00E7063B">
      <w:pPr>
        <w:spacing w:line="276" w:lineRule="auto"/>
        <w:rPr>
          <w:color w:val="4472C4" w:themeColor="accent1"/>
          <w:sz w:val="22"/>
          <w:szCs w:val="22"/>
        </w:rPr>
      </w:pPr>
      <w:r w:rsidRPr="00C66AFC">
        <w:rPr>
          <w:sz w:val="22"/>
          <w:szCs w:val="22"/>
        </w:rPr>
        <w:t xml:space="preserve">5. </w:t>
      </w:r>
      <w:r w:rsidR="00CA1DFA" w:rsidRPr="00C66AFC">
        <w:rPr>
          <w:sz w:val="22"/>
          <w:szCs w:val="22"/>
        </w:rPr>
        <w:t>Grid Reference(s)</w:t>
      </w:r>
      <w:r w:rsidR="00A01F4E" w:rsidRPr="00C66AFC">
        <w:rPr>
          <w:sz w:val="22"/>
          <w:szCs w:val="22"/>
        </w:rPr>
        <w:t xml:space="preserve"> of </w:t>
      </w:r>
      <w:r w:rsidR="00E82E77" w:rsidRPr="00C66AFC">
        <w:rPr>
          <w:sz w:val="22"/>
          <w:szCs w:val="22"/>
        </w:rPr>
        <w:t xml:space="preserve">exact </w:t>
      </w:r>
      <w:r w:rsidR="00A01F4E" w:rsidRPr="00C66AFC">
        <w:rPr>
          <w:sz w:val="22"/>
          <w:szCs w:val="22"/>
        </w:rPr>
        <w:t>project</w:t>
      </w:r>
      <w:r w:rsidR="00E82E77" w:rsidRPr="00C66AFC">
        <w:rPr>
          <w:sz w:val="22"/>
          <w:szCs w:val="22"/>
        </w:rPr>
        <w:t xml:space="preserve"> location</w:t>
      </w:r>
      <w:r w:rsidR="00A01F4E" w:rsidRPr="00C66AFC">
        <w:rPr>
          <w:sz w:val="22"/>
          <w:szCs w:val="22"/>
        </w:rPr>
        <w:t xml:space="preserve"> </w:t>
      </w:r>
      <w:r w:rsidR="00CA1DFA" w:rsidRPr="00C66AFC">
        <w:rPr>
          <w:sz w:val="22"/>
          <w:szCs w:val="22"/>
        </w:rPr>
        <w:t xml:space="preserve">found on </w:t>
      </w:r>
      <w:r w:rsidR="003A24F5" w:rsidRPr="00C66AFC">
        <w:rPr>
          <w:sz w:val="22"/>
          <w:szCs w:val="22"/>
        </w:rPr>
        <w:t>google maps</w:t>
      </w:r>
      <w:r w:rsidR="00DD2D3A" w:rsidRPr="00C66AFC">
        <w:rPr>
          <w:sz w:val="22"/>
          <w:szCs w:val="22"/>
        </w:rPr>
        <w:t xml:space="preserve"> </w:t>
      </w:r>
      <w:bookmarkStart w:id="1" w:name="_Hlk56528792"/>
      <w:r w:rsidR="00DD2D3A" w:rsidRPr="00C66AFC">
        <w:rPr>
          <w:color w:val="4472C4" w:themeColor="accent1"/>
          <w:sz w:val="22"/>
          <w:szCs w:val="22"/>
        </w:rPr>
      </w:r>
      <w:r w:rsidR="00DD2D3A" w:rsidRPr="00C66AFC">
        <w:rPr>
          <w:color w:val="4472C4" w:themeColor="accent1"/>
          <w:sz w:val="22"/>
          <w:szCs w:val="22"/>
        </w:rPr>
        <w:instrText xml:space="preserve"/>
      </w:r>
      <w:r w:rsidR="00DD2D3A" w:rsidRPr="00C66AFC">
        <w:rPr>
          <w:color w:val="4472C4" w:themeColor="accent1"/>
          <w:sz w:val="22"/>
          <w:szCs w:val="22"/>
        </w:rPr>
      </w:r>
      <w:r w:rsidR="00DD2D3A" w:rsidRPr="00C66AFC">
        <w:rPr>
          <w:rStyle w:val="Hyperlink"/>
          <w:color w:val="4472C4" w:themeColor="accent1"/>
          <w:sz w:val="22"/>
          <w:szCs w:val="22"/>
        </w:rPr>
        <w:t>https://www.google.ie/maps</w:t>
      </w:r>
      <w:r w:rsidR="00DD2D3A" w:rsidRPr="00C66AFC">
        <w:rPr>
          <w:color w:val="4472C4" w:themeColor="accent1"/>
          <w:sz w:val="22"/>
          <w:szCs w:val="22"/>
        </w:rPr>
      </w:r>
      <w:r w:rsidR="00DD2D3A" w:rsidRPr="00C66AFC">
        <w:rPr>
          <w:color w:val="4472C4" w:themeColor="accent1"/>
          <w:sz w:val="22"/>
          <w:szCs w:val="22"/>
        </w:rPr>
        <w:t xml:space="preserve"> </w:t>
      </w:r>
      <w:bookmarkEnd w:id="1"/>
      <w:r w:rsidR="00566B08" w:rsidRPr="00C66AFC">
        <w:rPr>
          <w:sz w:val="22"/>
          <w:szCs w:val="22"/>
        </w:rPr>
        <w:t>(</w:t>
      </w:r>
      <w:r w:rsidR="0022638E" w:rsidRPr="00C66AFC">
        <w:rPr>
          <w:sz w:val="22"/>
          <w:szCs w:val="22"/>
        </w:rPr>
        <w:t>for coordinat</w:t>
      </w:r>
      <w:r w:rsidR="007003D7" w:rsidRPr="00C66AFC">
        <w:rPr>
          <w:sz w:val="22"/>
          <w:szCs w:val="22"/>
        </w:rPr>
        <w:t>e</w:t>
      </w:r>
      <w:r w:rsidR="0022638E" w:rsidRPr="00C66AFC">
        <w:rPr>
          <w:sz w:val="22"/>
          <w:szCs w:val="22"/>
        </w:rPr>
        <w:t xml:space="preserve">s, </w:t>
      </w:r>
      <w:r w:rsidR="0070562D" w:rsidRPr="00C66AFC">
        <w:rPr>
          <w:sz w:val="22"/>
          <w:szCs w:val="22"/>
        </w:rPr>
        <w:t xml:space="preserve">right click on </w:t>
      </w:r>
      <w:r w:rsidR="00C3548D" w:rsidRPr="00C66AFC">
        <w:rPr>
          <w:sz w:val="22"/>
          <w:szCs w:val="22"/>
        </w:rPr>
        <w:t xml:space="preserve">project </w:t>
      </w:r>
      <w:r w:rsidR="0070562D" w:rsidRPr="00C66AFC">
        <w:rPr>
          <w:sz w:val="22"/>
          <w:szCs w:val="22"/>
        </w:rPr>
        <w:t>area and click on what’s here</w:t>
      </w:r>
      <w:r w:rsidR="0022638E" w:rsidRPr="00C66AFC">
        <w:rPr>
          <w:sz w:val="22"/>
          <w:szCs w:val="22"/>
        </w:rPr>
        <w:t>?</w:t>
      </w:r>
      <w:r w:rsidR="0070562D" w:rsidRPr="00C66AFC">
        <w:rPr>
          <w:sz w:val="22"/>
          <w:szCs w:val="22"/>
        </w:rPr>
        <w:t>)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6946"/>
      </w:tblGrid>
      <w:tr w:rsidR="00636D6C" w14:paraId="45E1E87B" w14:textId="77777777" w:rsidTr="00CA1DFA">
        <w:tc>
          <w:tcPr>
            <w:tcW w:w="6946" w:type="dxa"/>
          </w:tcPr>
          <w:p w14:paraId="64E64DE2" w14:textId="77777777" w:rsidR="00636D6C" w:rsidRDefault="00636D6C" w:rsidP="00E7063B">
            <w:pPr>
              <w:spacing w:line="276" w:lineRule="auto"/>
            </w:pPr>
          </w:p>
          <w:p w14:paraId="6906D338" w14:textId="13B0136F" w:rsidR="00B02477" w:rsidRDefault="00B02477" w:rsidP="00E7063B">
            <w:pPr>
              <w:spacing w:line="276" w:lineRule="auto"/>
            </w:pPr>
          </w:p>
        </w:tc>
      </w:tr>
    </w:tbl>
    <w:p w14:paraId="4953136D" w14:textId="34596976" w:rsidR="00973C9F" w:rsidRDefault="00973C9F" w:rsidP="23C22754">
      <w:pPr>
        <w:spacing w:line="276" w:lineRule="auto"/>
        <w:rPr>
          <w:sz w:val="22"/>
          <w:szCs w:val="22"/>
        </w:rPr>
      </w:pPr>
    </w:p>
    <w:p w14:paraId="6FE4BB1E" w14:textId="31851189" w:rsidR="00276174" w:rsidRDefault="00D85CCF" w:rsidP="00D85CCF">
      <w:pPr>
        <w:spacing w:line="276" w:lineRule="auto"/>
        <w:rPr>
          <w:sz w:val="22"/>
          <w:szCs w:val="22"/>
        </w:rPr>
      </w:pPr>
      <w:r w:rsidRPr="00DD0C0F">
        <w:rPr>
          <w:b/>
          <w:bCs/>
          <w:i/>
          <w:iCs/>
          <w:sz w:val="22"/>
          <w:szCs w:val="22"/>
        </w:rPr>
        <w:lastRenderedPageBreak/>
        <w:t>Note:</w:t>
      </w:r>
      <w:r w:rsidRPr="23C22754">
        <w:rPr>
          <w:i/>
          <w:iCs/>
          <w:sz w:val="22"/>
          <w:szCs w:val="22"/>
        </w:rPr>
        <w:t xml:space="preserve"> </w:t>
      </w:r>
      <w:r w:rsidRPr="23C22754">
        <w:rPr>
          <w:sz w:val="22"/>
          <w:szCs w:val="22"/>
        </w:rPr>
        <w:t xml:space="preserve">Projects located in an </w:t>
      </w:r>
      <w:proofErr w:type="gramStart"/>
      <w:r w:rsidRPr="23C22754">
        <w:rPr>
          <w:sz w:val="22"/>
          <w:szCs w:val="22"/>
        </w:rPr>
        <w:t>At</w:t>
      </w:r>
      <w:r w:rsidR="00DD0C0F">
        <w:rPr>
          <w:sz w:val="22"/>
          <w:szCs w:val="22"/>
        </w:rPr>
        <w:t xml:space="preserve"> </w:t>
      </w:r>
      <w:r w:rsidRPr="23C22754">
        <w:rPr>
          <w:sz w:val="22"/>
          <w:szCs w:val="22"/>
        </w:rPr>
        <w:t>Risk</w:t>
      </w:r>
      <w:proofErr w:type="gramEnd"/>
      <w:r w:rsidRPr="23C22754">
        <w:rPr>
          <w:sz w:val="22"/>
          <w:szCs w:val="22"/>
        </w:rPr>
        <w:t xml:space="preserve"> waterbody, a Priority Area for Action </w:t>
      </w:r>
      <w:r w:rsidR="00476A27">
        <w:rPr>
          <w:sz w:val="22"/>
          <w:szCs w:val="22"/>
        </w:rPr>
        <w:t xml:space="preserve">(PAA) </w:t>
      </w:r>
      <w:r w:rsidRPr="23C22754">
        <w:rPr>
          <w:sz w:val="22"/>
          <w:szCs w:val="22"/>
        </w:rPr>
        <w:t xml:space="preserve">or Blue Dot catchment will receive a higher rating during assessment. </w:t>
      </w:r>
    </w:p>
    <w:p w14:paraId="2DE58E5D" w14:textId="64356807" w:rsidR="00D85CCF" w:rsidRDefault="00D85CCF" w:rsidP="00D85CCF">
      <w:pPr>
        <w:spacing w:line="276" w:lineRule="auto"/>
        <w:rPr>
          <w:color w:val="4472C4" w:themeColor="accent1"/>
          <w:sz w:val="22"/>
          <w:szCs w:val="22"/>
        </w:rPr>
      </w:pPr>
      <w:r w:rsidRPr="23C22754">
        <w:rPr>
          <w:sz w:val="22"/>
          <w:szCs w:val="22"/>
        </w:rPr>
        <w:t>To find out if you are in one of these areas check</w:t>
      </w:r>
      <w:r w:rsidRPr="23C22754">
        <w:rPr>
          <w:i/>
          <w:iCs/>
          <w:sz w:val="22"/>
          <w:szCs w:val="22"/>
        </w:rPr>
        <w:t xml:space="preserve"> </w:t>
      </w:r>
      <w:hyperlink r:id="rId13">
        <w:r w:rsidRPr="23C22754">
          <w:rPr>
            <w:rStyle w:val="Hyperlink"/>
            <w:color w:val="4472C4" w:themeColor="accent1"/>
            <w:sz w:val="22"/>
            <w:szCs w:val="22"/>
          </w:rPr>
          <w:t>https://gis.epa.ie/EPAMaps/Water</w:t>
        </w:r>
      </w:hyperlink>
      <w:r w:rsidRPr="23C22754">
        <w:rPr>
          <w:color w:val="4472C4" w:themeColor="accent1"/>
          <w:sz w:val="22"/>
          <w:szCs w:val="22"/>
        </w:rPr>
        <w:t xml:space="preserve"> </w:t>
      </w:r>
    </w:p>
    <w:p w14:paraId="5A935ECC" w14:textId="678987FF" w:rsidR="00D85CCF" w:rsidRDefault="00476A27" w:rsidP="00476A27">
      <w:pPr>
        <w:spacing w:line="276" w:lineRule="auto"/>
        <w:rPr>
          <w:sz w:val="22"/>
          <w:szCs w:val="22"/>
        </w:rPr>
      </w:pPr>
      <w:r w:rsidRPr="00E54CCA">
        <w:rPr>
          <w:sz w:val="22"/>
          <w:szCs w:val="22"/>
        </w:rPr>
        <w:t xml:space="preserve">To </w:t>
      </w:r>
      <w:r w:rsidR="00E54CCA">
        <w:rPr>
          <w:sz w:val="22"/>
          <w:szCs w:val="22"/>
        </w:rPr>
        <w:t>c</w:t>
      </w:r>
      <w:r w:rsidR="00D85CCF" w:rsidRPr="00E54CCA">
        <w:rPr>
          <w:sz w:val="22"/>
          <w:szCs w:val="22"/>
        </w:rPr>
        <w:t>heck if in a</w:t>
      </w:r>
      <w:r w:rsidR="00E54CCA" w:rsidRPr="00E54CCA">
        <w:rPr>
          <w:sz w:val="22"/>
          <w:szCs w:val="22"/>
        </w:rPr>
        <w:t>n Area for Action</w:t>
      </w:r>
      <w:r w:rsidR="00D85CCF" w:rsidRPr="00E54CCA">
        <w:rPr>
          <w:sz w:val="22"/>
          <w:szCs w:val="22"/>
        </w:rPr>
        <w:t>:</w:t>
      </w:r>
      <w:r w:rsidR="00D85CCF"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Click the</w:t>
      </w:r>
      <w:r w:rsidR="00D85CCF" w:rsidRPr="23C22754">
        <w:rPr>
          <w:sz w:val="22"/>
          <w:szCs w:val="22"/>
        </w:rPr>
        <w:t xml:space="preserve"> </w:t>
      </w:r>
      <w:proofErr w:type="gramStart"/>
      <w:r w:rsidR="00D85CCF" w:rsidRPr="23C22754">
        <w:rPr>
          <w:sz w:val="22"/>
          <w:szCs w:val="22"/>
        </w:rPr>
        <w:t>Taking Action</w:t>
      </w:r>
      <w:proofErr w:type="gramEnd"/>
      <w:r w:rsidR="00D85CCF" w:rsidRPr="23C22754">
        <w:rPr>
          <w:sz w:val="22"/>
          <w:szCs w:val="22"/>
        </w:rPr>
        <w:t xml:space="preserve"> Tab</w:t>
      </w:r>
    </w:p>
    <w:p w14:paraId="62A8B038" w14:textId="5AAF7549" w:rsidR="00D85CCF" w:rsidRPr="004D0018" w:rsidRDefault="00476A27" w:rsidP="00476A2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To check if </w:t>
      </w:r>
      <w:r w:rsidR="00D85CCF" w:rsidRPr="004D0018">
        <w:rPr>
          <w:sz w:val="22"/>
          <w:szCs w:val="22"/>
        </w:rPr>
        <w:t>At Risk and Blue Dot</w:t>
      </w:r>
      <w:r w:rsidR="00D85CCF">
        <w:rPr>
          <w:sz w:val="22"/>
          <w:szCs w:val="22"/>
        </w:rPr>
        <w:t>/High Status Objective</w:t>
      </w:r>
      <w:r w:rsidR="00D85CCF" w:rsidRPr="004D0018">
        <w:rPr>
          <w:sz w:val="22"/>
          <w:szCs w:val="22"/>
        </w:rPr>
        <w:t xml:space="preserve">: </w:t>
      </w:r>
      <w:r w:rsidR="00453C55">
        <w:rPr>
          <w:sz w:val="22"/>
          <w:szCs w:val="22"/>
        </w:rPr>
        <w:t xml:space="preserve">Click on the </w:t>
      </w:r>
      <w:r w:rsidR="00D85CCF" w:rsidRPr="004D0018">
        <w:rPr>
          <w:sz w:val="22"/>
          <w:szCs w:val="22"/>
        </w:rPr>
        <w:t xml:space="preserve">Status </w:t>
      </w:r>
      <w:r w:rsidR="00453C55">
        <w:rPr>
          <w:sz w:val="22"/>
          <w:szCs w:val="22"/>
        </w:rPr>
        <w:t xml:space="preserve">&amp; </w:t>
      </w:r>
      <w:r w:rsidR="00D85CCF" w:rsidRPr="004D0018">
        <w:rPr>
          <w:sz w:val="22"/>
          <w:szCs w:val="22"/>
        </w:rPr>
        <w:t>Risk tab</w:t>
      </w:r>
    </w:p>
    <w:p w14:paraId="2F10ADBA" w14:textId="71196258" w:rsidR="00D85CCF" w:rsidRPr="00C66AFC" w:rsidRDefault="00D85CCF" w:rsidP="23C22754">
      <w:pPr>
        <w:spacing w:line="276" w:lineRule="auto"/>
        <w:rPr>
          <w:i/>
          <w:iCs/>
          <w:sz w:val="22"/>
          <w:szCs w:val="22"/>
        </w:rPr>
      </w:pPr>
      <w:r w:rsidRPr="23C22754">
        <w:rPr>
          <w:i/>
          <w:iCs/>
          <w:sz w:val="22"/>
          <w:szCs w:val="22"/>
        </w:rPr>
        <w:t>See page 5 of the Guidelines. Please ask your Community Water Officer if you are unsure, see page 11 of Guidelines for contact details.</w:t>
      </w:r>
    </w:p>
    <w:p w14:paraId="2D3A6BB5" w14:textId="6506FCBA" w:rsidR="00B062DA" w:rsidRDefault="00E82E77" w:rsidP="002F04AF">
      <w:pPr>
        <w:pStyle w:val="ListParagraph"/>
        <w:numPr>
          <w:ilvl w:val="0"/>
          <w:numId w:val="8"/>
        </w:numPr>
        <w:spacing w:line="276" w:lineRule="auto"/>
      </w:pPr>
      <w:r>
        <w:t>O</w:t>
      </w:r>
      <w:r w:rsidR="00973C9F" w:rsidRPr="23C22754">
        <w:t>utline the aims and objectives of your project.</w:t>
      </w:r>
      <w:r w:rsidR="0026123B">
        <w:t xml:space="preserve"> </w:t>
      </w:r>
      <w:r w:rsidR="00973C9F" w:rsidRPr="23C22754">
        <w:t>Please focus o</w:t>
      </w:r>
      <w:r w:rsidR="00B062DA">
        <w:t>n:</w:t>
      </w:r>
    </w:p>
    <w:p w14:paraId="76957EAA" w14:textId="75DEC992" w:rsidR="00B062DA" w:rsidRDefault="00452F30" w:rsidP="00B062DA">
      <w:pPr>
        <w:pStyle w:val="ListParagraph"/>
        <w:numPr>
          <w:ilvl w:val="0"/>
          <w:numId w:val="7"/>
        </w:numPr>
        <w:spacing w:line="276" w:lineRule="auto"/>
      </w:pPr>
      <w:r>
        <w:t xml:space="preserve"> </w:t>
      </w:r>
      <w:r w:rsidR="00C030D0">
        <w:t>P</w:t>
      </w:r>
      <w:r>
        <w:t>artnership with other groups</w:t>
      </w:r>
      <w:r w:rsidR="00B61475">
        <w:t xml:space="preserve"> (e</w:t>
      </w:r>
      <w:r w:rsidR="00C66AFC">
        <w:t>.</w:t>
      </w:r>
      <w:r w:rsidR="00B61475">
        <w:t>g. Community/landowner/public body engagement)</w:t>
      </w:r>
    </w:p>
    <w:p w14:paraId="2B83D2AA" w14:textId="71B22EEA" w:rsidR="00BA4942" w:rsidRDefault="00C030D0" w:rsidP="009756DB">
      <w:pPr>
        <w:pStyle w:val="ListParagraph"/>
        <w:numPr>
          <w:ilvl w:val="0"/>
          <w:numId w:val="7"/>
        </w:numPr>
        <w:spacing w:line="276" w:lineRule="auto"/>
      </w:pPr>
      <w:r>
        <w:t>T</w:t>
      </w:r>
      <w:r w:rsidR="00973C9F" w:rsidRPr="23C22754">
        <w:t xml:space="preserve">he </w:t>
      </w:r>
      <w:r w:rsidR="00BA4942">
        <w:t xml:space="preserve">potential </w:t>
      </w:r>
      <w:r w:rsidR="00973C9F" w:rsidRPr="23C22754">
        <w:t xml:space="preserve">impact </w:t>
      </w:r>
      <w:r w:rsidR="00B062DA">
        <w:t xml:space="preserve">of your project </w:t>
      </w:r>
      <w:r w:rsidR="00973C9F" w:rsidRPr="23C22754">
        <w:t>on</w:t>
      </w:r>
      <w:r w:rsidR="00B53114">
        <w:t xml:space="preserve"> the</w:t>
      </w:r>
      <w:r w:rsidR="00973C9F" w:rsidRPr="23C22754">
        <w:t xml:space="preserve"> water catchment and </w:t>
      </w:r>
      <w:r w:rsidR="009756DB">
        <w:t>b</w:t>
      </w:r>
      <w:r w:rsidR="00973C9F" w:rsidRPr="23C22754">
        <w:t xml:space="preserve">enefits to the community. </w:t>
      </w:r>
    </w:p>
    <w:p w14:paraId="131D17A3" w14:textId="74FAEA8A" w:rsidR="00973C9F" w:rsidRPr="00A550FB" w:rsidRDefault="00973C9F" w:rsidP="00BA4942">
      <w:pPr>
        <w:spacing w:line="276" w:lineRule="auto"/>
        <w:ind w:firstLine="720"/>
        <w:rPr>
          <w:sz w:val="22"/>
          <w:szCs w:val="22"/>
        </w:rPr>
      </w:pPr>
      <w:r w:rsidRPr="00A550FB">
        <w:rPr>
          <w:sz w:val="22"/>
          <w:szCs w:val="22"/>
        </w:rPr>
        <w:t>(</w:t>
      </w:r>
      <w:r w:rsidR="00BA4942" w:rsidRPr="00A550FB">
        <w:rPr>
          <w:sz w:val="22"/>
          <w:szCs w:val="22"/>
        </w:rPr>
        <w:t>Please u</w:t>
      </w:r>
      <w:r w:rsidR="00D01402" w:rsidRPr="00A550FB">
        <w:rPr>
          <w:sz w:val="22"/>
          <w:szCs w:val="22"/>
        </w:rPr>
        <w:t>pload</w:t>
      </w:r>
      <w:r w:rsidRPr="00A550FB">
        <w:rPr>
          <w:sz w:val="22"/>
          <w:szCs w:val="22"/>
        </w:rPr>
        <w:t xml:space="preserve"> maps and pre-project photographs if appropriate)</w:t>
      </w:r>
      <w:r w:rsidR="00CD7215" w:rsidRPr="00A550FB">
        <w:rPr>
          <w:sz w:val="22"/>
          <w:szCs w:val="22"/>
        </w:rPr>
        <w:t>.</w:t>
      </w:r>
      <w:r w:rsidRPr="00A550FB">
        <w:rPr>
          <w:sz w:val="22"/>
          <w:szCs w:val="22"/>
        </w:rPr>
        <w:t xml:space="preserve"> </w:t>
      </w:r>
      <w:r w:rsidR="00BA7AC0" w:rsidRPr="00A550FB">
        <w:rPr>
          <w:b/>
          <w:bCs/>
          <w:sz w:val="22"/>
          <w:szCs w:val="22"/>
        </w:rPr>
        <w:t>Max 25</w:t>
      </w:r>
      <w:r w:rsidRPr="00A550FB">
        <w:rPr>
          <w:b/>
          <w:bCs/>
          <w:sz w:val="22"/>
          <w:szCs w:val="22"/>
        </w:rPr>
        <w:t>0 words</w:t>
      </w:r>
      <w:r w:rsidRPr="00A550FB">
        <w:rPr>
          <w:sz w:val="22"/>
          <w:szCs w:val="22"/>
        </w:rPr>
        <w:t>: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8584"/>
      </w:tblGrid>
      <w:tr w:rsidR="00973C9F" w:rsidRPr="008C70FD" w14:paraId="397BD1B1" w14:textId="77777777" w:rsidTr="23C22754">
        <w:tc>
          <w:tcPr>
            <w:tcW w:w="9016" w:type="dxa"/>
          </w:tcPr>
          <w:p w14:paraId="2AC1459A" w14:textId="7FEE91FD" w:rsidR="000F5BBC" w:rsidRDefault="000F5BBC" w:rsidP="23C22754">
            <w:pPr>
              <w:pStyle w:val="ListParagraph"/>
              <w:spacing w:line="276" w:lineRule="auto"/>
              <w:ind w:left="0"/>
              <w:rPr>
                <w:rFonts w:asciiTheme="minorHAnsi" w:hAnsiTheme="minorHAnsi" w:cstheme="minorBidi"/>
              </w:rPr>
            </w:pPr>
          </w:p>
          <w:p w14:paraId="2BB6E7EB" w14:textId="4E80B538" w:rsidR="000F5BBC" w:rsidRDefault="000F5BBC" w:rsidP="23C22754">
            <w:pPr>
              <w:pStyle w:val="ListParagraph"/>
              <w:spacing w:line="276" w:lineRule="auto"/>
              <w:ind w:left="0"/>
              <w:rPr>
                <w:rFonts w:asciiTheme="minorHAnsi" w:hAnsiTheme="minorHAnsi" w:cstheme="minorBidi"/>
              </w:rPr>
            </w:pPr>
          </w:p>
          <w:p w14:paraId="7851CE9E" w14:textId="6640AD74" w:rsidR="00922A64" w:rsidRDefault="00922A64" w:rsidP="23C22754">
            <w:pPr>
              <w:pStyle w:val="ListParagraph"/>
              <w:spacing w:line="276" w:lineRule="auto"/>
              <w:ind w:left="0"/>
              <w:rPr>
                <w:rFonts w:asciiTheme="minorHAnsi" w:hAnsiTheme="minorHAnsi" w:cstheme="minorBidi"/>
              </w:rPr>
            </w:pPr>
          </w:p>
          <w:p w14:paraId="5A4B2144" w14:textId="0F481DA6" w:rsidR="00604932" w:rsidRDefault="00604932" w:rsidP="23C22754">
            <w:pPr>
              <w:pStyle w:val="ListParagraph"/>
              <w:spacing w:line="276" w:lineRule="auto"/>
              <w:ind w:left="0"/>
              <w:rPr>
                <w:rFonts w:asciiTheme="minorHAnsi" w:hAnsiTheme="minorHAnsi" w:cstheme="minorBidi"/>
              </w:rPr>
            </w:pPr>
          </w:p>
          <w:p w14:paraId="5CA62B04" w14:textId="6DCD1DC1" w:rsidR="00604932" w:rsidRDefault="00604932" w:rsidP="23C22754">
            <w:pPr>
              <w:pStyle w:val="ListParagraph"/>
              <w:spacing w:line="276" w:lineRule="auto"/>
              <w:ind w:left="0"/>
              <w:rPr>
                <w:rFonts w:asciiTheme="minorHAnsi" w:hAnsiTheme="minorHAnsi" w:cstheme="minorBidi"/>
              </w:rPr>
            </w:pPr>
          </w:p>
          <w:p w14:paraId="70FB6521" w14:textId="7763921B" w:rsidR="00604932" w:rsidRDefault="00604932" w:rsidP="23C22754">
            <w:pPr>
              <w:pStyle w:val="ListParagraph"/>
              <w:spacing w:line="276" w:lineRule="auto"/>
              <w:ind w:left="0"/>
              <w:rPr>
                <w:rFonts w:asciiTheme="minorHAnsi" w:hAnsiTheme="minorHAnsi" w:cstheme="minorBidi"/>
              </w:rPr>
            </w:pPr>
          </w:p>
          <w:p w14:paraId="41E8FE09" w14:textId="22666C39" w:rsidR="00604932" w:rsidRDefault="00604932" w:rsidP="23C22754">
            <w:pPr>
              <w:pStyle w:val="ListParagraph"/>
              <w:spacing w:line="276" w:lineRule="auto"/>
              <w:ind w:left="0"/>
              <w:rPr>
                <w:rFonts w:asciiTheme="minorHAnsi" w:hAnsiTheme="minorHAnsi" w:cstheme="minorBidi"/>
              </w:rPr>
            </w:pPr>
          </w:p>
          <w:p w14:paraId="4E528F16" w14:textId="50482AAA" w:rsidR="00604932" w:rsidRDefault="00604932" w:rsidP="23C22754">
            <w:pPr>
              <w:pStyle w:val="ListParagraph"/>
              <w:spacing w:line="276" w:lineRule="auto"/>
              <w:ind w:left="0"/>
              <w:rPr>
                <w:rFonts w:asciiTheme="minorHAnsi" w:hAnsiTheme="minorHAnsi" w:cstheme="minorBidi"/>
              </w:rPr>
            </w:pPr>
          </w:p>
          <w:p w14:paraId="7B999645" w14:textId="4E26BF17" w:rsidR="00604932" w:rsidRDefault="00604932" w:rsidP="23C22754">
            <w:pPr>
              <w:pStyle w:val="ListParagraph"/>
              <w:spacing w:line="276" w:lineRule="auto"/>
              <w:ind w:left="0"/>
              <w:rPr>
                <w:rFonts w:asciiTheme="minorHAnsi" w:hAnsiTheme="minorHAnsi" w:cstheme="minorBidi"/>
              </w:rPr>
            </w:pPr>
          </w:p>
          <w:p w14:paraId="3F7DB018" w14:textId="53D96148" w:rsidR="00604932" w:rsidRDefault="00604932" w:rsidP="23C22754">
            <w:pPr>
              <w:pStyle w:val="ListParagraph"/>
              <w:spacing w:line="276" w:lineRule="auto"/>
              <w:ind w:left="0"/>
              <w:rPr>
                <w:rFonts w:asciiTheme="minorHAnsi" w:hAnsiTheme="minorHAnsi" w:cstheme="minorBidi"/>
              </w:rPr>
            </w:pPr>
          </w:p>
          <w:p w14:paraId="5575FBD2" w14:textId="77777777" w:rsidR="00604932" w:rsidRDefault="00604932" w:rsidP="23C22754">
            <w:pPr>
              <w:pStyle w:val="ListParagraph"/>
              <w:spacing w:line="276" w:lineRule="auto"/>
              <w:ind w:left="0"/>
              <w:rPr>
                <w:rFonts w:asciiTheme="minorHAnsi" w:hAnsiTheme="minorHAnsi" w:cstheme="minorBidi"/>
              </w:rPr>
            </w:pPr>
          </w:p>
          <w:p w14:paraId="4507FC6D" w14:textId="5E6BBBE2" w:rsidR="00922A64" w:rsidRDefault="00922A64" w:rsidP="23C22754">
            <w:pPr>
              <w:pStyle w:val="ListParagraph"/>
              <w:spacing w:line="276" w:lineRule="auto"/>
              <w:ind w:left="0"/>
              <w:rPr>
                <w:rFonts w:asciiTheme="minorHAnsi" w:hAnsiTheme="minorHAnsi" w:cstheme="minorBidi"/>
              </w:rPr>
            </w:pPr>
          </w:p>
          <w:p w14:paraId="6613C895" w14:textId="77777777" w:rsidR="00922A64" w:rsidRDefault="00922A64" w:rsidP="23C22754">
            <w:pPr>
              <w:pStyle w:val="ListParagraph"/>
              <w:spacing w:line="276" w:lineRule="auto"/>
              <w:ind w:left="0"/>
              <w:rPr>
                <w:rFonts w:asciiTheme="minorHAnsi" w:hAnsiTheme="minorHAnsi" w:cstheme="minorBidi"/>
              </w:rPr>
            </w:pPr>
          </w:p>
          <w:p w14:paraId="77086D0A" w14:textId="194C0AC0" w:rsidR="00922A64" w:rsidRDefault="00922A64" w:rsidP="23C22754">
            <w:pPr>
              <w:pStyle w:val="ListParagraph"/>
              <w:spacing w:line="276" w:lineRule="auto"/>
              <w:ind w:left="0"/>
              <w:rPr>
                <w:rFonts w:asciiTheme="minorHAnsi" w:hAnsiTheme="minorHAnsi" w:cstheme="minorBidi"/>
              </w:rPr>
            </w:pPr>
          </w:p>
          <w:p w14:paraId="154533CE" w14:textId="1AE12753" w:rsidR="00922A64" w:rsidRDefault="00922A64" w:rsidP="23C22754">
            <w:pPr>
              <w:pStyle w:val="ListParagraph"/>
              <w:spacing w:line="276" w:lineRule="auto"/>
              <w:ind w:left="0"/>
              <w:rPr>
                <w:rFonts w:asciiTheme="minorHAnsi" w:hAnsiTheme="minorHAnsi" w:cstheme="minorBidi"/>
              </w:rPr>
            </w:pPr>
          </w:p>
          <w:p w14:paraId="4AAE6B8D" w14:textId="77777777" w:rsidR="00922A64" w:rsidRDefault="00922A64" w:rsidP="23C22754">
            <w:pPr>
              <w:pStyle w:val="ListParagraph"/>
              <w:spacing w:line="276" w:lineRule="auto"/>
              <w:ind w:left="0"/>
              <w:rPr>
                <w:rFonts w:asciiTheme="minorHAnsi" w:hAnsiTheme="minorHAnsi" w:cstheme="minorBidi"/>
              </w:rPr>
            </w:pPr>
          </w:p>
          <w:p w14:paraId="49F24A90" w14:textId="77777777" w:rsidR="00973C9F" w:rsidRPr="008C70FD" w:rsidRDefault="00973C9F" w:rsidP="23C22754">
            <w:pPr>
              <w:pStyle w:val="ListParagraph"/>
              <w:spacing w:line="276" w:lineRule="auto"/>
              <w:ind w:left="0"/>
              <w:rPr>
                <w:rFonts w:asciiTheme="minorHAnsi" w:hAnsiTheme="minorHAnsi" w:cstheme="minorBidi"/>
              </w:rPr>
            </w:pPr>
          </w:p>
          <w:p w14:paraId="6F2354DF" w14:textId="77777777" w:rsidR="00973C9F" w:rsidRPr="008C70FD" w:rsidRDefault="00973C9F" w:rsidP="23C22754">
            <w:pPr>
              <w:pStyle w:val="ListParagraph"/>
              <w:spacing w:line="276" w:lineRule="auto"/>
              <w:ind w:left="0"/>
              <w:rPr>
                <w:rFonts w:asciiTheme="minorHAnsi" w:hAnsiTheme="minorHAnsi" w:cstheme="minorBidi"/>
              </w:rPr>
            </w:pPr>
          </w:p>
        </w:tc>
      </w:tr>
    </w:tbl>
    <w:p w14:paraId="73EFAF46" w14:textId="77777777" w:rsidR="00922A64" w:rsidRDefault="00922A64" w:rsidP="23C22754">
      <w:pPr>
        <w:spacing w:line="276" w:lineRule="auto"/>
        <w:rPr>
          <w:sz w:val="22"/>
          <w:szCs w:val="22"/>
        </w:rPr>
      </w:pPr>
    </w:p>
    <w:p w14:paraId="2D5EDCE4" w14:textId="1B7111B9" w:rsidR="00973C9F" w:rsidRPr="00132D88" w:rsidRDefault="00973C9F" w:rsidP="00132D88">
      <w:pPr>
        <w:pStyle w:val="ListParagraph"/>
        <w:numPr>
          <w:ilvl w:val="0"/>
          <w:numId w:val="8"/>
        </w:numPr>
        <w:spacing w:after="120"/>
        <w:rPr>
          <w:color w:val="333333"/>
        </w:rPr>
      </w:pPr>
      <w:r w:rsidRPr="23C22754">
        <w:t>Please outline the actions proposed in bullet points.</w:t>
      </w:r>
      <w:r w:rsidR="00436213" w:rsidRPr="23C22754">
        <w:t xml:space="preserve"> </w:t>
      </w:r>
      <w:r w:rsidRPr="00132D88">
        <w:rPr>
          <w:b/>
          <w:bCs/>
        </w:rPr>
        <w:t>Max 200 words</w:t>
      </w:r>
      <w:r w:rsidRPr="23C22754">
        <w:t>: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8585"/>
      </w:tblGrid>
      <w:tr w:rsidR="00973C9F" w:rsidRPr="008C70FD" w14:paraId="578BAF0A" w14:textId="77777777" w:rsidTr="23C22754">
        <w:tc>
          <w:tcPr>
            <w:tcW w:w="8585" w:type="dxa"/>
          </w:tcPr>
          <w:p w14:paraId="3DEE0D81" w14:textId="77777777" w:rsidR="00973C9F" w:rsidRDefault="00973C9F" w:rsidP="23C22754">
            <w:pPr>
              <w:pStyle w:val="ListParagraph"/>
              <w:spacing w:after="120"/>
              <w:ind w:left="0"/>
              <w:rPr>
                <w:rFonts w:asciiTheme="minorHAnsi" w:hAnsiTheme="minorHAnsi" w:cstheme="minorBidi"/>
                <w:color w:val="333333"/>
              </w:rPr>
            </w:pPr>
          </w:p>
          <w:p w14:paraId="5C8FC0AD" w14:textId="7ADC05E9" w:rsidR="00973C9F" w:rsidRDefault="00973C9F" w:rsidP="23C22754">
            <w:pPr>
              <w:pStyle w:val="ListParagraph"/>
              <w:spacing w:after="120"/>
              <w:ind w:left="0"/>
              <w:rPr>
                <w:rFonts w:asciiTheme="minorHAnsi" w:hAnsiTheme="minorHAnsi" w:cstheme="minorBidi"/>
                <w:color w:val="333333"/>
              </w:rPr>
            </w:pPr>
          </w:p>
          <w:p w14:paraId="517CBA5A" w14:textId="75815F90" w:rsidR="00922A64" w:rsidRDefault="00922A64" w:rsidP="23C22754">
            <w:pPr>
              <w:pStyle w:val="ListParagraph"/>
              <w:spacing w:after="120"/>
              <w:ind w:left="0"/>
              <w:rPr>
                <w:rFonts w:asciiTheme="minorHAnsi" w:hAnsiTheme="minorHAnsi" w:cstheme="minorBidi"/>
                <w:color w:val="333333"/>
              </w:rPr>
            </w:pPr>
          </w:p>
          <w:p w14:paraId="7F3C1DCF" w14:textId="2A02FE84" w:rsidR="00F26EE3" w:rsidRDefault="00F26EE3" w:rsidP="23C22754">
            <w:pPr>
              <w:pStyle w:val="ListParagraph"/>
              <w:spacing w:after="120"/>
              <w:ind w:left="0"/>
              <w:rPr>
                <w:rFonts w:asciiTheme="minorHAnsi" w:hAnsiTheme="minorHAnsi" w:cstheme="minorBidi"/>
                <w:color w:val="333333"/>
              </w:rPr>
            </w:pPr>
          </w:p>
          <w:p w14:paraId="4FEAE099" w14:textId="77777777" w:rsidR="00F26EE3" w:rsidRDefault="00F26EE3" w:rsidP="23C22754">
            <w:pPr>
              <w:pStyle w:val="ListParagraph"/>
              <w:spacing w:after="120"/>
              <w:ind w:left="0"/>
              <w:rPr>
                <w:rFonts w:asciiTheme="minorHAnsi" w:hAnsiTheme="minorHAnsi" w:cstheme="minorBidi"/>
                <w:color w:val="333333"/>
              </w:rPr>
            </w:pPr>
          </w:p>
          <w:p w14:paraId="32BC612F" w14:textId="77777777" w:rsidR="00922A64" w:rsidRDefault="00922A64" w:rsidP="23C22754">
            <w:pPr>
              <w:pStyle w:val="ListParagraph"/>
              <w:spacing w:after="120"/>
              <w:ind w:left="0"/>
              <w:rPr>
                <w:rFonts w:asciiTheme="minorHAnsi" w:hAnsiTheme="minorHAnsi" w:cstheme="minorBidi"/>
                <w:color w:val="333333"/>
              </w:rPr>
            </w:pPr>
          </w:p>
          <w:p w14:paraId="49EB00D4" w14:textId="2EC591A6" w:rsidR="00973C9F" w:rsidRPr="008C70FD" w:rsidRDefault="00973C9F" w:rsidP="23C22754">
            <w:pPr>
              <w:pStyle w:val="ListParagraph"/>
              <w:spacing w:after="120"/>
              <w:ind w:left="0"/>
              <w:rPr>
                <w:rFonts w:asciiTheme="minorHAnsi" w:hAnsiTheme="minorHAnsi" w:cstheme="minorBidi"/>
                <w:color w:val="333333"/>
              </w:rPr>
            </w:pPr>
          </w:p>
        </w:tc>
      </w:tr>
    </w:tbl>
    <w:p w14:paraId="0B60D212" w14:textId="77777777" w:rsidR="00A550FB" w:rsidRDefault="00A550FB" w:rsidP="23C22754">
      <w:pPr>
        <w:spacing w:line="276" w:lineRule="auto"/>
        <w:rPr>
          <w:sz w:val="22"/>
          <w:szCs w:val="22"/>
        </w:rPr>
      </w:pPr>
    </w:p>
    <w:p w14:paraId="677388FE" w14:textId="2BAD289E" w:rsidR="00A550FB" w:rsidRPr="00212B1B" w:rsidRDefault="00A76075" w:rsidP="00212B1B">
      <w:pPr>
        <w:spacing w:line="276" w:lineRule="auto"/>
        <w:ind w:left="720"/>
        <w:rPr>
          <w:sz w:val="22"/>
          <w:szCs w:val="22"/>
        </w:rPr>
      </w:pPr>
      <w:r w:rsidRPr="23C22754">
        <w:rPr>
          <w:sz w:val="22"/>
          <w:szCs w:val="22"/>
        </w:rPr>
        <w:t>Upload a Method Statement outlining a step by step guide of how the work will be done if appropriate. (eg. for instream works, invasive species projects, riparian works, etc.</w:t>
      </w:r>
      <w:bookmarkStart w:id="2" w:name="_Hlk532315204"/>
      <w:bookmarkStart w:id="3" w:name="_GoBack"/>
      <w:bookmarkEnd w:id="3"/>
    </w:p>
    <w:p w14:paraId="251CD3BB" w14:textId="77777777" w:rsidR="006A449B" w:rsidRPr="0017523C" w:rsidRDefault="006A449B" w:rsidP="23C22754">
      <w:pPr>
        <w:spacing w:line="276" w:lineRule="auto"/>
        <w:ind w:left="720"/>
        <w:rPr>
          <w:i/>
          <w:iCs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0"/>
        <w:gridCol w:w="1360"/>
      </w:tblGrid>
      <w:tr w:rsidR="004F1FC2" w:rsidRPr="00037EDA" w14:paraId="13F1FE73" w14:textId="77777777" w:rsidTr="23C22754">
        <w:tc>
          <w:tcPr>
            <w:tcW w:w="6930" w:type="dxa"/>
            <w:tcBorders>
              <w:top w:val="nil"/>
              <w:left w:val="nil"/>
              <w:right w:val="nil"/>
            </w:tcBorders>
          </w:tcPr>
          <w:p w14:paraId="21A97929" w14:textId="7323AD50" w:rsidR="00295F9F" w:rsidRPr="00037EDA" w:rsidRDefault="00132D88" w:rsidP="23C22754">
            <w:pPr>
              <w:pStyle w:val="ListParagraph"/>
              <w:spacing w:line="276" w:lineRule="auto"/>
              <w:ind w:left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lastRenderedPageBreak/>
              <w:t>8</w:t>
            </w:r>
            <w:r w:rsidR="006175EB">
              <w:rPr>
                <w:rFonts w:asciiTheme="minorHAnsi" w:hAnsiTheme="minorHAnsi" w:cstheme="minorBidi"/>
              </w:rPr>
              <w:t xml:space="preserve">. </w:t>
            </w:r>
            <w:r w:rsidR="25922F99" w:rsidRPr="23C22754">
              <w:rPr>
                <w:rFonts w:asciiTheme="minorHAnsi" w:hAnsiTheme="minorHAnsi" w:cstheme="minorBidi"/>
              </w:rPr>
              <w:t>REGION</w:t>
            </w:r>
            <w:r w:rsidR="003F2C01" w:rsidRPr="23C22754">
              <w:rPr>
                <w:rFonts w:asciiTheme="minorHAnsi" w:hAnsiTheme="minorHAnsi" w:cstheme="minorBidi"/>
              </w:rPr>
              <w:t xml:space="preserve"> of proposed project</w:t>
            </w:r>
          </w:p>
        </w:tc>
        <w:tc>
          <w:tcPr>
            <w:tcW w:w="1360" w:type="dxa"/>
            <w:tcBorders>
              <w:top w:val="nil"/>
              <w:left w:val="nil"/>
              <w:right w:val="nil"/>
            </w:tcBorders>
          </w:tcPr>
          <w:p w14:paraId="7D99E4F8" w14:textId="327AF240" w:rsidR="00295F9F" w:rsidRPr="00037EDA" w:rsidRDefault="00CD3950" w:rsidP="23C22754">
            <w:pPr>
              <w:pStyle w:val="ListParagraph"/>
              <w:spacing w:line="276" w:lineRule="auto"/>
              <w:ind w:left="0"/>
              <w:rPr>
                <w:rFonts w:asciiTheme="minorHAnsi" w:hAnsiTheme="minorHAnsi" w:cstheme="minorBidi"/>
                <w:i/>
                <w:iCs/>
              </w:rPr>
            </w:pPr>
            <w:r w:rsidRPr="23C22754">
              <w:rPr>
                <w:rFonts w:asciiTheme="minorHAnsi" w:hAnsiTheme="minorHAnsi" w:cstheme="minorBidi"/>
                <w:i/>
                <w:iCs/>
              </w:rPr>
              <w:t xml:space="preserve">        (</w:t>
            </w:r>
            <w:r w:rsidR="00332060" w:rsidRPr="23C22754">
              <w:rPr>
                <w:rFonts w:asciiTheme="minorHAnsi" w:hAnsiTheme="minorHAnsi" w:cstheme="minorBidi"/>
                <w:i/>
                <w:iCs/>
              </w:rPr>
              <w:t>x</w:t>
            </w:r>
            <w:r w:rsidRPr="23C22754">
              <w:rPr>
                <w:rFonts w:asciiTheme="minorHAnsi" w:hAnsiTheme="minorHAnsi" w:cstheme="minorBidi"/>
                <w:i/>
                <w:iCs/>
              </w:rPr>
              <w:t>)</w:t>
            </w:r>
            <w:r w:rsidR="69CCC108" w:rsidRPr="23C22754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bookmarkStart w:id="4" w:name="_Hlk22738552"/>
            <w:bookmarkEnd w:id="4"/>
          </w:p>
        </w:tc>
      </w:tr>
      <w:tr w:rsidR="003F2C01" w14:paraId="15A7FFD5" w14:textId="77777777" w:rsidTr="23C22754">
        <w:tc>
          <w:tcPr>
            <w:tcW w:w="6930" w:type="dxa"/>
          </w:tcPr>
          <w:p w14:paraId="7C271620" w14:textId="77777777" w:rsidR="003F2C01" w:rsidRPr="00051E0E" w:rsidRDefault="25922F99" w:rsidP="23C22754">
            <w:pPr>
              <w:pStyle w:val="ListParagraph"/>
              <w:spacing w:line="276" w:lineRule="auto"/>
              <w:ind w:left="0"/>
              <w:rPr>
                <w:rFonts w:asciiTheme="minorHAnsi" w:hAnsiTheme="minorHAnsi" w:cstheme="minorBidi"/>
                <w:b/>
                <w:bCs/>
              </w:rPr>
            </w:pPr>
            <w:r w:rsidRPr="23C22754">
              <w:rPr>
                <w:rFonts w:asciiTheme="minorHAnsi" w:hAnsiTheme="minorHAnsi" w:cstheme="minorBidi"/>
                <w:b/>
                <w:bCs/>
              </w:rPr>
              <w:t xml:space="preserve">Eastern Midlands </w:t>
            </w:r>
          </w:p>
          <w:p w14:paraId="22F9305A" w14:textId="0288BA3F" w:rsidR="00295F9F" w:rsidRPr="00051E0E" w:rsidRDefault="04ED1E4D" w:rsidP="23C22754">
            <w:pPr>
              <w:pStyle w:val="ListParagraph"/>
              <w:spacing w:line="276" w:lineRule="auto"/>
              <w:ind w:left="0"/>
              <w:rPr>
                <w:rFonts w:asciiTheme="minorHAnsi" w:hAnsiTheme="minorHAnsi" w:cstheme="minorBidi"/>
                <w:i/>
                <w:iCs/>
              </w:rPr>
            </w:pPr>
            <w:r w:rsidRPr="23C22754">
              <w:rPr>
                <w:rFonts w:asciiTheme="minorHAnsi" w:hAnsiTheme="minorHAnsi" w:cstheme="minorBidi"/>
              </w:rPr>
              <w:t xml:space="preserve">Dublin, Kildare, </w:t>
            </w:r>
            <w:r w:rsidR="34AA929D" w:rsidRPr="23C22754">
              <w:rPr>
                <w:rFonts w:asciiTheme="minorHAnsi" w:hAnsiTheme="minorHAnsi" w:cstheme="minorBidi"/>
              </w:rPr>
              <w:t xml:space="preserve">Longford, </w:t>
            </w:r>
            <w:r w:rsidR="25922F99" w:rsidRPr="23C22754">
              <w:rPr>
                <w:rFonts w:asciiTheme="minorHAnsi" w:hAnsiTheme="minorHAnsi" w:cstheme="minorBidi"/>
              </w:rPr>
              <w:t>Meath,</w:t>
            </w:r>
            <w:r w:rsidR="34AA929D" w:rsidRPr="23C22754">
              <w:rPr>
                <w:rFonts w:asciiTheme="minorHAnsi" w:hAnsiTheme="minorHAnsi" w:cstheme="minorBidi"/>
              </w:rPr>
              <w:t xml:space="preserve"> Offaly, </w:t>
            </w:r>
            <w:r w:rsidR="25922F99" w:rsidRPr="23C22754">
              <w:rPr>
                <w:rFonts w:asciiTheme="minorHAnsi" w:hAnsiTheme="minorHAnsi" w:cstheme="minorBidi"/>
              </w:rPr>
              <w:t>Wicklow, Westmeath</w:t>
            </w:r>
          </w:p>
        </w:tc>
        <w:tc>
          <w:tcPr>
            <w:tcW w:w="1360" w:type="dxa"/>
          </w:tcPr>
          <w:p w14:paraId="4CC0A5DD" w14:textId="77777777" w:rsidR="00295F9F" w:rsidRPr="00051E0E" w:rsidRDefault="00295F9F" w:rsidP="23C22754">
            <w:pPr>
              <w:pStyle w:val="ListParagraph"/>
              <w:spacing w:line="276" w:lineRule="auto"/>
              <w:ind w:left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3F2C01" w14:paraId="7D48B6A9" w14:textId="77777777" w:rsidTr="23C22754">
        <w:tc>
          <w:tcPr>
            <w:tcW w:w="6930" w:type="dxa"/>
          </w:tcPr>
          <w:p w14:paraId="6D91A15E" w14:textId="77777777" w:rsidR="003F2C01" w:rsidRPr="00051E0E" w:rsidRDefault="1236DD25" w:rsidP="23C22754">
            <w:pPr>
              <w:pStyle w:val="ListParagraph"/>
              <w:spacing w:line="276" w:lineRule="auto"/>
              <w:ind w:left="0"/>
              <w:rPr>
                <w:rFonts w:asciiTheme="minorHAnsi" w:hAnsiTheme="minorHAnsi" w:cstheme="minorBidi"/>
                <w:b/>
                <w:bCs/>
              </w:rPr>
            </w:pPr>
            <w:r w:rsidRPr="23C22754">
              <w:rPr>
                <w:rFonts w:asciiTheme="minorHAnsi" w:hAnsiTheme="minorHAnsi" w:cstheme="minorBidi"/>
                <w:b/>
                <w:bCs/>
              </w:rPr>
              <w:t xml:space="preserve">South East </w:t>
            </w:r>
          </w:p>
          <w:p w14:paraId="690E3B1C" w14:textId="06E878C1" w:rsidR="00295F9F" w:rsidRPr="00051E0E" w:rsidRDefault="69DF5AA7" w:rsidP="23C22754">
            <w:pPr>
              <w:pStyle w:val="ListParagraph"/>
              <w:spacing w:line="276" w:lineRule="auto"/>
              <w:ind w:left="0"/>
              <w:rPr>
                <w:rFonts w:asciiTheme="minorHAnsi" w:hAnsiTheme="minorHAnsi" w:cstheme="minorBidi"/>
              </w:rPr>
            </w:pPr>
            <w:r w:rsidRPr="23C22754">
              <w:rPr>
                <w:rFonts w:asciiTheme="minorHAnsi" w:hAnsiTheme="minorHAnsi" w:cstheme="minorBidi"/>
              </w:rPr>
              <w:t>Carlow, Kilkenny</w:t>
            </w:r>
            <w:r w:rsidR="357A6D95" w:rsidRPr="23C22754">
              <w:rPr>
                <w:rFonts w:asciiTheme="minorHAnsi" w:hAnsiTheme="minorHAnsi" w:cstheme="minorBidi"/>
              </w:rPr>
              <w:t>,</w:t>
            </w:r>
            <w:r w:rsidR="04ED1E4D" w:rsidRPr="23C22754">
              <w:rPr>
                <w:rFonts w:asciiTheme="minorHAnsi" w:hAnsiTheme="minorHAnsi" w:cstheme="minorBidi"/>
              </w:rPr>
              <w:t xml:space="preserve"> </w:t>
            </w:r>
            <w:r w:rsidR="357A6D95" w:rsidRPr="23C22754">
              <w:rPr>
                <w:rFonts w:asciiTheme="minorHAnsi" w:hAnsiTheme="minorHAnsi" w:cstheme="minorBidi"/>
              </w:rPr>
              <w:t>Laois</w:t>
            </w:r>
            <w:r w:rsidR="04ED1E4D" w:rsidRPr="23C22754">
              <w:rPr>
                <w:rFonts w:asciiTheme="minorHAnsi" w:hAnsiTheme="minorHAnsi" w:cstheme="minorBidi"/>
              </w:rPr>
              <w:t xml:space="preserve">, </w:t>
            </w:r>
            <w:r w:rsidR="357A6D95" w:rsidRPr="23C22754">
              <w:rPr>
                <w:rFonts w:asciiTheme="minorHAnsi" w:hAnsiTheme="minorHAnsi" w:cstheme="minorBidi"/>
              </w:rPr>
              <w:t>Waterford, Wexford,</w:t>
            </w:r>
            <w:r w:rsidR="04ED1E4D" w:rsidRPr="23C22754">
              <w:rPr>
                <w:rFonts w:asciiTheme="minorHAnsi" w:hAnsiTheme="minorHAnsi" w:cstheme="minorBidi"/>
              </w:rPr>
              <w:t xml:space="preserve"> Tipperary</w:t>
            </w:r>
          </w:p>
        </w:tc>
        <w:tc>
          <w:tcPr>
            <w:tcW w:w="1360" w:type="dxa"/>
          </w:tcPr>
          <w:p w14:paraId="61FE8BDE" w14:textId="77777777" w:rsidR="00295F9F" w:rsidRPr="00051E0E" w:rsidRDefault="00295F9F" w:rsidP="23C22754">
            <w:pPr>
              <w:pStyle w:val="ListParagraph"/>
              <w:spacing w:line="276" w:lineRule="auto"/>
              <w:ind w:left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3F2C01" w14:paraId="01D7FAEB" w14:textId="77777777" w:rsidTr="23C22754">
        <w:tc>
          <w:tcPr>
            <w:tcW w:w="6930" w:type="dxa"/>
          </w:tcPr>
          <w:p w14:paraId="2EB3292F" w14:textId="77777777" w:rsidR="003F2C01" w:rsidRPr="00051E0E" w:rsidRDefault="34AA929D" w:rsidP="23C22754">
            <w:pPr>
              <w:pStyle w:val="ListParagraph"/>
              <w:spacing w:line="276" w:lineRule="auto"/>
              <w:ind w:left="0"/>
              <w:rPr>
                <w:rFonts w:asciiTheme="minorHAnsi" w:hAnsiTheme="minorHAnsi" w:cstheme="minorBidi"/>
                <w:b/>
                <w:bCs/>
              </w:rPr>
            </w:pPr>
            <w:r w:rsidRPr="23C22754">
              <w:rPr>
                <w:rFonts w:asciiTheme="minorHAnsi" w:hAnsiTheme="minorHAnsi" w:cstheme="minorBidi"/>
                <w:b/>
                <w:bCs/>
              </w:rPr>
              <w:t xml:space="preserve">South </w:t>
            </w:r>
            <w:r w:rsidR="69DF5AA7" w:rsidRPr="23C22754">
              <w:rPr>
                <w:rFonts w:asciiTheme="minorHAnsi" w:hAnsiTheme="minorHAnsi" w:cstheme="minorBidi"/>
                <w:b/>
                <w:bCs/>
              </w:rPr>
              <w:t xml:space="preserve">West </w:t>
            </w:r>
          </w:p>
          <w:p w14:paraId="69946AA0" w14:textId="44313460" w:rsidR="00295F9F" w:rsidRPr="00051E0E" w:rsidRDefault="69DF5AA7" w:rsidP="23C22754">
            <w:pPr>
              <w:pStyle w:val="ListParagraph"/>
              <w:spacing w:line="276" w:lineRule="auto"/>
              <w:ind w:left="0"/>
              <w:rPr>
                <w:rFonts w:asciiTheme="minorHAnsi" w:hAnsiTheme="minorHAnsi" w:cstheme="minorBidi"/>
              </w:rPr>
            </w:pPr>
            <w:r w:rsidRPr="23C22754">
              <w:rPr>
                <w:rFonts w:asciiTheme="minorHAnsi" w:hAnsiTheme="minorHAnsi" w:cstheme="minorBidi"/>
              </w:rPr>
              <w:t>Cork</w:t>
            </w:r>
            <w:r w:rsidR="41437CE2" w:rsidRPr="23C22754">
              <w:rPr>
                <w:rFonts w:asciiTheme="minorHAnsi" w:hAnsiTheme="minorHAnsi" w:cstheme="minorBidi"/>
              </w:rPr>
              <w:t>, Clare, Kerry, Limerick</w:t>
            </w:r>
          </w:p>
        </w:tc>
        <w:tc>
          <w:tcPr>
            <w:tcW w:w="1360" w:type="dxa"/>
          </w:tcPr>
          <w:p w14:paraId="7DCB786D" w14:textId="77777777" w:rsidR="00295F9F" w:rsidRPr="00051E0E" w:rsidRDefault="00295F9F" w:rsidP="23C22754">
            <w:pPr>
              <w:pStyle w:val="ListParagraph"/>
              <w:spacing w:line="276" w:lineRule="auto"/>
              <w:ind w:left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3F2C01" w14:paraId="4ADBC6DF" w14:textId="77777777" w:rsidTr="23C22754">
        <w:tc>
          <w:tcPr>
            <w:tcW w:w="6930" w:type="dxa"/>
          </w:tcPr>
          <w:p w14:paraId="5A1AB5CC" w14:textId="77777777" w:rsidR="003F2C01" w:rsidRPr="00051E0E" w:rsidRDefault="34AA929D" w:rsidP="23C22754">
            <w:pPr>
              <w:pStyle w:val="ListParagraph"/>
              <w:spacing w:line="276" w:lineRule="auto"/>
              <w:ind w:left="0"/>
              <w:rPr>
                <w:rFonts w:asciiTheme="minorHAnsi" w:hAnsiTheme="minorHAnsi" w:cstheme="minorBidi"/>
                <w:b/>
                <w:bCs/>
              </w:rPr>
            </w:pPr>
            <w:r w:rsidRPr="23C22754">
              <w:rPr>
                <w:rFonts w:asciiTheme="minorHAnsi" w:hAnsiTheme="minorHAnsi" w:cstheme="minorBidi"/>
                <w:b/>
                <w:bCs/>
              </w:rPr>
              <w:t xml:space="preserve">West </w:t>
            </w:r>
          </w:p>
          <w:p w14:paraId="55C1ACA9" w14:textId="30C03E17" w:rsidR="00295F9F" w:rsidRPr="00051E0E" w:rsidRDefault="003F2C01" w:rsidP="23C22754">
            <w:pPr>
              <w:pStyle w:val="ListParagraph"/>
              <w:spacing w:line="276" w:lineRule="auto"/>
              <w:ind w:left="0"/>
              <w:rPr>
                <w:rFonts w:asciiTheme="minorHAnsi" w:hAnsiTheme="minorHAnsi" w:cstheme="minorBidi"/>
              </w:rPr>
            </w:pPr>
            <w:r w:rsidRPr="23C22754">
              <w:rPr>
                <w:rFonts w:asciiTheme="minorHAnsi" w:hAnsiTheme="minorHAnsi" w:cstheme="minorBidi"/>
              </w:rPr>
              <w:t>Galway, Mayo, Roscommon</w:t>
            </w:r>
          </w:p>
        </w:tc>
        <w:tc>
          <w:tcPr>
            <w:tcW w:w="1360" w:type="dxa"/>
          </w:tcPr>
          <w:p w14:paraId="0209BE72" w14:textId="77777777" w:rsidR="00295F9F" w:rsidRPr="00051E0E" w:rsidRDefault="00295F9F" w:rsidP="23C22754">
            <w:pPr>
              <w:pStyle w:val="ListParagraph"/>
              <w:spacing w:line="276" w:lineRule="auto"/>
              <w:ind w:left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3F2C01" w14:paraId="5E9358BA" w14:textId="77777777" w:rsidTr="23C22754">
        <w:tc>
          <w:tcPr>
            <w:tcW w:w="6930" w:type="dxa"/>
          </w:tcPr>
          <w:p w14:paraId="4225A9BA" w14:textId="68757905" w:rsidR="003F2C01" w:rsidRPr="00051E0E" w:rsidRDefault="7647E9B2" w:rsidP="23C22754">
            <w:pPr>
              <w:pStyle w:val="ListParagraph"/>
              <w:spacing w:line="276" w:lineRule="auto"/>
              <w:ind w:left="0"/>
              <w:rPr>
                <w:rFonts w:asciiTheme="minorHAnsi" w:hAnsiTheme="minorHAnsi" w:cstheme="minorBidi"/>
                <w:b/>
                <w:bCs/>
              </w:rPr>
            </w:pPr>
            <w:r w:rsidRPr="23C22754">
              <w:rPr>
                <w:rFonts w:asciiTheme="minorHAnsi" w:hAnsiTheme="minorHAnsi" w:cstheme="minorBidi"/>
                <w:b/>
                <w:bCs/>
              </w:rPr>
              <w:t>Border</w:t>
            </w:r>
          </w:p>
          <w:p w14:paraId="6C694056" w14:textId="34C2812D" w:rsidR="00295F9F" w:rsidRPr="00051E0E" w:rsidRDefault="6A713797" w:rsidP="23C22754">
            <w:pPr>
              <w:pStyle w:val="ListParagraph"/>
              <w:spacing w:line="276" w:lineRule="auto"/>
              <w:ind w:left="0"/>
              <w:rPr>
                <w:rFonts w:asciiTheme="minorHAnsi" w:hAnsiTheme="minorHAnsi" w:cstheme="minorBidi"/>
              </w:rPr>
            </w:pPr>
            <w:r w:rsidRPr="23C22754">
              <w:rPr>
                <w:rFonts w:asciiTheme="minorHAnsi" w:hAnsiTheme="minorHAnsi" w:cstheme="minorBidi"/>
              </w:rPr>
              <w:t xml:space="preserve">Cavan, </w:t>
            </w:r>
            <w:r w:rsidR="003F2C01" w:rsidRPr="23C22754">
              <w:rPr>
                <w:rFonts w:asciiTheme="minorHAnsi" w:hAnsiTheme="minorHAnsi" w:cstheme="minorBidi"/>
              </w:rPr>
              <w:t>Donegal,</w:t>
            </w:r>
            <w:r w:rsidR="06466623" w:rsidRPr="23C22754">
              <w:rPr>
                <w:rFonts w:asciiTheme="minorHAnsi" w:hAnsiTheme="minorHAnsi" w:cstheme="minorBidi"/>
              </w:rPr>
              <w:t xml:space="preserve"> Leitrim, Louth, Monaghan,</w:t>
            </w:r>
            <w:r w:rsidR="003F2C01" w:rsidRPr="23C22754">
              <w:rPr>
                <w:rFonts w:asciiTheme="minorHAnsi" w:hAnsiTheme="minorHAnsi" w:cstheme="minorBidi"/>
              </w:rPr>
              <w:t xml:space="preserve"> Sligo</w:t>
            </w:r>
          </w:p>
        </w:tc>
        <w:tc>
          <w:tcPr>
            <w:tcW w:w="1360" w:type="dxa"/>
          </w:tcPr>
          <w:p w14:paraId="1CD62698" w14:textId="77777777" w:rsidR="00295F9F" w:rsidRPr="00051E0E" w:rsidRDefault="00295F9F" w:rsidP="23C22754">
            <w:pPr>
              <w:pStyle w:val="ListParagraph"/>
              <w:spacing w:line="276" w:lineRule="auto"/>
              <w:ind w:left="0"/>
              <w:rPr>
                <w:rFonts w:asciiTheme="minorHAnsi" w:hAnsiTheme="minorHAnsi" w:cstheme="minorBidi"/>
                <w:i/>
                <w:iCs/>
              </w:rPr>
            </w:pPr>
          </w:p>
        </w:tc>
      </w:tr>
      <w:bookmarkEnd w:id="2"/>
    </w:tbl>
    <w:p w14:paraId="7423B1C2" w14:textId="77777777" w:rsidR="00973C9F" w:rsidRPr="00FB0AA3" w:rsidRDefault="00973C9F" w:rsidP="23C22754">
      <w:pPr>
        <w:rPr>
          <w:sz w:val="22"/>
          <w:szCs w:val="22"/>
        </w:rPr>
      </w:pPr>
    </w:p>
    <w:p w14:paraId="4F002539" w14:textId="179AD2AD" w:rsidR="00BF78B6" w:rsidRPr="00DD0C0F" w:rsidRDefault="0023295E" w:rsidP="006175EB">
      <w:pPr>
        <w:pStyle w:val="ListParagraph"/>
        <w:numPr>
          <w:ilvl w:val="0"/>
          <w:numId w:val="9"/>
        </w:numPr>
        <w:rPr>
          <w:rFonts w:cstheme="minorHAnsi"/>
        </w:rPr>
      </w:pPr>
      <w:r w:rsidRPr="00DD0C0F">
        <w:rPr>
          <w:rFonts w:cstheme="minorHAnsi"/>
        </w:rPr>
        <w:t xml:space="preserve"> </w:t>
      </w:r>
      <w:r w:rsidR="00A60C0F" w:rsidRPr="00DD0C0F">
        <w:rPr>
          <w:rFonts w:cstheme="minorHAnsi"/>
        </w:rPr>
        <w:t>What is the proposed start and completion date for the project?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4568"/>
        <w:gridCol w:w="4016"/>
      </w:tblGrid>
      <w:tr w:rsidR="00A60C0F" w:rsidRPr="00DD0C0F" w14:paraId="3F0F4CDC" w14:textId="7794E157" w:rsidTr="00A60C0F">
        <w:tc>
          <w:tcPr>
            <w:tcW w:w="4568" w:type="dxa"/>
            <w:tcBorders>
              <w:bottom w:val="single" w:sz="4" w:space="0" w:color="auto"/>
            </w:tcBorders>
          </w:tcPr>
          <w:p w14:paraId="4FBA745F" w14:textId="3343BFF9" w:rsidR="00A60C0F" w:rsidRPr="00DD0C0F" w:rsidRDefault="00A60C0F" w:rsidP="23C22754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DD0C0F">
              <w:rPr>
                <w:rFonts w:asciiTheme="minorHAnsi" w:hAnsiTheme="minorHAnsi" w:cstheme="minorHAnsi"/>
              </w:rPr>
              <w:t>Estimated Start Date</w:t>
            </w:r>
          </w:p>
        </w:tc>
        <w:tc>
          <w:tcPr>
            <w:tcW w:w="4016" w:type="dxa"/>
            <w:tcBorders>
              <w:bottom w:val="single" w:sz="4" w:space="0" w:color="auto"/>
            </w:tcBorders>
          </w:tcPr>
          <w:p w14:paraId="2595CF47" w14:textId="77777777" w:rsidR="00A60C0F" w:rsidRPr="00DD0C0F" w:rsidRDefault="00A60C0F" w:rsidP="23C22754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A60C0F" w:rsidRPr="00DD0C0F" w14:paraId="380DAC9F" w14:textId="1AB83CB5" w:rsidTr="00A60C0F">
        <w:tc>
          <w:tcPr>
            <w:tcW w:w="4568" w:type="dxa"/>
            <w:tcBorders>
              <w:bottom w:val="single" w:sz="4" w:space="0" w:color="auto"/>
            </w:tcBorders>
          </w:tcPr>
          <w:p w14:paraId="7FA35555" w14:textId="06DBDCC1" w:rsidR="00A60C0F" w:rsidRPr="00DD0C0F" w:rsidRDefault="00A60C0F" w:rsidP="23C22754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DD0C0F">
              <w:rPr>
                <w:rFonts w:asciiTheme="minorHAnsi" w:hAnsiTheme="minorHAnsi" w:cstheme="minorHAnsi"/>
              </w:rPr>
              <w:t>Estimated Completion Date</w:t>
            </w:r>
          </w:p>
        </w:tc>
        <w:tc>
          <w:tcPr>
            <w:tcW w:w="4016" w:type="dxa"/>
            <w:tcBorders>
              <w:bottom w:val="single" w:sz="4" w:space="0" w:color="auto"/>
            </w:tcBorders>
          </w:tcPr>
          <w:p w14:paraId="28FDB735" w14:textId="77777777" w:rsidR="00A60C0F" w:rsidRPr="00DD0C0F" w:rsidRDefault="00A60C0F" w:rsidP="23C22754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4F0250" w:rsidRPr="008C70FD" w14:paraId="47F3FA88" w14:textId="688CB0A3" w:rsidTr="00AE13BA">
        <w:tc>
          <w:tcPr>
            <w:tcW w:w="85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6140F1" w14:textId="426A811D" w:rsidR="004F0250" w:rsidRPr="004F0250" w:rsidRDefault="004F0250" w:rsidP="00132D88">
            <w:pPr>
              <w:rPr>
                <w:b/>
                <w:bCs/>
                <w:i/>
                <w:iCs/>
              </w:rPr>
            </w:pPr>
            <w:r w:rsidRPr="004F0250">
              <w:rPr>
                <w:rFonts w:cstheme="minorBidi"/>
                <w:b/>
                <w:bCs/>
                <w:i/>
                <w:iCs/>
              </w:rPr>
              <w:t>Note: Projects must be complete in full by 31</w:t>
            </w:r>
            <w:r w:rsidRPr="004F0250">
              <w:rPr>
                <w:rFonts w:cstheme="minorBidi"/>
                <w:b/>
                <w:bCs/>
                <w:i/>
                <w:iCs/>
                <w:vertAlign w:val="superscript"/>
              </w:rPr>
              <w:t>st</w:t>
            </w:r>
            <w:r w:rsidRPr="004F0250">
              <w:rPr>
                <w:rFonts w:cstheme="minorBidi"/>
                <w:b/>
                <w:bCs/>
                <w:i/>
                <w:iCs/>
              </w:rPr>
              <w:t xml:space="preserve"> October 2021 in line with Covid-19 restrictions</w:t>
            </w:r>
          </w:p>
        </w:tc>
      </w:tr>
    </w:tbl>
    <w:tbl>
      <w:tblPr>
        <w:tblStyle w:val="TableGrid"/>
        <w:tblpPr w:leftFromText="180" w:rightFromText="180" w:vertAnchor="text" w:horzAnchor="page" w:tblpX="7651" w:tblpY="364"/>
        <w:tblW w:w="0" w:type="auto"/>
        <w:tblLook w:val="04A0" w:firstRow="1" w:lastRow="0" w:firstColumn="1" w:lastColumn="0" w:noHBand="0" w:noVBand="1"/>
      </w:tblPr>
      <w:tblGrid>
        <w:gridCol w:w="777"/>
        <w:gridCol w:w="778"/>
      </w:tblGrid>
      <w:tr w:rsidR="00973C9F" w14:paraId="7D8600EC" w14:textId="77777777" w:rsidTr="23C22754">
        <w:tc>
          <w:tcPr>
            <w:tcW w:w="777" w:type="dxa"/>
          </w:tcPr>
          <w:p w14:paraId="09ACF452" w14:textId="77777777" w:rsidR="00973C9F" w:rsidRDefault="00973C9F" w:rsidP="23C22754">
            <w:pPr>
              <w:jc w:val="center"/>
              <w:rPr>
                <w:rFonts w:cstheme="minorBidi"/>
                <w:sz w:val="22"/>
                <w:szCs w:val="22"/>
              </w:rPr>
            </w:pPr>
            <w:r w:rsidRPr="23C22754">
              <w:rPr>
                <w:rFonts w:cstheme="minorBidi"/>
                <w:sz w:val="22"/>
                <w:szCs w:val="22"/>
              </w:rPr>
              <w:t>Yes</w:t>
            </w:r>
          </w:p>
        </w:tc>
        <w:tc>
          <w:tcPr>
            <w:tcW w:w="778" w:type="dxa"/>
          </w:tcPr>
          <w:p w14:paraId="4B25A05E" w14:textId="77777777" w:rsidR="00973C9F" w:rsidRDefault="00973C9F" w:rsidP="23C22754">
            <w:pPr>
              <w:jc w:val="center"/>
              <w:rPr>
                <w:rFonts w:cstheme="minorBidi"/>
                <w:sz w:val="22"/>
                <w:szCs w:val="22"/>
              </w:rPr>
            </w:pPr>
            <w:r w:rsidRPr="23C22754">
              <w:rPr>
                <w:rFonts w:cstheme="minorBidi"/>
                <w:sz w:val="22"/>
                <w:szCs w:val="22"/>
              </w:rPr>
              <w:t>No</w:t>
            </w:r>
          </w:p>
        </w:tc>
      </w:tr>
      <w:tr w:rsidR="00973C9F" w14:paraId="78E81AA7" w14:textId="77777777" w:rsidTr="23C22754">
        <w:trPr>
          <w:trHeight w:val="397"/>
        </w:trPr>
        <w:tc>
          <w:tcPr>
            <w:tcW w:w="777" w:type="dxa"/>
          </w:tcPr>
          <w:p w14:paraId="18DE6894" w14:textId="77777777" w:rsidR="00973C9F" w:rsidRDefault="00973C9F" w:rsidP="23C22754">
            <w:pPr>
              <w:rPr>
                <w:rFonts w:cstheme="minorBidi"/>
                <w:sz w:val="22"/>
                <w:szCs w:val="22"/>
              </w:rPr>
            </w:pPr>
          </w:p>
        </w:tc>
        <w:tc>
          <w:tcPr>
            <w:tcW w:w="778" w:type="dxa"/>
          </w:tcPr>
          <w:p w14:paraId="275EBF92" w14:textId="77777777" w:rsidR="00973C9F" w:rsidRDefault="00973C9F" w:rsidP="23C22754">
            <w:pPr>
              <w:jc w:val="center"/>
              <w:rPr>
                <w:rFonts w:cstheme="minorBidi"/>
                <w:sz w:val="22"/>
                <w:szCs w:val="22"/>
              </w:rPr>
            </w:pPr>
          </w:p>
        </w:tc>
      </w:tr>
    </w:tbl>
    <w:p w14:paraId="3D385CCF" w14:textId="77777777" w:rsidR="00ED24F8" w:rsidRPr="0017523C" w:rsidRDefault="00ED24F8" w:rsidP="23C22754">
      <w:pPr>
        <w:spacing w:after="120"/>
        <w:rPr>
          <w:sz w:val="22"/>
          <w:szCs w:val="22"/>
        </w:rPr>
      </w:pPr>
    </w:p>
    <w:p w14:paraId="7B5377F8" w14:textId="777E2402" w:rsidR="00973C9F" w:rsidRPr="008A0BCD" w:rsidRDefault="00973C9F" w:rsidP="006175EB">
      <w:pPr>
        <w:pStyle w:val="ListParagraph"/>
        <w:numPr>
          <w:ilvl w:val="0"/>
          <w:numId w:val="9"/>
        </w:numPr>
        <w:spacing w:after="120"/>
        <w:ind w:left="425" w:hanging="425"/>
        <w:contextualSpacing w:val="0"/>
      </w:pPr>
      <w:r w:rsidRPr="23C22754">
        <w:t xml:space="preserve">(a) Have you previously sought funding for this project?              </w:t>
      </w:r>
    </w:p>
    <w:p w14:paraId="5FBA6BCD" w14:textId="77777777" w:rsidR="006A449B" w:rsidRDefault="006A449B" w:rsidP="23C22754">
      <w:pPr>
        <w:spacing w:before="120"/>
        <w:ind w:firstLine="425"/>
        <w:rPr>
          <w:sz w:val="22"/>
          <w:szCs w:val="22"/>
        </w:rPr>
      </w:pPr>
    </w:p>
    <w:p w14:paraId="4C2E564F" w14:textId="5DF3741D" w:rsidR="00973C9F" w:rsidRPr="0042151D" w:rsidRDefault="00973C9F" w:rsidP="23C22754">
      <w:pPr>
        <w:spacing w:before="120"/>
        <w:ind w:firstLine="425"/>
        <w:rPr>
          <w:sz w:val="22"/>
          <w:szCs w:val="22"/>
        </w:rPr>
      </w:pPr>
      <w:r w:rsidRPr="23C22754">
        <w:rPr>
          <w:sz w:val="22"/>
          <w:szCs w:val="22"/>
        </w:rPr>
        <w:t xml:space="preserve">(b) If ‘Yes’ please indicate funding source applied to: 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8585"/>
      </w:tblGrid>
      <w:tr w:rsidR="00973C9F" w:rsidRPr="008C70FD" w14:paraId="4FBF5748" w14:textId="77777777" w:rsidTr="23C22754">
        <w:tc>
          <w:tcPr>
            <w:tcW w:w="8591" w:type="dxa"/>
          </w:tcPr>
          <w:p w14:paraId="28B20039" w14:textId="77777777" w:rsidR="00973C9F" w:rsidRPr="008C70FD" w:rsidRDefault="00973C9F" w:rsidP="23C22754">
            <w:pPr>
              <w:pStyle w:val="ListParagraph"/>
              <w:spacing w:before="120"/>
              <w:ind w:left="0"/>
              <w:contextualSpacing w:val="0"/>
              <w:rPr>
                <w:rFonts w:asciiTheme="minorHAnsi" w:hAnsiTheme="minorHAnsi" w:cstheme="minorBidi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821" w:tblpY="438"/>
        <w:tblW w:w="0" w:type="auto"/>
        <w:tblLook w:val="04A0" w:firstRow="1" w:lastRow="0" w:firstColumn="1" w:lastColumn="0" w:noHBand="0" w:noVBand="1"/>
      </w:tblPr>
      <w:tblGrid>
        <w:gridCol w:w="777"/>
        <w:gridCol w:w="778"/>
      </w:tblGrid>
      <w:tr w:rsidR="00973C9F" w14:paraId="13181E73" w14:textId="77777777" w:rsidTr="23C22754">
        <w:tc>
          <w:tcPr>
            <w:tcW w:w="777" w:type="dxa"/>
          </w:tcPr>
          <w:p w14:paraId="7A84576B" w14:textId="77777777" w:rsidR="00973C9F" w:rsidRDefault="00973C9F" w:rsidP="23C22754">
            <w:pPr>
              <w:jc w:val="center"/>
              <w:rPr>
                <w:rFonts w:cstheme="minorBidi"/>
                <w:sz w:val="22"/>
                <w:szCs w:val="22"/>
              </w:rPr>
            </w:pPr>
            <w:r w:rsidRPr="23C22754">
              <w:rPr>
                <w:rFonts w:cstheme="minorBidi"/>
                <w:sz w:val="22"/>
                <w:szCs w:val="22"/>
              </w:rPr>
              <w:t>Yes</w:t>
            </w:r>
          </w:p>
        </w:tc>
        <w:tc>
          <w:tcPr>
            <w:tcW w:w="778" w:type="dxa"/>
          </w:tcPr>
          <w:p w14:paraId="421AA426" w14:textId="77777777" w:rsidR="00973C9F" w:rsidRDefault="00973C9F" w:rsidP="23C22754">
            <w:pPr>
              <w:jc w:val="center"/>
              <w:rPr>
                <w:rFonts w:cstheme="minorBidi"/>
                <w:sz w:val="22"/>
                <w:szCs w:val="22"/>
              </w:rPr>
            </w:pPr>
            <w:r w:rsidRPr="23C22754">
              <w:rPr>
                <w:rFonts w:cstheme="minorBidi"/>
                <w:sz w:val="22"/>
                <w:szCs w:val="22"/>
              </w:rPr>
              <w:t>No</w:t>
            </w:r>
          </w:p>
        </w:tc>
      </w:tr>
      <w:tr w:rsidR="00973C9F" w14:paraId="2A98BE95" w14:textId="77777777" w:rsidTr="23C22754">
        <w:trPr>
          <w:trHeight w:val="397"/>
        </w:trPr>
        <w:tc>
          <w:tcPr>
            <w:tcW w:w="777" w:type="dxa"/>
          </w:tcPr>
          <w:p w14:paraId="1F54D0AF" w14:textId="77777777" w:rsidR="00973C9F" w:rsidRDefault="00973C9F" w:rsidP="23C22754">
            <w:pPr>
              <w:rPr>
                <w:rFonts w:cstheme="minorBidi"/>
                <w:sz w:val="22"/>
                <w:szCs w:val="22"/>
              </w:rPr>
            </w:pPr>
          </w:p>
        </w:tc>
        <w:tc>
          <w:tcPr>
            <w:tcW w:w="778" w:type="dxa"/>
          </w:tcPr>
          <w:p w14:paraId="13D6982D" w14:textId="77777777" w:rsidR="00973C9F" w:rsidRDefault="00973C9F" w:rsidP="23C22754">
            <w:pPr>
              <w:jc w:val="center"/>
              <w:rPr>
                <w:rFonts w:cstheme="minorBidi"/>
                <w:sz w:val="22"/>
                <w:szCs w:val="22"/>
              </w:rPr>
            </w:pPr>
          </w:p>
        </w:tc>
      </w:tr>
    </w:tbl>
    <w:p w14:paraId="40D41180" w14:textId="0DC68D90" w:rsidR="00973C9F" w:rsidRDefault="00973C9F" w:rsidP="23C22754">
      <w:pPr>
        <w:pStyle w:val="ListParagraph"/>
        <w:spacing w:after="0"/>
        <w:ind w:left="425"/>
        <w:contextualSpacing w:val="0"/>
      </w:pPr>
    </w:p>
    <w:p w14:paraId="15318AFB" w14:textId="77777777" w:rsidR="006A449B" w:rsidRDefault="006A449B" w:rsidP="23C22754">
      <w:pPr>
        <w:pStyle w:val="ListParagraph"/>
        <w:spacing w:after="0"/>
        <w:ind w:left="425"/>
        <w:contextualSpacing w:val="0"/>
      </w:pPr>
    </w:p>
    <w:p w14:paraId="22B03E42" w14:textId="77777777" w:rsidR="00973C9F" w:rsidRPr="008C70FD" w:rsidRDefault="00973C9F" w:rsidP="23C22754">
      <w:pPr>
        <w:pStyle w:val="ListParagraph"/>
        <w:spacing w:after="0"/>
        <w:ind w:left="425"/>
        <w:contextualSpacing w:val="0"/>
      </w:pPr>
      <w:r w:rsidRPr="23C22754">
        <w:t xml:space="preserve">(c) Was funding application successful:            </w:t>
      </w:r>
    </w:p>
    <w:p w14:paraId="5E512CE3" w14:textId="28AD8578" w:rsidR="00973C9F" w:rsidRDefault="00973C9F" w:rsidP="23C22754">
      <w:pPr>
        <w:pStyle w:val="ListParagraph"/>
        <w:spacing w:after="0"/>
        <w:ind w:left="425"/>
        <w:contextualSpacing w:val="0"/>
      </w:pPr>
    </w:p>
    <w:p w14:paraId="241F297E" w14:textId="77777777" w:rsidR="00717CF0" w:rsidRDefault="00717CF0" w:rsidP="23C22754">
      <w:pPr>
        <w:pStyle w:val="ListParagraph"/>
        <w:spacing w:after="0"/>
        <w:ind w:left="425"/>
        <w:contextualSpacing w:val="0"/>
      </w:pPr>
    </w:p>
    <w:p w14:paraId="1BD3EAA1" w14:textId="77777777" w:rsidR="00717CF0" w:rsidRDefault="00717CF0" w:rsidP="23C22754">
      <w:pPr>
        <w:pStyle w:val="ListParagraph"/>
        <w:spacing w:after="0"/>
        <w:ind w:left="425"/>
        <w:contextualSpacing w:val="0"/>
      </w:pPr>
    </w:p>
    <w:p w14:paraId="6B33E22B" w14:textId="23F6332E" w:rsidR="00973C9F" w:rsidRDefault="00973C9F" w:rsidP="23C22754">
      <w:pPr>
        <w:pStyle w:val="ListParagraph"/>
        <w:spacing w:after="0"/>
        <w:ind w:left="425"/>
        <w:contextualSpacing w:val="0"/>
      </w:pPr>
      <w:r w:rsidRPr="23C22754">
        <w:t xml:space="preserve">(d) If successful please indicate amount received/to be received: </w:t>
      </w:r>
    </w:p>
    <w:p w14:paraId="37162196" w14:textId="77777777" w:rsidR="00717CF0" w:rsidRPr="008C70FD" w:rsidRDefault="00717CF0" w:rsidP="23C22754">
      <w:pPr>
        <w:pStyle w:val="ListParagraph"/>
        <w:spacing w:after="0"/>
        <w:ind w:left="425"/>
        <w:contextualSpacing w:val="0"/>
      </w:pP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8585"/>
      </w:tblGrid>
      <w:tr w:rsidR="00973C9F" w:rsidRPr="008C70FD" w14:paraId="6AC9F8B5" w14:textId="77777777" w:rsidTr="23C22754">
        <w:tc>
          <w:tcPr>
            <w:tcW w:w="9016" w:type="dxa"/>
          </w:tcPr>
          <w:p w14:paraId="4078866E" w14:textId="77777777" w:rsidR="00973C9F" w:rsidRPr="008C70FD" w:rsidRDefault="00973C9F" w:rsidP="23C22754">
            <w:pPr>
              <w:pStyle w:val="ListParagraph"/>
              <w:ind w:left="0"/>
              <w:contextualSpacing w:val="0"/>
              <w:rPr>
                <w:rFonts w:asciiTheme="minorHAnsi" w:hAnsiTheme="minorHAnsi" w:cstheme="minorBidi"/>
              </w:rPr>
            </w:pPr>
          </w:p>
        </w:tc>
      </w:tr>
    </w:tbl>
    <w:p w14:paraId="5523C950" w14:textId="77777777" w:rsidR="008C18B4" w:rsidRPr="008C70FD" w:rsidRDefault="008C18B4" w:rsidP="23C22754">
      <w:pPr>
        <w:pStyle w:val="ListParagraph"/>
        <w:spacing w:after="0"/>
        <w:ind w:left="425"/>
        <w:contextualSpacing w:val="0"/>
      </w:pPr>
    </w:p>
    <w:p w14:paraId="697DAA29" w14:textId="671341F8" w:rsidR="00973C9F" w:rsidRDefault="00973C9F" w:rsidP="23C22754">
      <w:pPr>
        <w:spacing w:line="276" w:lineRule="auto"/>
        <w:ind w:firstLine="426"/>
        <w:rPr>
          <w:sz w:val="22"/>
          <w:szCs w:val="22"/>
        </w:rPr>
      </w:pPr>
      <w:r w:rsidRPr="23C22754">
        <w:rPr>
          <w:sz w:val="22"/>
          <w:szCs w:val="22"/>
        </w:rPr>
        <w:t>(e) If unsuccessful, please indicate (if known) reasons given:</w:t>
      </w:r>
    </w:p>
    <w:p w14:paraId="68D6B60F" w14:textId="77777777" w:rsidR="00717CF0" w:rsidRPr="008C70FD" w:rsidRDefault="00717CF0" w:rsidP="23C22754">
      <w:pPr>
        <w:spacing w:line="276" w:lineRule="auto"/>
        <w:ind w:firstLine="426"/>
        <w:rPr>
          <w:sz w:val="22"/>
          <w:szCs w:val="22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89"/>
      </w:tblGrid>
      <w:tr w:rsidR="00973C9F" w:rsidRPr="008C70FD" w14:paraId="3679353B" w14:textId="77777777" w:rsidTr="23C22754">
        <w:tc>
          <w:tcPr>
            <w:tcW w:w="8595" w:type="dxa"/>
          </w:tcPr>
          <w:p w14:paraId="1263F9C8" w14:textId="77777777" w:rsidR="00973C9F" w:rsidRDefault="00973C9F" w:rsidP="23C22754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14F5D857" w14:textId="650881AF" w:rsidR="00263EEA" w:rsidRPr="008C70FD" w:rsidRDefault="00263EEA" w:rsidP="23C22754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261" w:tblpY="762"/>
        <w:tblW w:w="0" w:type="auto"/>
        <w:tblLook w:val="04A0" w:firstRow="1" w:lastRow="0" w:firstColumn="1" w:lastColumn="0" w:noHBand="0" w:noVBand="1"/>
      </w:tblPr>
      <w:tblGrid>
        <w:gridCol w:w="777"/>
        <w:gridCol w:w="778"/>
      </w:tblGrid>
      <w:tr w:rsidR="00973C9F" w14:paraId="1005C6BC" w14:textId="77777777" w:rsidTr="23C22754">
        <w:tc>
          <w:tcPr>
            <w:tcW w:w="777" w:type="dxa"/>
          </w:tcPr>
          <w:p w14:paraId="77678F24" w14:textId="77777777" w:rsidR="00973C9F" w:rsidRDefault="00973C9F" w:rsidP="23C22754">
            <w:pPr>
              <w:jc w:val="center"/>
              <w:rPr>
                <w:rFonts w:cstheme="minorBidi"/>
                <w:sz w:val="22"/>
                <w:szCs w:val="22"/>
              </w:rPr>
            </w:pPr>
            <w:r w:rsidRPr="23C22754">
              <w:rPr>
                <w:rFonts w:cstheme="minorBidi"/>
                <w:sz w:val="22"/>
                <w:szCs w:val="22"/>
              </w:rPr>
              <w:t>Yes</w:t>
            </w:r>
          </w:p>
        </w:tc>
        <w:tc>
          <w:tcPr>
            <w:tcW w:w="778" w:type="dxa"/>
          </w:tcPr>
          <w:p w14:paraId="5AEB4D6A" w14:textId="77777777" w:rsidR="00973C9F" w:rsidRDefault="00973C9F" w:rsidP="23C22754">
            <w:pPr>
              <w:jc w:val="center"/>
              <w:rPr>
                <w:rFonts w:cstheme="minorBidi"/>
                <w:sz w:val="22"/>
                <w:szCs w:val="22"/>
              </w:rPr>
            </w:pPr>
            <w:r w:rsidRPr="23C22754">
              <w:rPr>
                <w:rFonts w:cstheme="minorBidi"/>
                <w:sz w:val="22"/>
                <w:szCs w:val="22"/>
              </w:rPr>
              <w:t>No</w:t>
            </w:r>
          </w:p>
        </w:tc>
      </w:tr>
      <w:tr w:rsidR="00973C9F" w14:paraId="3D7AFD61" w14:textId="77777777" w:rsidTr="23C22754">
        <w:trPr>
          <w:trHeight w:val="397"/>
        </w:trPr>
        <w:tc>
          <w:tcPr>
            <w:tcW w:w="777" w:type="dxa"/>
          </w:tcPr>
          <w:p w14:paraId="48A5CB00" w14:textId="17886B4E" w:rsidR="00973C9F" w:rsidRDefault="00973C9F" w:rsidP="23C22754">
            <w:pPr>
              <w:rPr>
                <w:rFonts w:cstheme="minorBidi"/>
                <w:sz w:val="22"/>
                <w:szCs w:val="22"/>
              </w:rPr>
            </w:pPr>
          </w:p>
        </w:tc>
        <w:tc>
          <w:tcPr>
            <w:tcW w:w="778" w:type="dxa"/>
          </w:tcPr>
          <w:p w14:paraId="1B699B64" w14:textId="77777777" w:rsidR="00973C9F" w:rsidRDefault="00973C9F" w:rsidP="23C22754">
            <w:pPr>
              <w:jc w:val="center"/>
              <w:rPr>
                <w:rFonts w:cstheme="minorBidi"/>
                <w:sz w:val="22"/>
                <w:szCs w:val="22"/>
              </w:rPr>
            </w:pPr>
          </w:p>
        </w:tc>
      </w:tr>
    </w:tbl>
    <w:p w14:paraId="73B7673F" w14:textId="02EF3EB4" w:rsidR="00171AFF" w:rsidRPr="003A3AF0" w:rsidRDefault="00171AFF" w:rsidP="23C22754">
      <w:pPr>
        <w:rPr>
          <w:sz w:val="22"/>
          <w:szCs w:val="22"/>
        </w:rPr>
      </w:pPr>
    </w:p>
    <w:p w14:paraId="5BFCD6B1" w14:textId="36601E7F" w:rsidR="00973C9F" w:rsidRPr="00171AFF" w:rsidRDefault="00973C9F" w:rsidP="006175EB">
      <w:pPr>
        <w:pStyle w:val="ListParagraph"/>
        <w:numPr>
          <w:ilvl w:val="0"/>
          <w:numId w:val="9"/>
        </w:numPr>
        <w:ind w:left="426" w:hanging="426"/>
      </w:pPr>
      <w:r w:rsidRPr="23C22754">
        <w:t>(a) Are any permissions needed for project delivery? e.g. planning permission, exemptions from planning permission, landholder consent, Inland Fisheries Ireland; National Parks and Wildlife Services (protected areas)</w:t>
      </w:r>
      <w:r w:rsidR="00A30179" w:rsidRPr="23C22754">
        <w:t>,</w:t>
      </w:r>
      <w:r w:rsidRPr="23C22754">
        <w:t xml:space="preserve"> etc. </w:t>
      </w:r>
    </w:p>
    <w:p w14:paraId="61133ADD" w14:textId="486F645C" w:rsidR="00973C9F" w:rsidRPr="00263EEA" w:rsidRDefault="00973C9F" w:rsidP="00263EEA">
      <w:pPr>
        <w:spacing w:line="276" w:lineRule="auto"/>
        <w:ind w:left="426"/>
        <w:rPr>
          <w:sz w:val="22"/>
          <w:szCs w:val="22"/>
        </w:rPr>
      </w:pPr>
      <w:r w:rsidRPr="23C22754">
        <w:rPr>
          <w:sz w:val="22"/>
          <w:szCs w:val="22"/>
        </w:rPr>
        <w:t xml:space="preserve">(b) If yes, please attach details </w:t>
      </w:r>
      <w:r w:rsidR="00A732C4" w:rsidRPr="23C22754">
        <w:rPr>
          <w:sz w:val="22"/>
          <w:szCs w:val="22"/>
        </w:rPr>
        <w:t xml:space="preserve">of liaison with the above </w:t>
      </w:r>
      <w:r w:rsidRPr="23C22754">
        <w:rPr>
          <w:sz w:val="22"/>
          <w:szCs w:val="22"/>
        </w:rPr>
        <w:t>and any relevant documents.</w:t>
      </w:r>
      <w:r w:rsidR="00263EEA">
        <w:rPr>
          <w:sz w:val="22"/>
          <w:szCs w:val="22"/>
        </w:rPr>
        <w:t xml:space="preserve"> </w:t>
      </w:r>
      <w:r w:rsidRPr="23C22754">
        <w:rPr>
          <w:i/>
          <w:iCs/>
          <w:sz w:val="22"/>
          <w:szCs w:val="22"/>
        </w:rPr>
        <w:t>(refer to 6.5 of Guidelines)</w:t>
      </w:r>
    </w:p>
    <w:p w14:paraId="20760DC1" w14:textId="77777777" w:rsidR="006A449B" w:rsidRPr="00171AFF" w:rsidRDefault="006A449B" w:rsidP="23C22754">
      <w:pPr>
        <w:spacing w:line="276" w:lineRule="auto"/>
        <w:ind w:left="426"/>
        <w:rPr>
          <w:i/>
          <w:iCs/>
          <w:sz w:val="22"/>
          <w:szCs w:val="22"/>
        </w:rPr>
      </w:pPr>
    </w:p>
    <w:p w14:paraId="39C62A7E" w14:textId="10135E08" w:rsidR="00973C9F" w:rsidRDefault="00973C9F" w:rsidP="23C22754">
      <w:pPr>
        <w:spacing w:line="276" w:lineRule="auto"/>
        <w:ind w:firstLine="426"/>
        <w:rPr>
          <w:sz w:val="22"/>
          <w:szCs w:val="22"/>
        </w:rPr>
      </w:pPr>
      <w:r w:rsidRPr="23C22754">
        <w:rPr>
          <w:sz w:val="22"/>
          <w:szCs w:val="22"/>
        </w:rPr>
        <w:t>(c) If permissions are required please complete the below:</w:t>
      </w:r>
    </w:p>
    <w:p w14:paraId="520B00B1" w14:textId="77777777" w:rsidR="00717CF0" w:rsidRPr="00171AFF" w:rsidRDefault="00717CF0" w:rsidP="23C22754">
      <w:pPr>
        <w:spacing w:line="276" w:lineRule="auto"/>
        <w:ind w:firstLine="426"/>
        <w:rPr>
          <w:sz w:val="22"/>
          <w:szCs w:val="22"/>
        </w:rPr>
      </w:pPr>
    </w:p>
    <w:tbl>
      <w:tblPr>
        <w:tblStyle w:val="TableGrid"/>
        <w:tblW w:w="8522" w:type="dxa"/>
        <w:tblInd w:w="545" w:type="dxa"/>
        <w:tblLook w:val="04A0" w:firstRow="1" w:lastRow="0" w:firstColumn="1" w:lastColumn="0" w:noHBand="0" w:noVBand="1"/>
      </w:tblPr>
      <w:tblGrid>
        <w:gridCol w:w="3561"/>
        <w:gridCol w:w="4961"/>
      </w:tblGrid>
      <w:tr w:rsidR="00973C9F" w:rsidRPr="00171AFF" w14:paraId="181BC5D3" w14:textId="77777777" w:rsidTr="23C22754">
        <w:tc>
          <w:tcPr>
            <w:tcW w:w="3561" w:type="dxa"/>
          </w:tcPr>
          <w:p w14:paraId="0259076F" w14:textId="77777777" w:rsidR="00973C9F" w:rsidRPr="00171AFF" w:rsidRDefault="00973C9F" w:rsidP="23C22754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23C22754">
              <w:rPr>
                <w:rFonts w:asciiTheme="minorHAnsi" w:hAnsiTheme="minorHAnsi" w:cstheme="minorBidi"/>
                <w:sz w:val="22"/>
                <w:szCs w:val="22"/>
              </w:rPr>
              <w:t>Type of permission</w:t>
            </w:r>
          </w:p>
        </w:tc>
        <w:tc>
          <w:tcPr>
            <w:tcW w:w="4961" w:type="dxa"/>
          </w:tcPr>
          <w:p w14:paraId="2C7ED0C4" w14:textId="77777777" w:rsidR="00973C9F" w:rsidRPr="00171AFF" w:rsidRDefault="00973C9F" w:rsidP="23C22754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23C22754">
              <w:rPr>
                <w:rFonts w:asciiTheme="minorHAnsi" w:hAnsiTheme="minorHAnsi" w:cstheme="minorBidi"/>
                <w:sz w:val="22"/>
                <w:szCs w:val="22"/>
              </w:rPr>
              <w:t xml:space="preserve">     </w:t>
            </w:r>
          </w:p>
        </w:tc>
      </w:tr>
      <w:tr w:rsidR="00973C9F" w:rsidRPr="00171AFF" w14:paraId="6C79449A" w14:textId="77777777" w:rsidTr="23C22754">
        <w:tc>
          <w:tcPr>
            <w:tcW w:w="3561" w:type="dxa"/>
          </w:tcPr>
          <w:p w14:paraId="7C80F93B" w14:textId="77777777" w:rsidR="00973C9F" w:rsidRPr="00171AFF" w:rsidRDefault="00973C9F" w:rsidP="23C22754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23C22754">
              <w:rPr>
                <w:rFonts w:asciiTheme="minorHAnsi" w:hAnsiTheme="minorHAnsi" w:cstheme="minorBidi"/>
                <w:sz w:val="22"/>
                <w:szCs w:val="22"/>
              </w:rPr>
              <w:t>Date applied</w:t>
            </w:r>
          </w:p>
        </w:tc>
        <w:tc>
          <w:tcPr>
            <w:tcW w:w="4961" w:type="dxa"/>
          </w:tcPr>
          <w:p w14:paraId="7AE63481" w14:textId="77777777" w:rsidR="00973C9F" w:rsidRPr="00171AFF" w:rsidRDefault="00973C9F" w:rsidP="23C22754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973C9F" w:rsidRPr="00171AFF" w14:paraId="685529EB" w14:textId="77777777" w:rsidTr="23C22754">
        <w:tc>
          <w:tcPr>
            <w:tcW w:w="3561" w:type="dxa"/>
          </w:tcPr>
          <w:p w14:paraId="0349BF03" w14:textId="77777777" w:rsidR="00973C9F" w:rsidRPr="00171AFF" w:rsidRDefault="00973C9F" w:rsidP="23C22754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23C22754">
              <w:rPr>
                <w:rFonts w:asciiTheme="minorHAnsi" w:hAnsiTheme="minorHAnsi" w:cstheme="minorBidi"/>
                <w:sz w:val="22"/>
                <w:szCs w:val="22"/>
              </w:rPr>
              <w:t>Current status</w:t>
            </w:r>
          </w:p>
        </w:tc>
        <w:tc>
          <w:tcPr>
            <w:tcW w:w="4961" w:type="dxa"/>
          </w:tcPr>
          <w:p w14:paraId="3F317B54" w14:textId="77777777" w:rsidR="00973C9F" w:rsidRPr="00171AFF" w:rsidRDefault="00973C9F" w:rsidP="23C22754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973C9F" w:rsidRPr="00171AFF" w14:paraId="0BD01968" w14:textId="77777777" w:rsidTr="23C22754">
        <w:tc>
          <w:tcPr>
            <w:tcW w:w="3561" w:type="dxa"/>
          </w:tcPr>
          <w:p w14:paraId="26361C80" w14:textId="77777777" w:rsidR="00973C9F" w:rsidRPr="00171AFF" w:rsidRDefault="00973C9F" w:rsidP="23C22754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23C22754">
              <w:rPr>
                <w:rFonts w:asciiTheme="minorHAnsi" w:hAnsiTheme="minorHAnsi" w:cstheme="minorBidi"/>
                <w:sz w:val="22"/>
                <w:szCs w:val="22"/>
              </w:rPr>
              <w:t>Reference number (if applicable)</w:t>
            </w:r>
          </w:p>
        </w:tc>
        <w:tc>
          <w:tcPr>
            <w:tcW w:w="4961" w:type="dxa"/>
          </w:tcPr>
          <w:p w14:paraId="04F02535" w14:textId="77777777" w:rsidR="00973C9F" w:rsidRPr="00171AFF" w:rsidRDefault="00973C9F" w:rsidP="23C22754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496B5245" w14:textId="77777777" w:rsidR="00973C9F" w:rsidRPr="0078191B" w:rsidRDefault="00973C9F" w:rsidP="23C22754">
      <w:pPr>
        <w:spacing w:after="120"/>
        <w:rPr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8476" w:tblpY="118"/>
        <w:tblW w:w="0" w:type="auto"/>
        <w:tblLook w:val="04A0" w:firstRow="1" w:lastRow="0" w:firstColumn="1" w:lastColumn="0" w:noHBand="0" w:noVBand="1"/>
      </w:tblPr>
      <w:tblGrid>
        <w:gridCol w:w="777"/>
        <w:gridCol w:w="778"/>
      </w:tblGrid>
      <w:tr w:rsidR="003216D9" w14:paraId="25A74160" w14:textId="77777777" w:rsidTr="003216D9">
        <w:tc>
          <w:tcPr>
            <w:tcW w:w="777" w:type="dxa"/>
          </w:tcPr>
          <w:p w14:paraId="1D60D047" w14:textId="77777777" w:rsidR="003216D9" w:rsidRDefault="003216D9" w:rsidP="003216D9">
            <w:pPr>
              <w:jc w:val="center"/>
              <w:rPr>
                <w:rFonts w:cstheme="minorBidi"/>
                <w:sz w:val="22"/>
                <w:szCs w:val="22"/>
              </w:rPr>
            </w:pPr>
            <w:bookmarkStart w:id="5" w:name="_Hlk508269353"/>
            <w:r w:rsidRPr="23C22754">
              <w:rPr>
                <w:rFonts w:cstheme="minorBidi"/>
                <w:sz w:val="22"/>
                <w:szCs w:val="22"/>
              </w:rPr>
              <w:t>Yes</w:t>
            </w:r>
          </w:p>
        </w:tc>
        <w:tc>
          <w:tcPr>
            <w:tcW w:w="778" w:type="dxa"/>
          </w:tcPr>
          <w:p w14:paraId="2622F1E9" w14:textId="77777777" w:rsidR="003216D9" w:rsidRDefault="003216D9" w:rsidP="003216D9">
            <w:pPr>
              <w:jc w:val="center"/>
              <w:rPr>
                <w:rFonts w:cstheme="minorBidi"/>
                <w:sz w:val="22"/>
                <w:szCs w:val="22"/>
              </w:rPr>
            </w:pPr>
            <w:r w:rsidRPr="23C22754">
              <w:rPr>
                <w:rFonts w:cstheme="minorBidi"/>
                <w:sz w:val="22"/>
                <w:szCs w:val="22"/>
              </w:rPr>
              <w:t>No</w:t>
            </w:r>
          </w:p>
        </w:tc>
      </w:tr>
      <w:tr w:rsidR="003216D9" w14:paraId="7E37576C" w14:textId="77777777" w:rsidTr="003216D9">
        <w:trPr>
          <w:trHeight w:val="397"/>
        </w:trPr>
        <w:tc>
          <w:tcPr>
            <w:tcW w:w="777" w:type="dxa"/>
          </w:tcPr>
          <w:p w14:paraId="1C83CF87" w14:textId="77777777" w:rsidR="003216D9" w:rsidRDefault="003216D9" w:rsidP="003216D9">
            <w:pPr>
              <w:rPr>
                <w:rFonts w:cstheme="minorBidi"/>
                <w:sz w:val="22"/>
                <w:szCs w:val="22"/>
              </w:rPr>
            </w:pPr>
          </w:p>
        </w:tc>
        <w:tc>
          <w:tcPr>
            <w:tcW w:w="778" w:type="dxa"/>
          </w:tcPr>
          <w:p w14:paraId="07BD24BF" w14:textId="77777777" w:rsidR="003216D9" w:rsidRDefault="003216D9" w:rsidP="003216D9">
            <w:pPr>
              <w:jc w:val="center"/>
              <w:rPr>
                <w:rFonts w:cstheme="minorBidi"/>
                <w:sz w:val="22"/>
                <w:szCs w:val="22"/>
              </w:rPr>
            </w:pPr>
          </w:p>
        </w:tc>
      </w:tr>
    </w:tbl>
    <w:bookmarkEnd w:id="5"/>
    <w:p w14:paraId="1E1ACEE1" w14:textId="77777777" w:rsidR="006D087A" w:rsidRPr="006D087A" w:rsidRDefault="00973C9F" w:rsidP="006175EB">
      <w:pPr>
        <w:pStyle w:val="ListParagraph"/>
        <w:numPr>
          <w:ilvl w:val="0"/>
          <w:numId w:val="9"/>
        </w:numPr>
        <w:spacing w:after="120"/>
        <w:ind w:left="425" w:hanging="425"/>
      </w:pPr>
      <w:r w:rsidRPr="23C22754">
        <w:rPr>
          <w:color w:val="333333"/>
        </w:rPr>
        <w:t xml:space="preserve">Is your group registered with the Public Participation Network </w:t>
      </w:r>
      <w:r w:rsidR="001B5F3F">
        <w:rPr>
          <w:color w:val="333333"/>
        </w:rPr>
        <w:t>(PPN</w:t>
      </w:r>
      <w:proofErr w:type="gramStart"/>
      <w:r w:rsidR="001B5F3F">
        <w:rPr>
          <w:color w:val="333333"/>
        </w:rPr>
        <w:t>)</w:t>
      </w:r>
      <w:proofErr w:type="gramEnd"/>
      <w:r w:rsidR="001B5F3F">
        <w:rPr>
          <w:color w:val="333333"/>
        </w:rPr>
        <w:t xml:space="preserve"> </w:t>
      </w:r>
    </w:p>
    <w:p w14:paraId="4B09331F" w14:textId="03F66203" w:rsidR="00973C9F" w:rsidRPr="00E17D0F" w:rsidRDefault="00973C9F" w:rsidP="006D087A">
      <w:pPr>
        <w:pStyle w:val="ListParagraph"/>
        <w:spacing w:after="120"/>
        <w:ind w:left="425"/>
      </w:pPr>
      <w:r w:rsidRPr="23C22754">
        <w:rPr>
          <w:color w:val="333333"/>
        </w:rPr>
        <w:t>in your county</w:t>
      </w:r>
      <w:r w:rsidR="006D087A">
        <w:rPr>
          <w:color w:val="333333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3C9F" w14:paraId="16CBEE82" w14:textId="77777777" w:rsidTr="23C22754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14:paraId="5CDB18E0" w14:textId="77777777" w:rsidR="00717CF0" w:rsidRDefault="00717CF0" w:rsidP="23C22754">
            <w:pP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</w:p>
          <w:p w14:paraId="3AFB1C48" w14:textId="0B267174" w:rsidR="00973C9F" w:rsidRPr="00C6463B" w:rsidRDefault="00973C9F" w:rsidP="00EE6AC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6463B">
              <w:rPr>
                <w:rFonts w:asciiTheme="minorHAnsi" w:hAnsiTheme="minorHAnsi" w:cstheme="minorHAnsi"/>
                <w:i/>
                <w:sz w:val="22"/>
                <w:szCs w:val="22"/>
              </w:rPr>
              <w:t>Note: It is</w:t>
            </w:r>
            <w:r w:rsidR="004677A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C6463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recommended that all applicants are registered with their PPN. </w:t>
            </w:r>
            <w:hyperlink r:id="rId14" w:history="1">
              <w:r w:rsidRPr="00C6463B">
                <w:rPr>
                  <w:rStyle w:val="Hyperlink"/>
                  <w:rFonts w:asciiTheme="minorHAnsi" w:hAnsiTheme="minorHAnsi" w:cstheme="minorHAnsi"/>
                  <w:i/>
                  <w:color w:val="4472C4" w:themeColor="accent1"/>
                  <w:sz w:val="22"/>
                  <w:szCs w:val="22"/>
                </w:rPr>
                <w:t>http://drcd.gov.ie/list-of-ppn-website/</w:t>
              </w:r>
            </w:hyperlink>
            <w:r w:rsidRPr="00C6463B">
              <w:rPr>
                <w:rFonts w:asciiTheme="minorHAnsi" w:hAnsiTheme="minorHAnsi" w:cstheme="minorHAnsi"/>
                <w:i/>
                <w:color w:val="4472C4" w:themeColor="accent1"/>
                <w:sz w:val="22"/>
                <w:szCs w:val="22"/>
              </w:rPr>
              <w:t xml:space="preserve"> </w:t>
            </w:r>
            <w:r w:rsidRPr="00C6463B">
              <w:rPr>
                <w:rFonts w:asciiTheme="minorHAnsi" w:hAnsiTheme="minorHAnsi" w:cstheme="minorHAnsi"/>
                <w:i/>
                <w:sz w:val="22"/>
                <w:szCs w:val="22"/>
              </w:rPr>
              <w:t>to register.</w:t>
            </w:r>
          </w:p>
          <w:p w14:paraId="15B810A5" w14:textId="77777777" w:rsidR="00552156" w:rsidRPr="00BE6F00" w:rsidRDefault="00552156" w:rsidP="23C22754">
            <w:pPr>
              <w:rPr>
                <w:rFonts w:cstheme="minorBidi"/>
                <w:sz w:val="22"/>
                <w:szCs w:val="22"/>
              </w:rPr>
            </w:pPr>
          </w:p>
          <w:p w14:paraId="5F73FC63" w14:textId="39312F91" w:rsidR="000E7F1C" w:rsidRPr="001B5F3F" w:rsidRDefault="00973C9F" w:rsidP="006175E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6"/>
              <w:rPr>
                <w:rFonts w:asciiTheme="minorHAnsi" w:hAnsiTheme="minorHAnsi" w:cstheme="minorBidi"/>
              </w:rPr>
            </w:pPr>
            <w:r w:rsidRPr="001B5F3F">
              <w:rPr>
                <w:rFonts w:asciiTheme="minorHAnsi" w:hAnsiTheme="minorHAnsi" w:cstheme="minorBidi"/>
              </w:rPr>
              <w:t>Do</w:t>
            </w:r>
            <w:r w:rsidR="00BC49F3" w:rsidRPr="001B5F3F">
              <w:rPr>
                <w:rFonts w:asciiTheme="minorHAnsi" w:hAnsiTheme="minorHAnsi" w:cstheme="minorBidi"/>
              </w:rPr>
              <w:t>es your group participate in water/environmental e</w:t>
            </w:r>
            <w:r w:rsidR="14B595A2" w:rsidRPr="001B5F3F">
              <w:rPr>
                <w:rFonts w:asciiTheme="minorHAnsi" w:hAnsiTheme="minorHAnsi" w:cstheme="minorBidi"/>
              </w:rPr>
              <w:t>vent</w:t>
            </w:r>
            <w:r w:rsidR="00905C83" w:rsidRPr="001B5F3F">
              <w:rPr>
                <w:rFonts w:asciiTheme="minorHAnsi" w:hAnsiTheme="minorHAnsi" w:cstheme="minorBidi"/>
              </w:rPr>
              <w:t>s</w:t>
            </w:r>
            <w:r w:rsidR="14B595A2" w:rsidRPr="001B5F3F">
              <w:rPr>
                <w:rFonts w:asciiTheme="minorHAnsi" w:hAnsiTheme="minorHAnsi" w:cstheme="minorBidi"/>
              </w:rPr>
              <w:t>?</w:t>
            </w:r>
            <w:r w:rsidR="571E86EB" w:rsidRPr="001B5F3F">
              <w:rPr>
                <w:rFonts w:asciiTheme="minorHAnsi" w:hAnsiTheme="minorHAnsi" w:cstheme="minorBidi"/>
              </w:rPr>
              <w:t xml:space="preserve"> (</w:t>
            </w:r>
            <w:r w:rsidR="44B67315" w:rsidRPr="001B5F3F">
              <w:rPr>
                <w:rFonts w:asciiTheme="minorHAnsi" w:hAnsiTheme="minorHAnsi" w:cstheme="minorBidi"/>
              </w:rPr>
              <w:t>For</w:t>
            </w:r>
            <w:r w:rsidR="047CBC9D" w:rsidRPr="001B5F3F">
              <w:rPr>
                <w:rFonts w:asciiTheme="minorHAnsi" w:hAnsiTheme="minorHAnsi" w:cstheme="minorBidi"/>
              </w:rPr>
              <w:t xml:space="preserve"> </w:t>
            </w:r>
            <w:r w:rsidR="44B67315" w:rsidRPr="001B5F3F">
              <w:rPr>
                <w:rFonts w:asciiTheme="minorHAnsi" w:hAnsiTheme="minorHAnsi" w:cstheme="minorBidi"/>
              </w:rPr>
              <w:t>example</w:t>
            </w:r>
            <w:r w:rsidRPr="001B5F3F">
              <w:rPr>
                <w:rFonts w:asciiTheme="minorHAnsi" w:hAnsiTheme="minorHAnsi" w:cstheme="minorBidi"/>
              </w:rPr>
              <w:t xml:space="preserve"> </w:t>
            </w:r>
            <w:r w:rsidR="571E86EB" w:rsidRPr="001B5F3F">
              <w:rPr>
                <w:rFonts w:asciiTheme="minorHAnsi" w:hAnsiTheme="minorHAnsi" w:cstheme="minorBidi"/>
              </w:rPr>
              <w:t>National Spring Clean (April)</w:t>
            </w:r>
            <w:r w:rsidR="3A22F695" w:rsidRPr="001B5F3F">
              <w:t xml:space="preserve"> </w:t>
            </w:r>
            <w:hyperlink r:id="rId15">
              <w:r w:rsidR="3A22F695" w:rsidRPr="001B5F3F">
                <w:rPr>
                  <w:rStyle w:val="Hyperlink"/>
                  <w:rFonts w:cstheme="minorBidi"/>
                  <w:color w:val="4472C4" w:themeColor="accent1"/>
                </w:rPr>
                <w:t>www.nationalspringclean.org/</w:t>
              </w:r>
            </w:hyperlink>
            <w:r w:rsidR="3A22F695" w:rsidRPr="001B5F3F">
              <w:rPr>
                <w:rFonts w:asciiTheme="minorHAnsi" w:hAnsiTheme="minorHAnsi" w:cstheme="minorBidi"/>
              </w:rPr>
              <w:t xml:space="preserve"> </w:t>
            </w:r>
            <w:r w:rsidR="571E86EB" w:rsidRPr="001B5F3F">
              <w:rPr>
                <w:rFonts w:asciiTheme="minorHAnsi" w:hAnsiTheme="minorHAnsi" w:cstheme="minorBidi"/>
              </w:rPr>
              <w:t>; National Biodiversity Week (May)</w:t>
            </w:r>
            <w:r w:rsidR="7D0819F8" w:rsidRPr="001B5F3F">
              <w:t xml:space="preserve"> </w:t>
            </w:r>
            <w:hyperlink r:id="rId16">
              <w:r w:rsidR="7D0819F8" w:rsidRPr="001B5F3F">
                <w:rPr>
                  <w:rStyle w:val="Hyperlink"/>
                  <w:color w:val="2F5496" w:themeColor="accent1" w:themeShade="BF"/>
                </w:rPr>
                <w:t>www.</w:t>
              </w:r>
              <w:r w:rsidR="7D0819F8" w:rsidRPr="001B5F3F">
                <w:rPr>
                  <w:rStyle w:val="Hyperlink"/>
                  <w:rFonts w:cstheme="minorBidi"/>
                  <w:color w:val="2F5496" w:themeColor="accent1" w:themeShade="BF"/>
                </w:rPr>
                <w:t>biodiversityweek.ie/</w:t>
              </w:r>
            </w:hyperlink>
            <w:r w:rsidR="3A22F695" w:rsidRPr="001B5F3F">
              <w:rPr>
                <w:rFonts w:asciiTheme="minorHAnsi" w:hAnsiTheme="minorHAnsi" w:cstheme="minorBidi"/>
              </w:rPr>
              <w:t xml:space="preserve">; </w:t>
            </w:r>
            <w:r w:rsidR="00855019" w:rsidRPr="001B5F3F">
              <w:rPr>
                <w:rFonts w:asciiTheme="minorHAnsi" w:hAnsiTheme="minorHAnsi" w:cstheme="minorBidi"/>
              </w:rPr>
              <w:t xml:space="preserve">National </w:t>
            </w:r>
            <w:r w:rsidR="3A22F695" w:rsidRPr="001B5F3F">
              <w:rPr>
                <w:rFonts w:asciiTheme="minorHAnsi" w:hAnsiTheme="minorHAnsi" w:cstheme="minorBidi"/>
              </w:rPr>
              <w:t>Heritage Week (August)</w:t>
            </w:r>
            <w:r w:rsidR="7D0819F8" w:rsidRPr="001B5F3F">
              <w:rPr>
                <w:rFonts w:asciiTheme="minorHAnsi" w:hAnsiTheme="minorHAnsi" w:cstheme="minorBidi"/>
              </w:rPr>
              <w:t xml:space="preserve"> </w:t>
            </w:r>
            <w:hyperlink r:id="rId17">
              <w:r w:rsidR="7D0819F8" w:rsidRPr="001B5F3F">
                <w:rPr>
                  <w:rStyle w:val="Hyperlink"/>
                  <w:rFonts w:asciiTheme="minorHAnsi" w:hAnsiTheme="minorHAnsi" w:cstheme="minorBidi"/>
                  <w:color w:val="4472C4" w:themeColor="accent1"/>
                </w:rPr>
                <w:t>www.heritageweek.ie</w:t>
              </w:r>
            </w:hyperlink>
            <w:r w:rsidR="7D0819F8" w:rsidRPr="001B5F3F">
              <w:rPr>
                <w:rStyle w:val="Hyperlink"/>
                <w:rFonts w:cstheme="minorBidi"/>
                <w:color w:val="4472C4" w:themeColor="accent1"/>
              </w:rPr>
              <w:t xml:space="preserve"> </w:t>
            </w:r>
            <w:r w:rsidR="3A22F695" w:rsidRPr="001B5F3F">
              <w:rPr>
                <w:rFonts w:asciiTheme="minorHAnsi" w:hAnsiTheme="minorHAnsi" w:cstheme="minorBidi"/>
              </w:rPr>
              <w:t>.</w:t>
            </w:r>
          </w:p>
          <w:tbl>
            <w:tblPr>
              <w:tblStyle w:val="TableGrid"/>
              <w:tblpPr w:leftFromText="180" w:rightFromText="180" w:vertAnchor="text" w:horzAnchor="page" w:tblpX="9556" w:tblpY="72"/>
              <w:tblW w:w="0" w:type="auto"/>
              <w:tblLook w:val="04A0" w:firstRow="1" w:lastRow="0" w:firstColumn="1" w:lastColumn="0" w:noHBand="0" w:noVBand="1"/>
            </w:tblPr>
            <w:tblGrid>
              <w:gridCol w:w="777"/>
              <w:gridCol w:w="778"/>
            </w:tblGrid>
            <w:tr w:rsidR="000E7F1C" w14:paraId="4C48F837" w14:textId="77777777" w:rsidTr="00AE13BA">
              <w:tc>
                <w:tcPr>
                  <w:tcW w:w="777" w:type="dxa"/>
                </w:tcPr>
                <w:p w14:paraId="7FA64D42" w14:textId="77777777" w:rsidR="000E7F1C" w:rsidRDefault="000E7F1C" w:rsidP="000E7F1C">
                  <w:pPr>
                    <w:jc w:val="center"/>
                    <w:rPr>
                      <w:rFonts w:cstheme="minorBidi"/>
                      <w:sz w:val="22"/>
                      <w:szCs w:val="22"/>
                    </w:rPr>
                  </w:pPr>
                  <w:r w:rsidRPr="23C22754">
                    <w:rPr>
                      <w:rFonts w:cstheme="minorBidi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778" w:type="dxa"/>
                </w:tcPr>
                <w:p w14:paraId="29EEE160" w14:textId="77777777" w:rsidR="000E7F1C" w:rsidRDefault="000E7F1C" w:rsidP="000E7F1C">
                  <w:pPr>
                    <w:jc w:val="center"/>
                    <w:rPr>
                      <w:rFonts w:cstheme="minorBidi"/>
                      <w:sz w:val="22"/>
                      <w:szCs w:val="22"/>
                    </w:rPr>
                  </w:pPr>
                  <w:r w:rsidRPr="23C22754">
                    <w:rPr>
                      <w:rFonts w:cstheme="minorBidi"/>
                      <w:sz w:val="22"/>
                      <w:szCs w:val="22"/>
                    </w:rPr>
                    <w:t>No</w:t>
                  </w:r>
                </w:p>
              </w:tc>
            </w:tr>
            <w:tr w:rsidR="000E7F1C" w14:paraId="7A8FD01E" w14:textId="77777777" w:rsidTr="00AE13BA">
              <w:trPr>
                <w:trHeight w:val="397"/>
              </w:trPr>
              <w:tc>
                <w:tcPr>
                  <w:tcW w:w="777" w:type="dxa"/>
                </w:tcPr>
                <w:p w14:paraId="266735BE" w14:textId="77777777" w:rsidR="000E7F1C" w:rsidRDefault="000E7F1C" w:rsidP="000E7F1C">
                  <w:pPr>
                    <w:rPr>
                      <w:rFonts w:cstheme="minorBidi"/>
                      <w:sz w:val="22"/>
                      <w:szCs w:val="22"/>
                    </w:rPr>
                  </w:pPr>
                </w:p>
              </w:tc>
              <w:tc>
                <w:tcPr>
                  <w:tcW w:w="778" w:type="dxa"/>
                </w:tcPr>
                <w:p w14:paraId="608572BE" w14:textId="77777777" w:rsidR="000E7F1C" w:rsidRDefault="000E7F1C" w:rsidP="000E7F1C">
                  <w:pPr>
                    <w:jc w:val="center"/>
                    <w:rPr>
                      <w:rFonts w:cstheme="minorBidi"/>
                      <w:sz w:val="22"/>
                      <w:szCs w:val="22"/>
                    </w:rPr>
                  </w:pPr>
                </w:p>
              </w:tc>
            </w:tr>
          </w:tbl>
          <w:p w14:paraId="6020C5EC" w14:textId="3A9ACB3F" w:rsidR="00E237E5" w:rsidRDefault="00E237E5" w:rsidP="000E7F1C">
            <w:pPr>
              <w:pStyle w:val="ListParagraph"/>
              <w:spacing w:after="0" w:line="240" w:lineRule="auto"/>
              <w:ind w:left="316"/>
              <w:rPr>
                <w:rFonts w:asciiTheme="minorHAnsi" w:hAnsiTheme="minorHAnsi" w:cstheme="minorBidi"/>
                <w:highlight w:val="yellow"/>
              </w:rPr>
            </w:pPr>
          </w:p>
          <w:p w14:paraId="19F06FEA" w14:textId="77777777" w:rsidR="000E7F1C" w:rsidRPr="009A09C3" w:rsidRDefault="000E7F1C" w:rsidP="000E7F1C">
            <w:pPr>
              <w:pStyle w:val="ListParagraph"/>
              <w:spacing w:after="0" w:line="240" w:lineRule="auto"/>
              <w:ind w:left="316"/>
              <w:rPr>
                <w:rFonts w:asciiTheme="minorHAnsi" w:hAnsiTheme="minorHAnsi" w:cstheme="minorBidi"/>
                <w:highlight w:val="yellow"/>
              </w:rPr>
            </w:pPr>
          </w:p>
          <w:p w14:paraId="0727ADE1" w14:textId="5DFEE6B4" w:rsidR="002E00BE" w:rsidRDefault="002E00BE" w:rsidP="23C22754">
            <w:pPr>
              <w:rPr>
                <w:rFonts w:cstheme="minorBidi"/>
                <w:sz w:val="22"/>
                <w:szCs w:val="22"/>
              </w:rPr>
            </w:pPr>
          </w:p>
          <w:p w14:paraId="16E5607C" w14:textId="43ADC58B" w:rsidR="00855019" w:rsidRPr="00BC062E" w:rsidRDefault="00855019" w:rsidP="23C22754">
            <w:pPr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>If yes, please give detail</w:t>
            </w:r>
            <w:r w:rsidR="001B5F3F">
              <w:rPr>
                <w:rFonts w:cstheme="minorBidi"/>
                <w:sz w:val="22"/>
                <w:szCs w:val="22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90"/>
            </w:tblGrid>
            <w:tr w:rsidR="00973C9F" w:rsidRPr="00C6463B" w14:paraId="30F1C526" w14:textId="77777777" w:rsidTr="23C22754">
              <w:tc>
                <w:tcPr>
                  <w:tcW w:w="8790" w:type="dxa"/>
                </w:tcPr>
                <w:p w14:paraId="64145C7C" w14:textId="746A0A71" w:rsidR="00973C9F" w:rsidRDefault="00973C9F" w:rsidP="23C22754">
                  <w:pPr>
                    <w:spacing w:line="276" w:lineRule="auto"/>
                    <w:rPr>
                      <w:rFonts w:asciiTheme="minorHAnsi" w:hAnsiTheme="minorHAnsi" w:cstheme="minorBidi"/>
                      <w:sz w:val="22"/>
                      <w:szCs w:val="22"/>
                    </w:rPr>
                  </w:pPr>
                </w:p>
                <w:p w14:paraId="231F815F" w14:textId="77777777" w:rsidR="00263EEA" w:rsidRDefault="00263EEA" w:rsidP="23C22754">
                  <w:pPr>
                    <w:spacing w:line="276" w:lineRule="auto"/>
                    <w:rPr>
                      <w:rFonts w:asciiTheme="minorHAnsi" w:hAnsiTheme="minorHAnsi" w:cstheme="minorBidi"/>
                      <w:sz w:val="22"/>
                      <w:szCs w:val="22"/>
                    </w:rPr>
                  </w:pPr>
                </w:p>
                <w:p w14:paraId="29836621" w14:textId="7698EEF6" w:rsidR="00224DC6" w:rsidRPr="00C6463B" w:rsidRDefault="00224DC6" w:rsidP="23C22754">
                  <w:pPr>
                    <w:spacing w:line="276" w:lineRule="auto"/>
                    <w:rPr>
                      <w:rFonts w:asciiTheme="minorHAnsi" w:hAnsiTheme="minorHAnsi" w:cstheme="minorBidi"/>
                      <w:sz w:val="22"/>
                      <w:szCs w:val="22"/>
                    </w:rPr>
                  </w:pPr>
                </w:p>
              </w:tc>
            </w:tr>
          </w:tbl>
          <w:p w14:paraId="46250F62" w14:textId="77777777" w:rsidR="00973C9F" w:rsidRPr="00C6463B" w:rsidRDefault="00973C9F" w:rsidP="23C22754">
            <w:pP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</w:p>
        </w:tc>
      </w:tr>
      <w:tr w:rsidR="00855019" w14:paraId="720C53FC" w14:textId="77777777" w:rsidTr="23C22754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14:paraId="0A5B77B7" w14:textId="77777777" w:rsidR="00855019" w:rsidRDefault="00855019" w:rsidP="23C22754">
            <w:pPr>
              <w:rPr>
                <w:i/>
                <w:iCs/>
                <w:sz w:val="22"/>
                <w:szCs w:val="22"/>
              </w:rPr>
            </w:pPr>
          </w:p>
        </w:tc>
      </w:tr>
      <w:tr w:rsidR="00973C9F" w14:paraId="1D122C18" w14:textId="77777777" w:rsidTr="23C22754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14:paraId="0DEB02E4" w14:textId="5C5629E2" w:rsidR="004707B2" w:rsidRDefault="004707B2" w:rsidP="003216D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6463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This is </w:t>
            </w:r>
            <w:r w:rsidRPr="00C6463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NOT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a grant application requirement but is encouraged.</w:t>
            </w:r>
          </w:p>
          <w:p w14:paraId="0DCAD838" w14:textId="77777777" w:rsidR="00717CF0" w:rsidRDefault="00717CF0" w:rsidP="23C22754">
            <w:pP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</w:p>
          <w:p w14:paraId="5E37683B" w14:textId="77777777" w:rsidR="00717CF0" w:rsidRDefault="00717CF0" w:rsidP="23C22754">
            <w:pP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</w:p>
          <w:p w14:paraId="75CF5CFD" w14:textId="77777777" w:rsidR="00337AD8" w:rsidRDefault="00337AD8" w:rsidP="23C22754">
            <w:pP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</w:p>
          <w:p w14:paraId="78C1030F" w14:textId="6A6B9061" w:rsidR="003216D9" w:rsidRDefault="003216D9" w:rsidP="23C22754">
            <w:pP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</w:p>
          <w:p w14:paraId="3B8ECB5B" w14:textId="701C2E09" w:rsidR="003D5134" w:rsidRDefault="003D5134" w:rsidP="23C22754">
            <w:pP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</w:p>
          <w:p w14:paraId="041EF028" w14:textId="31EFDCC3" w:rsidR="003D5134" w:rsidRDefault="003D5134" w:rsidP="23C22754">
            <w:pP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</w:p>
          <w:p w14:paraId="59F50173" w14:textId="27458619" w:rsidR="003D5134" w:rsidRDefault="003D5134" w:rsidP="23C22754">
            <w:pP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</w:p>
          <w:p w14:paraId="31364772" w14:textId="0A5FBC81" w:rsidR="003D5134" w:rsidRDefault="003D5134" w:rsidP="23C22754">
            <w:pP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</w:p>
          <w:p w14:paraId="15CF5D69" w14:textId="4F3F2FA1" w:rsidR="003D5134" w:rsidRDefault="003D5134" w:rsidP="23C22754">
            <w:pP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</w:p>
          <w:p w14:paraId="46130CF4" w14:textId="63E4C1D5" w:rsidR="003D5134" w:rsidRDefault="003D5134" w:rsidP="23C22754">
            <w:pP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</w:p>
          <w:p w14:paraId="59ECF65F" w14:textId="72B48D39" w:rsidR="003D5134" w:rsidRDefault="003D5134" w:rsidP="23C22754">
            <w:pP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</w:p>
          <w:p w14:paraId="139AC76F" w14:textId="33E1AD64" w:rsidR="003D5134" w:rsidRDefault="003D5134" w:rsidP="23C22754">
            <w:pP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</w:p>
          <w:p w14:paraId="73C5946A" w14:textId="7DDBA475" w:rsidR="003D5134" w:rsidRDefault="003D5134" w:rsidP="23C22754">
            <w:pP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</w:p>
          <w:p w14:paraId="6E4129BE" w14:textId="6CDE4DC7" w:rsidR="003D5134" w:rsidRDefault="003D5134" w:rsidP="23C22754">
            <w:pP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</w:p>
          <w:p w14:paraId="275AC9B3" w14:textId="77777777" w:rsidR="00F25548" w:rsidRDefault="00F25548" w:rsidP="23C22754">
            <w:pP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</w:p>
          <w:p w14:paraId="610F90E8" w14:textId="2D37002E" w:rsidR="003D5134" w:rsidRDefault="003D5134" w:rsidP="23C22754">
            <w:pP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</w:p>
          <w:p w14:paraId="320EADC4" w14:textId="782D15DC" w:rsidR="003D5134" w:rsidRDefault="003D5134" w:rsidP="23C22754">
            <w:pP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</w:p>
          <w:p w14:paraId="74AC9B12" w14:textId="1CC5EF03" w:rsidR="003D5134" w:rsidRDefault="003D5134" w:rsidP="23C22754">
            <w:pP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</w:p>
          <w:p w14:paraId="706F0819" w14:textId="77777777" w:rsidR="003D5134" w:rsidRDefault="003D5134" w:rsidP="23C22754">
            <w:pP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</w:p>
          <w:p w14:paraId="3AE6A337" w14:textId="77777777" w:rsidR="003216D9" w:rsidRDefault="003216D9" w:rsidP="23C22754">
            <w:pP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</w:p>
          <w:p w14:paraId="4E1E9A8A" w14:textId="77777777" w:rsidR="00337AD8" w:rsidRDefault="00337AD8" w:rsidP="23C22754">
            <w:pP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</w:p>
          <w:p w14:paraId="43833EEF" w14:textId="071B8F5E" w:rsidR="00337AD8" w:rsidRPr="003A3AF0" w:rsidRDefault="00337AD8" w:rsidP="23C22754">
            <w:pP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</w:p>
        </w:tc>
      </w:tr>
    </w:tbl>
    <w:p w14:paraId="5D326351" w14:textId="03D60C60" w:rsidR="00973C9F" w:rsidRPr="000C3045" w:rsidRDefault="00973C9F" w:rsidP="006175EB">
      <w:pPr>
        <w:pStyle w:val="ListParagraph"/>
        <w:numPr>
          <w:ilvl w:val="0"/>
          <w:numId w:val="9"/>
        </w:numPr>
        <w:spacing w:after="0"/>
        <w:ind w:left="425" w:hanging="425"/>
      </w:pPr>
      <w:r w:rsidRPr="23C22754">
        <w:lastRenderedPageBreak/>
        <w:t>Project Costings</w:t>
      </w:r>
      <w:r w:rsidR="009D0988">
        <w:t xml:space="preserve"> </w:t>
      </w:r>
      <w:r w:rsidR="007E1479">
        <w:t>and ability to finance the project</w:t>
      </w:r>
      <w:r w:rsidRPr="23C22754">
        <w:t>:</w:t>
      </w:r>
    </w:p>
    <w:p w14:paraId="71190904" w14:textId="58189DE6" w:rsidR="00973C9F" w:rsidRDefault="00973C9F" w:rsidP="23C22754">
      <w:pPr>
        <w:pStyle w:val="ListParagraph"/>
        <w:jc w:val="center"/>
        <w:rPr>
          <w:b/>
          <w:bCs/>
          <w:i/>
          <w:iCs/>
          <w:color w:val="333333"/>
        </w:rPr>
      </w:pPr>
      <w:r w:rsidRPr="23C22754">
        <w:rPr>
          <w:b/>
          <w:bCs/>
          <w:i/>
          <w:iCs/>
          <w:color w:val="333333"/>
        </w:rPr>
        <w:t xml:space="preserve">Attach three (3) quotations per cost item (incl VAT) where possible </w:t>
      </w:r>
    </w:p>
    <w:p w14:paraId="73AF1E0D" w14:textId="0A43B69A" w:rsidR="00973C9F" w:rsidRPr="005C7EEB" w:rsidRDefault="00973C9F" w:rsidP="23C22754">
      <w:pPr>
        <w:pStyle w:val="ListParagraph"/>
        <w:jc w:val="center"/>
        <w:rPr>
          <w:lang w:val="en-GB"/>
        </w:rPr>
      </w:pPr>
      <w:r w:rsidRPr="23C22754">
        <w:rPr>
          <w:lang w:val="en-GB"/>
        </w:rPr>
        <w:t xml:space="preserve">Public sector requirements apply for procurement. </w:t>
      </w:r>
      <w:hyperlink r:id="rId18">
        <w:r w:rsidRPr="23C22754">
          <w:rPr>
            <w:color w:val="0563C1"/>
            <w:u w:val="single"/>
            <w:lang w:val="en-GB"/>
          </w:rPr>
          <w:t>www.procurement.ie</w:t>
        </w:r>
      </w:hyperlink>
      <w:r w:rsidRPr="23C22754">
        <w:rPr>
          <w:lang w:val="en-GB"/>
        </w:rPr>
        <w:t xml:space="preserve"> . </w:t>
      </w:r>
    </w:p>
    <w:tbl>
      <w:tblPr>
        <w:tblStyle w:val="TableGrid"/>
        <w:tblW w:w="8505" w:type="dxa"/>
        <w:tblInd w:w="421" w:type="dxa"/>
        <w:tblLook w:val="04A0" w:firstRow="1" w:lastRow="0" w:firstColumn="1" w:lastColumn="0" w:noHBand="0" w:noVBand="1"/>
      </w:tblPr>
      <w:tblGrid>
        <w:gridCol w:w="4819"/>
        <w:gridCol w:w="3686"/>
      </w:tblGrid>
      <w:tr w:rsidR="00973C9F" w:rsidRPr="008C70FD" w14:paraId="09087CFD" w14:textId="77777777" w:rsidTr="23C22754">
        <w:tc>
          <w:tcPr>
            <w:tcW w:w="4819" w:type="dxa"/>
            <w:shd w:val="clear" w:color="auto" w:fill="D0CECE" w:themeFill="background2" w:themeFillShade="E6"/>
          </w:tcPr>
          <w:p w14:paraId="2020C8F8" w14:textId="77777777" w:rsidR="00973C9F" w:rsidRPr="008C70FD" w:rsidRDefault="00973C9F" w:rsidP="23C22754">
            <w:pPr>
              <w:pStyle w:val="ListParagraph"/>
              <w:ind w:left="0"/>
              <w:rPr>
                <w:rFonts w:asciiTheme="minorHAnsi" w:hAnsiTheme="minorHAnsi" w:cstheme="minorBidi"/>
                <w:b/>
                <w:bCs/>
                <w:color w:val="993300"/>
              </w:rPr>
            </w:pPr>
            <w:bookmarkStart w:id="6" w:name="_Hlk507427584"/>
            <w:r w:rsidRPr="23C22754">
              <w:rPr>
                <w:rFonts w:asciiTheme="minorHAnsi" w:hAnsiTheme="minorHAnsi" w:cstheme="minorBidi"/>
                <w:b/>
                <w:bCs/>
                <w:color w:val="993300"/>
              </w:rPr>
              <w:t xml:space="preserve">Cost Item Description </w:t>
            </w:r>
          </w:p>
        </w:tc>
        <w:tc>
          <w:tcPr>
            <w:tcW w:w="3686" w:type="dxa"/>
            <w:shd w:val="clear" w:color="auto" w:fill="D0CECE" w:themeFill="background2" w:themeFillShade="E6"/>
          </w:tcPr>
          <w:p w14:paraId="24CA8978" w14:textId="4A6420C6" w:rsidR="00973C9F" w:rsidRPr="008C70FD" w:rsidRDefault="00973C9F" w:rsidP="23C22754">
            <w:pPr>
              <w:pStyle w:val="ListParagraph"/>
              <w:ind w:left="0"/>
              <w:rPr>
                <w:rFonts w:asciiTheme="minorHAnsi" w:hAnsiTheme="minorHAnsi" w:cstheme="minorBidi"/>
                <w:b/>
                <w:bCs/>
                <w:color w:val="993300"/>
              </w:rPr>
            </w:pPr>
            <w:r w:rsidRPr="23C22754">
              <w:rPr>
                <w:rFonts w:asciiTheme="minorHAnsi" w:hAnsiTheme="minorHAnsi" w:cstheme="minorBidi"/>
                <w:b/>
                <w:bCs/>
                <w:color w:val="993300"/>
              </w:rPr>
              <w:t xml:space="preserve">Cost </w:t>
            </w:r>
            <w:r w:rsidR="7C850764" w:rsidRPr="23C22754">
              <w:rPr>
                <w:rFonts w:asciiTheme="minorHAnsi" w:hAnsiTheme="minorHAnsi" w:cstheme="minorBidi"/>
                <w:b/>
                <w:bCs/>
                <w:color w:val="993300"/>
              </w:rPr>
              <w:t>-</w:t>
            </w:r>
            <w:r w:rsidRPr="23C22754">
              <w:rPr>
                <w:rFonts w:asciiTheme="minorHAnsi" w:hAnsiTheme="minorHAnsi" w:cstheme="minorBidi"/>
                <w:b/>
                <w:bCs/>
                <w:color w:val="993300"/>
              </w:rPr>
              <w:t>incl VAT where appropriate</w:t>
            </w:r>
            <w:r w:rsidR="0B4BE87D" w:rsidRPr="23C22754">
              <w:rPr>
                <w:rFonts w:asciiTheme="minorHAnsi" w:hAnsiTheme="minorHAnsi" w:cstheme="minorBidi"/>
                <w:b/>
                <w:bCs/>
                <w:color w:val="993300"/>
              </w:rPr>
              <w:t xml:space="preserve"> and upload quotation(s)</w:t>
            </w:r>
          </w:p>
        </w:tc>
      </w:tr>
      <w:tr w:rsidR="00973C9F" w:rsidRPr="008C70FD" w14:paraId="36F26C4E" w14:textId="77777777" w:rsidTr="23C22754">
        <w:tc>
          <w:tcPr>
            <w:tcW w:w="4819" w:type="dxa"/>
          </w:tcPr>
          <w:p w14:paraId="25AFB8D3" w14:textId="77777777" w:rsidR="00973C9F" w:rsidRDefault="00973C9F" w:rsidP="23C22754">
            <w:pPr>
              <w:pStyle w:val="ListParagraph"/>
              <w:ind w:left="0"/>
              <w:rPr>
                <w:rFonts w:asciiTheme="minorHAnsi" w:hAnsiTheme="minorHAnsi" w:cstheme="minorBidi"/>
                <w:color w:val="333333"/>
              </w:rPr>
            </w:pPr>
          </w:p>
          <w:p w14:paraId="615231FE" w14:textId="77777777" w:rsidR="00973C9F" w:rsidRPr="008C70FD" w:rsidRDefault="00973C9F" w:rsidP="23C22754">
            <w:pPr>
              <w:pStyle w:val="ListParagraph"/>
              <w:ind w:left="0"/>
              <w:rPr>
                <w:rFonts w:asciiTheme="minorHAnsi" w:hAnsiTheme="minorHAnsi" w:cstheme="minorBidi"/>
                <w:color w:val="333333"/>
              </w:rPr>
            </w:pPr>
          </w:p>
        </w:tc>
        <w:tc>
          <w:tcPr>
            <w:tcW w:w="3686" w:type="dxa"/>
          </w:tcPr>
          <w:p w14:paraId="2954D815" w14:textId="77777777" w:rsidR="00973C9F" w:rsidRPr="008C70FD" w:rsidRDefault="00973C9F" w:rsidP="23C22754">
            <w:pPr>
              <w:pStyle w:val="ListParagraph"/>
              <w:ind w:left="0"/>
              <w:rPr>
                <w:rFonts w:asciiTheme="minorHAnsi" w:hAnsiTheme="minorHAnsi" w:cstheme="minorBidi"/>
                <w:color w:val="333333"/>
              </w:rPr>
            </w:pPr>
            <w:r w:rsidRPr="23C22754">
              <w:rPr>
                <w:rFonts w:asciiTheme="minorHAnsi" w:hAnsiTheme="minorHAnsi" w:cstheme="minorBidi"/>
                <w:color w:val="333333"/>
              </w:rPr>
              <w:t>€</w:t>
            </w:r>
          </w:p>
        </w:tc>
      </w:tr>
      <w:tr w:rsidR="00973C9F" w:rsidRPr="008C70FD" w14:paraId="19BBC5B0" w14:textId="77777777" w:rsidTr="23C22754">
        <w:tc>
          <w:tcPr>
            <w:tcW w:w="4819" w:type="dxa"/>
          </w:tcPr>
          <w:p w14:paraId="0D31BB8A" w14:textId="77777777" w:rsidR="00973C9F" w:rsidRDefault="00973C9F" w:rsidP="23C22754">
            <w:pPr>
              <w:pStyle w:val="ListParagraph"/>
              <w:ind w:left="0"/>
              <w:rPr>
                <w:rFonts w:asciiTheme="minorHAnsi" w:hAnsiTheme="minorHAnsi" w:cstheme="minorBidi"/>
                <w:color w:val="333333"/>
              </w:rPr>
            </w:pPr>
          </w:p>
          <w:p w14:paraId="47F45062" w14:textId="77777777" w:rsidR="00973C9F" w:rsidRPr="008C70FD" w:rsidRDefault="00973C9F" w:rsidP="23C22754">
            <w:pPr>
              <w:pStyle w:val="ListParagraph"/>
              <w:ind w:left="0"/>
              <w:rPr>
                <w:rFonts w:asciiTheme="minorHAnsi" w:hAnsiTheme="minorHAnsi" w:cstheme="minorBidi"/>
                <w:color w:val="333333"/>
              </w:rPr>
            </w:pPr>
          </w:p>
        </w:tc>
        <w:tc>
          <w:tcPr>
            <w:tcW w:w="3686" w:type="dxa"/>
          </w:tcPr>
          <w:p w14:paraId="02BCA2BC" w14:textId="77777777" w:rsidR="00973C9F" w:rsidRPr="008C70FD" w:rsidRDefault="00973C9F" w:rsidP="23C22754">
            <w:pPr>
              <w:pStyle w:val="ListParagraph"/>
              <w:ind w:left="0"/>
              <w:rPr>
                <w:rFonts w:asciiTheme="minorHAnsi" w:hAnsiTheme="minorHAnsi" w:cstheme="minorBidi"/>
                <w:color w:val="333333"/>
              </w:rPr>
            </w:pPr>
            <w:r w:rsidRPr="23C22754">
              <w:rPr>
                <w:rFonts w:asciiTheme="minorHAnsi" w:hAnsiTheme="minorHAnsi" w:cstheme="minorBidi"/>
                <w:color w:val="333333"/>
              </w:rPr>
              <w:t>€</w:t>
            </w:r>
          </w:p>
        </w:tc>
      </w:tr>
      <w:tr w:rsidR="00973C9F" w:rsidRPr="008C70FD" w14:paraId="326C6374" w14:textId="77777777" w:rsidTr="23C22754">
        <w:tc>
          <w:tcPr>
            <w:tcW w:w="4819" w:type="dxa"/>
          </w:tcPr>
          <w:p w14:paraId="539BBE0A" w14:textId="77777777" w:rsidR="00973C9F" w:rsidRDefault="00973C9F" w:rsidP="23C22754">
            <w:pPr>
              <w:pStyle w:val="ListParagraph"/>
              <w:ind w:left="0"/>
              <w:rPr>
                <w:rFonts w:asciiTheme="minorHAnsi" w:hAnsiTheme="minorHAnsi" w:cstheme="minorBidi"/>
                <w:color w:val="333333"/>
              </w:rPr>
            </w:pPr>
          </w:p>
          <w:p w14:paraId="18D672F5" w14:textId="77777777" w:rsidR="00973C9F" w:rsidRPr="008C70FD" w:rsidRDefault="00973C9F" w:rsidP="23C22754">
            <w:pPr>
              <w:pStyle w:val="ListParagraph"/>
              <w:ind w:left="0"/>
              <w:rPr>
                <w:rFonts w:asciiTheme="minorHAnsi" w:hAnsiTheme="minorHAnsi" w:cstheme="minorBidi"/>
                <w:color w:val="333333"/>
              </w:rPr>
            </w:pPr>
          </w:p>
        </w:tc>
        <w:tc>
          <w:tcPr>
            <w:tcW w:w="3686" w:type="dxa"/>
          </w:tcPr>
          <w:p w14:paraId="7604D500" w14:textId="77777777" w:rsidR="00973C9F" w:rsidRPr="008C70FD" w:rsidRDefault="00973C9F" w:rsidP="23C22754">
            <w:pPr>
              <w:pStyle w:val="ListParagraph"/>
              <w:ind w:left="0"/>
              <w:rPr>
                <w:rFonts w:asciiTheme="minorHAnsi" w:hAnsiTheme="minorHAnsi" w:cstheme="minorBidi"/>
                <w:color w:val="333333"/>
              </w:rPr>
            </w:pPr>
            <w:r w:rsidRPr="23C22754">
              <w:rPr>
                <w:rFonts w:asciiTheme="minorHAnsi" w:hAnsiTheme="minorHAnsi" w:cstheme="minorBidi"/>
                <w:color w:val="333333"/>
              </w:rPr>
              <w:t>€</w:t>
            </w:r>
          </w:p>
        </w:tc>
      </w:tr>
      <w:tr w:rsidR="00973C9F" w:rsidRPr="008C70FD" w14:paraId="50913A6D" w14:textId="77777777" w:rsidTr="23C22754">
        <w:tc>
          <w:tcPr>
            <w:tcW w:w="4819" w:type="dxa"/>
          </w:tcPr>
          <w:p w14:paraId="033015C3" w14:textId="77777777" w:rsidR="00973C9F" w:rsidRDefault="00973C9F" w:rsidP="23C22754">
            <w:pPr>
              <w:pStyle w:val="ListParagraph"/>
              <w:ind w:left="0"/>
              <w:rPr>
                <w:rFonts w:asciiTheme="minorHAnsi" w:hAnsiTheme="minorHAnsi" w:cstheme="minorBidi"/>
                <w:color w:val="333333"/>
              </w:rPr>
            </w:pPr>
          </w:p>
          <w:p w14:paraId="66BF8B4A" w14:textId="77777777" w:rsidR="00973C9F" w:rsidRPr="008C70FD" w:rsidRDefault="00973C9F" w:rsidP="23C22754">
            <w:pPr>
              <w:pStyle w:val="ListParagraph"/>
              <w:ind w:left="0"/>
              <w:rPr>
                <w:rFonts w:asciiTheme="minorHAnsi" w:hAnsiTheme="minorHAnsi" w:cstheme="minorBidi"/>
                <w:color w:val="333333"/>
              </w:rPr>
            </w:pPr>
          </w:p>
        </w:tc>
        <w:tc>
          <w:tcPr>
            <w:tcW w:w="3686" w:type="dxa"/>
          </w:tcPr>
          <w:p w14:paraId="5D4F9197" w14:textId="77777777" w:rsidR="00973C9F" w:rsidRPr="008C70FD" w:rsidRDefault="00973C9F" w:rsidP="23C22754">
            <w:pPr>
              <w:pStyle w:val="ListParagraph"/>
              <w:ind w:left="0"/>
              <w:rPr>
                <w:rFonts w:asciiTheme="minorHAnsi" w:hAnsiTheme="minorHAnsi" w:cstheme="minorBidi"/>
                <w:color w:val="333333"/>
              </w:rPr>
            </w:pPr>
            <w:r w:rsidRPr="23C22754">
              <w:rPr>
                <w:rFonts w:asciiTheme="minorHAnsi" w:hAnsiTheme="minorHAnsi" w:cstheme="minorBidi"/>
                <w:color w:val="333333"/>
              </w:rPr>
              <w:t>€</w:t>
            </w:r>
          </w:p>
        </w:tc>
      </w:tr>
      <w:tr w:rsidR="006420B9" w:rsidRPr="008C70FD" w14:paraId="5244F53A" w14:textId="77777777" w:rsidTr="23C22754">
        <w:tc>
          <w:tcPr>
            <w:tcW w:w="4819" w:type="dxa"/>
          </w:tcPr>
          <w:p w14:paraId="50DB6A82" w14:textId="77777777" w:rsidR="006420B9" w:rsidRDefault="006420B9" w:rsidP="23C22754">
            <w:pPr>
              <w:pStyle w:val="ListParagraph"/>
              <w:ind w:left="0"/>
              <w:rPr>
                <w:color w:val="333333"/>
              </w:rPr>
            </w:pPr>
          </w:p>
        </w:tc>
        <w:tc>
          <w:tcPr>
            <w:tcW w:w="3686" w:type="dxa"/>
          </w:tcPr>
          <w:p w14:paraId="0C91D92B" w14:textId="77777777" w:rsidR="006420B9" w:rsidRPr="23C22754" w:rsidRDefault="006420B9" w:rsidP="23C22754">
            <w:pPr>
              <w:pStyle w:val="ListParagraph"/>
              <w:ind w:left="0"/>
              <w:rPr>
                <w:color w:val="333333"/>
              </w:rPr>
            </w:pPr>
          </w:p>
        </w:tc>
      </w:tr>
      <w:tr w:rsidR="00973C9F" w:rsidRPr="008C70FD" w14:paraId="46238723" w14:textId="77777777" w:rsidTr="23C22754">
        <w:tc>
          <w:tcPr>
            <w:tcW w:w="4819" w:type="dxa"/>
            <w:shd w:val="clear" w:color="auto" w:fill="D9D9D9" w:themeFill="background1" w:themeFillShade="D9"/>
          </w:tcPr>
          <w:p w14:paraId="6E7B4900" w14:textId="77777777" w:rsidR="00973C9F" w:rsidRPr="008C70FD" w:rsidRDefault="00973C9F" w:rsidP="23C22754">
            <w:pPr>
              <w:pStyle w:val="ListParagraph"/>
              <w:ind w:left="0"/>
              <w:rPr>
                <w:rFonts w:asciiTheme="minorHAnsi" w:hAnsiTheme="minorHAnsi" w:cstheme="minorBidi"/>
                <w:b/>
                <w:bCs/>
                <w:color w:val="333333"/>
              </w:rPr>
            </w:pPr>
            <w:r w:rsidRPr="23C22754">
              <w:rPr>
                <w:rFonts w:asciiTheme="minorHAnsi" w:hAnsiTheme="minorHAnsi" w:cstheme="minorBidi"/>
                <w:b/>
                <w:bCs/>
                <w:color w:val="333333"/>
              </w:rPr>
              <w:t>TOTAL Project Cost (EURO)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184264D9" w14:textId="01F08B50" w:rsidR="00973C9F" w:rsidRPr="008C70FD" w:rsidRDefault="00973C9F" w:rsidP="23C22754">
            <w:pPr>
              <w:pStyle w:val="ListParagraph"/>
              <w:ind w:left="0"/>
              <w:rPr>
                <w:rFonts w:asciiTheme="minorHAnsi" w:hAnsiTheme="minorHAnsi" w:cstheme="minorBidi"/>
                <w:b/>
                <w:bCs/>
                <w:color w:val="333333"/>
              </w:rPr>
            </w:pPr>
            <w:r w:rsidRPr="23C22754">
              <w:rPr>
                <w:rFonts w:asciiTheme="minorHAnsi" w:hAnsiTheme="minorHAnsi" w:cstheme="minorBidi"/>
                <w:b/>
                <w:bCs/>
                <w:color w:val="333333"/>
              </w:rPr>
              <w:t>€</w:t>
            </w:r>
          </w:p>
        </w:tc>
      </w:tr>
    </w:tbl>
    <w:bookmarkEnd w:id="6"/>
    <w:p w14:paraId="5C042D4B" w14:textId="7D4A56FD" w:rsidR="00973C9F" w:rsidRPr="00171AFF" w:rsidRDefault="00973C9F" w:rsidP="00973C9F">
      <w:pPr>
        <w:spacing w:line="276" w:lineRule="auto"/>
        <w:ind w:left="426"/>
        <w:rPr>
          <w:rFonts w:cstheme="minorHAnsi"/>
          <w:sz w:val="22"/>
          <w:szCs w:val="22"/>
        </w:rPr>
      </w:pPr>
      <w:r w:rsidRPr="00171AFF">
        <w:rPr>
          <w:rFonts w:cstheme="minorHAnsi"/>
          <w:i/>
          <w:sz w:val="22"/>
          <w:szCs w:val="22"/>
        </w:rPr>
        <w:t xml:space="preserve"> Note: No projects will be 100% funded. (Refer to 6.</w:t>
      </w:r>
      <w:r w:rsidR="00CD2352">
        <w:rPr>
          <w:rFonts w:cstheme="minorHAnsi"/>
          <w:i/>
          <w:sz w:val="22"/>
          <w:szCs w:val="22"/>
        </w:rPr>
        <w:t>8</w:t>
      </w:r>
      <w:r w:rsidRPr="00171AFF">
        <w:rPr>
          <w:rFonts w:cstheme="minorHAnsi"/>
          <w:i/>
          <w:sz w:val="22"/>
          <w:szCs w:val="22"/>
        </w:rPr>
        <w:t xml:space="preserve"> of Guidelines).</w:t>
      </w:r>
    </w:p>
    <w:p w14:paraId="1398FED2" w14:textId="4D284A6F" w:rsidR="00171AFF" w:rsidRPr="00D53117" w:rsidRDefault="00171AFF" w:rsidP="23C22754">
      <w:pPr>
        <w:spacing w:line="276" w:lineRule="auto"/>
        <w:rPr>
          <w:sz w:val="22"/>
          <w:szCs w:val="22"/>
        </w:rPr>
      </w:pPr>
    </w:p>
    <w:p w14:paraId="70081326" w14:textId="6A4C7E5F" w:rsidR="00973C9F" w:rsidRPr="0002328F" w:rsidRDefault="00973C9F" w:rsidP="006175EB">
      <w:pPr>
        <w:pStyle w:val="ListParagraph"/>
        <w:numPr>
          <w:ilvl w:val="0"/>
          <w:numId w:val="9"/>
        </w:numPr>
        <w:spacing w:after="0" w:line="276" w:lineRule="auto"/>
        <w:ind w:left="426"/>
      </w:pPr>
      <w:r w:rsidRPr="23C22754">
        <w:t>(a) Outline your ability to finance the project with match funding: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5944"/>
        <w:gridCol w:w="2640"/>
      </w:tblGrid>
      <w:tr w:rsidR="00973C9F" w:rsidRPr="00E63D0F" w14:paraId="02FA5471" w14:textId="77777777" w:rsidTr="23C22754">
        <w:tc>
          <w:tcPr>
            <w:tcW w:w="5948" w:type="dxa"/>
            <w:shd w:val="clear" w:color="auto" w:fill="D9D9D9" w:themeFill="background1" w:themeFillShade="D9"/>
          </w:tcPr>
          <w:p w14:paraId="00D397BD" w14:textId="77777777" w:rsidR="00973C9F" w:rsidRDefault="00973C9F" w:rsidP="23C22754">
            <w:pPr>
              <w:pStyle w:val="ListParagraph"/>
              <w:ind w:left="0"/>
              <w:rPr>
                <w:rFonts w:asciiTheme="minorHAnsi" w:hAnsiTheme="minorHAnsi" w:cstheme="minorBidi"/>
              </w:rPr>
            </w:pPr>
            <w:bookmarkStart w:id="7" w:name="_Hlk508024537"/>
            <w:r w:rsidRPr="23C22754">
              <w:rPr>
                <w:rFonts w:asciiTheme="minorHAnsi" w:hAnsiTheme="minorHAnsi" w:cstheme="minorBidi"/>
                <w:b/>
                <w:bCs/>
                <w:color w:val="993300"/>
              </w:rPr>
              <w:t>Source of matching funds</w:t>
            </w:r>
          </w:p>
          <w:p w14:paraId="5070D5BF" w14:textId="77777777" w:rsidR="00973C9F" w:rsidRPr="003D2C9B" w:rsidRDefault="00973C9F" w:rsidP="23C22754">
            <w:pPr>
              <w:pStyle w:val="ListParagraph"/>
              <w:ind w:left="0"/>
              <w:rPr>
                <w:rFonts w:asciiTheme="minorHAnsi" w:hAnsiTheme="minorHAnsi" w:cstheme="minorBidi"/>
              </w:rPr>
            </w:pPr>
          </w:p>
        </w:tc>
        <w:tc>
          <w:tcPr>
            <w:tcW w:w="2642" w:type="dxa"/>
            <w:shd w:val="clear" w:color="auto" w:fill="D9D9D9" w:themeFill="background1" w:themeFillShade="D9"/>
          </w:tcPr>
          <w:p w14:paraId="13C4E10C" w14:textId="77777777" w:rsidR="00973C9F" w:rsidRPr="009103B8" w:rsidRDefault="00973C9F" w:rsidP="23C22754">
            <w:pPr>
              <w:pStyle w:val="ListParagraph"/>
              <w:ind w:left="0"/>
              <w:rPr>
                <w:rFonts w:asciiTheme="minorHAnsi" w:hAnsiTheme="minorHAnsi" w:cstheme="minorBidi"/>
              </w:rPr>
            </w:pPr>
          </w:p>
        </w:tc>
      </w:tr>
      <w:tr w:rsidR="00973C9F" w:rsidRPr="00E63D0F" w14:paraId="7E358CF0" w14:textId="77777777" w:rsidTr="23C22754">
        <w:tc>
          <w:tcPr>
            <w:tcW w:w="5948" w:type="dxa"/>
            <w:shd w:val="clear" w:color="auto" w:fill="FFFFFF" w:themeFill="background1"/>
          </w:tcPr>
          <w:p w14:paraId="588626AD" w14:textId="77777777" w:rsidR="00973C9F" w:rsidRDefault="00973C9F" w:rsidP="23C22754">
            <w:pPr>
              <w:pStyle w:val="ListParagraph"/>
              <w:ind w:left="0"/>
              <w:rPr>
                <w:rFonts w:asciiTheme="minorHAnsi" w:hAnsiTheme="minorHAnsi" w:cstheme="minorBidi"/>
              </w:rPr>
            </w:pPr>
            <w:r w:rsidRPr="23C22754">
              <w:rPr>
                <w:rFonts w:asciiTheme="minorHAnsi" w:hAnsiTheme="minorHAnsi" w:cstheme="minorBidi"/>
              </w:rPr>
              <w:t>Voluntary labour *</w:t>
            </w:r>
          </w:p>
          <w:p w14:paraId="2D869A76" w14:textId="77777777" w:rsidR="00973C9F" w:rsidRPr="009103B8" w:rsidRDefault="00973C9F" w:rsidP="23C22754">
            <w:pPr>
              <w:pStyle w:val="ListParagraph"/>
              <w:ind w:left="0"/>
              <w:rPr>
                <w:rFonts w:asciiTheme="minorHAnsi" w:hAnsiTheme="minorHAnsi" w:cstheme="minorBidi"/>
              </w:rPr>
            </w:pPr>
          </w:p>
        </w:tc>
        <w:tc>
          <w:tcPr>
            <w:tcW w:w="2642" w:type="dxa"/>
          </w:tcPr>
          <w:p w14:paraId="1FE062A8" w14:textId="77777777" w:rsidR="00973C9F" w:rsidRPr="009103B8" w:rsidRDefault="00973C9F" w:rsidP="23C22754">
            <w:pPr>
              <w:pStyle w:val="ListParagraph"/>
              <w:ind w:left="0"/>
              <w:rPr>
                <w:rFonts w:asciiTheme="minorHAnsi" w:hAnsiTheme="minorHAnsi" w:cstheme="minorBidi"/>
              </w:rPr>
            </w:pPr>
            <w:r w:rsidRPr="23C22754">
              <w:rPr>
                <w:rFonts w:asciiTheme="minorHAnsi" w:hAnsiTheme="minorHAnsi" w:cstheme="minorBidi"/>
                <w:b/>
                <w:bCs/>
              </w:rPr>
              <w:t>€</w:t>
            </w:r>
          </w:p>
        </w:tc>
      </w:tr>
      <w:tr w:rsidR="00973C9F" w:rsidRPr="00E63D0F" w14:paraId="4E16959A" w14:textId="77777777" w:rsidTr="23C22754">
        <w:tc>
          <w:tcPr>
            <w:tcW w:w="5948" w:type="dxa"/>
            <w:shd w:val="clear" w:color="auto" w:fill="FFFFFF" w:themeFill="background1"/>
          </w:tcPr>
          <w:p w14:paraId="676CBF15" w14:textId="77777777" w:rsidR="00973C9F" w:rsidRDefault="00973C9F" w:rsidP="23C22754">
            <w:pPr>
              <w:pStyle w:val="ListParagraph"/>
              <w:ind w:left="0"/>
              <w:rPr>
                <w:rFonts w:asciiTheme="minorHAnsi" w:hAnsiTheme="minorHAnsi" w:cstheme="minorBidi"/>
              </w:rPr>
            </w:pPr>
            <w:r w:rsidRPr="23C22754">
              <w:rPr>
                <w:rFonts w:asciiTheme="minorHAnsi" w:hAnsiTheme="minorHAnsi" w:cstheme="minorBidi"/>
              </w:rPr>
              <w:t>Cash contribution</w:t>
            </w:r>
          </w:p>
          <w:p w14:paraId="51EB780C" w14:textId="77777777" w:rsidR="00973C9F" w:rsidRPr="009103B8" w:rsidRDefault="00973C9F" w:rsidP="23C22754">
            <w:pPr>
              <w:pStyle w:val="ListParagraph"/>
              <w:ind w:left="0"/>
              <w:rPr>
                <w:rFonts w:asciiTheme="minorHAnsi" w:hAnsiTheme="minorHAnsi" w:cstheme="minorBidi"/>
              </w:rPr>
            </w:pPr>
          </w:p>
        </w:tc>
        <w:tc>
          <w:tcPr>
            <w:tcW w:w="2642" w:type="dxa"/>
          </w:tcPr>
          <w:p w14:paraId="51694205" w14:textId="77777777" w:rsidR="00973C9F" w:rsidRPr="009103B8" w:rsidRDefault="00973C9F" w:rsidP="23C22754">
            <w:pPr>
              <w:pStyle w:val="ListParagraph"/>
              <w:ind w:left="0"/>
              <w:rPr>
                <w:rFonts w:asciiTheme="minorHAnsi" w:hAnsiTheme="minorHAnsi" w:cstheme="minorBidi"/>
              </w:rPr>
            </w:pPr>
            <w:r w:rsidRPr="23C22754">
              <w:rPr>
                <w:rFonts w:asciiTheme="minorHAnsi" w:hAnsiTheme="minorHAnsi" w:cstheme="minorBidi"/>
                <w:b/>
                <w:bCs/>
              </w:rPr>
              <w:t>€</w:t>
            </w:r>
          </w:p>
        </w:tc>
      </w:tr>
      <w:tr w:rsidR="00973C9F" w:rsidRPr="00E63D0F" w14:paraId="2B815299" w14:textId="77777777" w:rsidTr="23C22754">
        <w:tc>
          <w:tcPr>
            <w:tcW w:w="5948" w:type="dxa"/>
            <w:shd w:val="clear" w:color="auto" w:fill="FFFFFF" w:themeFill="background1"/>
          </w:tcPr>
          <w:p w14:paraId="53762257" w14:textId="77777777" w:rsidR="00973C9F" w:rsidRPr="009103B8" w:rsidRDefault="00973C9F" w:rsidP="23C22754">
            <w:pPr>
              <w:pStyle w:val="ListParagraph"/>
              <w:ind w:left="0"/>
              <w:rPr>
                <w:rFonts w:asciiTheme="minorHAnsi" w:hAnsiTheme="minorHAnsi" w:cstheme="minorBidi"/>
              </w:rPr>
            </w:pPr>
            <w:r w:rsidRPr="23C22754">
              <w:rPr>
                <w:rFonts w:asciiTheme="minorHAnsi" w:hAnsiTheme="minorHAnsi" w:cstheme="minorBidi"/>
              </w:rPr>
              <w:t>Bank or credit union loan</w:t>
            </w:r>
          </w:p>
          <w:p w14:paraId="761044EF" w14:textId="77777777" w:rsidR="00973C9F" w:rsidRPr="009103B8" w:rsidRDefault="00973C9F" w:rsidP="23C22754">
            <w:pPr>
              <w:pStyle w:val="ListParagraph"/>
              <w:ind w:left="0"/>
              <w:rPr>
                <w:rFonts w:asciiTheme="minorHAnsi" w:hAnsiTheme="minorHAnsi" w:cstheme="minorBidi"/>
              </w:rPr>
            </w:pPr>
          </w:p>
        </w:tc>
        <w:tc>
          <w:tcPr>
            <w:tcW w:w="2642" w:type="dxa"/>
          </w:tcPr>
          <w:p w14:paraId="69318327" w14:textId="77777777" w:rsidR="00973C9F" w:rsidRPr="009103B8" w:rsidRDefault="00973C9F" w:rsidP="23C22754">
            <w:pPr>
              <w:pStyle w:val="ListParagraph"/>
              <w:ind w:left="0"/>
              <w:rPr>
                <w:rFonts w:asciiTheme="minorHAnsi" w:hAnsiTheme="minorHAnsi" w:cstheme="minorBidi"/>
              </w:rPr>
            </w:pPr>
            <w:r w:rsidRPr="23C22754">
              <w:rPr>
                <w:rFonts w:asciiTheme="minorHAnsi" w:hAnsiTheme="minorHAnsi" w:cstheme="minorBidi"/>
                <w:b/>
                <w:bCs/>
              </w:rPr>
              <w:t>€</w:t>
            </w:r>
          </w:p>
        </w:tc>
      </w:tr>
      <w:tr w:rsidR="00973C9F" w:rsidRPr="00E63D0F" w14:paraId="4AEC6690" w14:textId="77777777" w:rsidTr="23C22754">
        <w:tc>
          <w:tcPr>
            <w:tcW w:w="5948" w:type="dxa"/>
            <w:shd w:val="clear" w:color="auto" w:fill="FFFFFF" w:themeFill="background1"/>
          </w:tcPr>
          <w:p w14:paraId="1B4A92D9" w14:textId="77777777" w:rsidR="00973C9F" w:rsidRPr="00A22124" w:rsidRDefault="00973C9F" w:rsidP="23C22754">
            <w:pPr>
              <w:pStyle w:val="ListParagraph"/>
              <w:ind w:left="0"/>
              <w:rPr>
                <w:rFonts w:asciiTheme="minorHAnsi" w:hAnsiTheme="minorHAnsi" w:cstheme="minorBidi"/>
              </w:rPr>
            </w:pPr>
            <w:r w:rsidRPr="23C22754">
              <w:rPr>
                <w:rFonts w:asciiTheme="minorHAnsi" w:hAnsiTheme="minorHAnsi" w:cstheme="minorBidi"/>
              </w:rPr>
              <w:t>Other public grants</w:t>
            </w:r>
          </w:p>
          <w:p w14:paraId="16F04B74" w14:textId="77777777" w:rsidR="00973C9F" w:rsidRPr="00A22124" w:rsidRDefault="00973C9F" w:rsidP="23C22754">
            <w:pPr>
              <w:pStyle w:val="ListParagraph"/>
              <w:ind w:left="0"/>
              <w:rPr>
                <w:rFonts w:asciiTheme="minorHAnsi" w:hAnsiTheme="minorHAnsi" w:cstheme="minorBidi"/>
              </w:rPr>
            </w:pPr>
          </w:p>
        </w:tc>
        <w:tc>
          <w:tcPr>
            <w:tcW w:w="2642" w:type="dxa"/>
          </w:tcPr>
          <w:p w14:paraId="1B8B5299" w14:textId="77777777" w:rsidR="00973C9F" w:rsidRPr="009103B8" w:rsidRDefault="00973C9F" w:rsidP="23C22754">
            <w:pPr>
              <w:pStyle w:val="ListParagraph"/>
              <w:ind w:left="0"/>
              <w:rPr>
                <w:rFonts w:asciiTheme="minorHAnsi" w:hAnsiTheme="minorHAnsi" w:cstheme="minorBidi"/>
              </w:rPr>
            </w:pPr>
            <w:r w:rsidRPr="23C22754">
              <w:rPr>
                <w:rFonts w:asciiTheme="minorHAnsi" w:hAnsiTheme="minorHAnsi" w:cstheme="minorBidi"/>
                <w:b/>
                <w:bCs/>
              </w:rPr>
              <w:t>€</w:t>
            </w:r>
          </w:p>
        </w:tc>
      </w:tr>
      <w:tr w:rsidR="00973C9F" w:rsidRPr="00E63D0F" w14:paraId="2E1844CE" w14:textId="77777777" w:rsidTr="23C22754">
        <w:tc>
          <w:tcPr>
            <w:tcW w:w="5948" w:type="dxa"/>
            <w:shd w:val="clear" w:color="auto" w:fill="FFFFFF" w:themeFill="background1"/>
          </w:tcPr>
          <w:p w14:paraId="6A2777E1" w14:textId="77777777" w:rsidR="00973C9F" w:rsidRPr="00A22124" w:rsidRDefault="00973C9F" w:rsidP="23C22754">
            <w:pPr>
              <w:pStyle w:val="ListParagraph"/>
              <w:ind w:left="0"/>
              <w:rPr>
                <w:rFonts w:asciiTheme="minorHAnsi" w:hAnsiTheme="minorHAnsi" w:cstheme="minorBidi"/>
              </w:rPr>
            </w:pPr>
            <w:r w:rsidRPr="23C22754">
              <w:rPr>
                <w:rFonts w:asciiTheme="minorHAnsi" w:hAnsiTheme="minorHAnsi" w:cstheme="minorBidi"/>
              </w:rPr>
              <w:t>Other source (please specify)</w:t>
            </w:r>
          </w:p>
          <w:p w14:paraId="072EDD37" w14:textId="77777777" w:rsidR="00973C9F" w:rsidRPr="00A22124" w:rsidRDefault="00973C9F" w:rsidP="23C22754">
            <w:pPr>
              <w:pStyle w:val="ListParagraph"/>
              <w:ind w:left="0"/>
              <w:rPr>
                <w:rFonts w:asciiTheme="minorHAnsi" w:hAnsiTheme="minorHAnsi" w:cstheme="minorBidi"/>
              </w:rPr>
            </w:pPr>
          </w:p>
        </w:tc>
        <w:tc>
          <w:tcPr>
            <w:tcW w:w="2642" w:type="dxa"/>
          </w:tcPr>
          <w:p w14:paraId="2BE93EBB" w14:textId="77777777" w:rsidR="00973C9F" w:rsidRPr="00A324F7" w:rsidRDefault="00973C9F" w:rsidP="23C22754">
            <w:pPr>
              <w:pStyle w:val="ListParagraph"/>
              <w:ind w:left="0"/>
              <w:rPr>
                <w:rFonts w:cstheme="minorBidi"/>
                <w:b/>
                <w:bCs/>
              </w:rPr>
            </w:pPr>
            <w:r w:rsidRPr="23C22754">
              <w:rPr>
                <w:rFonts w:cstheme="minorBidi"/>
                <w:b/>
                <w:bCs/>
              </w:rPr>
              <w:t>€</w:t>
            </w:r>
          </w:p>
        </w:tc>
      </w:tr>
      <w:tr w:rsidR="00973C9F" w:rsidRPr="00E63D0F" w14:paraId="5A82C4DC" w14:textId="77777777" w:rsidTr="23C22754">
        <w:tc>
          <w:tcPr>
            <w:tcW w:w="5948" w:type="dxa"/>
            <w:shd w:val="clear" w:color="auto" w:fill="D9D9D9" w:themeFill="background1" w:themeFillShade="D9"/>
          </w:tcPr>
          <w:p w14:paraId="74146781" w14:textId="77777777" w:rsidR="00973C9F" w:rsidRPr="00585249" w:rsidRDefault="00973C9F" w:rsidP="23C22754">
            <w:pPr>
              <w:pStyle w:val="ListParagraph"/>
              <w:ind w:left="0"/>
              <w:rPr>
                <w:rFonts w:asciiTheme="minorHAnsi" w:hAnsiTheme="minorHAnsi" w:cstheme="minorBidi"/>
                <w:b/>
                <w:bCs/>
                <w:color w:val="833C0B" w:themeColor="accent2" w:themeShade="80"/>
              </w:rPr>
            </w:pPr>
            <w:r w:rsidRPr="23C22754">
              <w:rPr>
                <w:rFonts w:asciiTheme="minorHAnsi" w:hAnsiTheme="minorHAnsi" w:cstheme="minorBidi"/>
                <w:b/>
                <w:bCs/>
                <w:color w:val="993300"/>
              </w:rPr>
              <w:t>Total amount of matching funds</w:t>
            </w:r>
          </w:p>
          <w:p w14:paraId="4DD3A371" w14:textId="77777777" w:rsidR="00973C9F" w:rsidRPr="00A324F7" w:rsidRDefault="00973C9F" w:rsidP="23C22754">
            <w:pPr>
              <w:pStyle w:val="ListParagraph"/>
              <w:ind w:left="0"/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2642" w:type="dxa"/>
            <w:shd w:val="clear" w:color="auto" w:fill="D9D9D9" w:themeFill="background1" w:themeFillShade="D9"/>
          </w:tcPr>
          <w:p w14:paraId="4B320F53" w14:textId="77777777" w:rsidR="00973C9F" w:rsidRPr="00A324F7" w:rsidRDefault="00973C9F" w:rsidP="23C22754">
            <w:pPr>
              <w:pStyle w:val="ListParagraph"/>
              <w:ind w:left="0"/>
              <w:rPr>
                <w:rFonts w:asciiTheme="minorHAnsi" w:hAnsiTheme="minorHAnsi" w:cstheme="minorBidi"/>
                <w:b/>
                <w:bCs/>
              </w:rPr>
            </w:pPr>
            <w:r w:rsidRPr="23C22754">
              <w:rPr>
                <w:rFonts w:asciiTheme="minorHAnsi" w:hAnsiTheme="minorHAnsi" w:cstheme="minorBidi"/>
                <w:b/>
                <w:bCs/>
              </w:rPr>
              <w:t>€</w:t>
            </w:r>
          </w:p>
        </w:tc>
      </w:tr>
    </w:tbl>
    <w:bookmarkEnd w:id="7"/>
    <w:p w14:paraId="5371D26D" w14:textId="4327C357" w:rsidR="0006280B" w:rsidRDefault="00973C9F" w:rsidP="23C22754">
      <w:pPr>
        <w:spacing w:line="276" w:lineRule="auto"/>
        <w:ind w:left="720"/>
        <w:rPr>
          <w:i/>
          <w:iCs/>
          <w:sz w:val="22"/>
          <w:szCs w:val="22"/>
        </w:rPr>
      </w:pPr>
      <w:r w:rsidRPr="23C22754">
        <w:rPr>
          <w:i/>
          <w:iCs/>
          <w:sz w:val="22"/>
          <w:szCs w:val="22"/>
        </w:rPr>
        <w:t>*Voluntary labour may be included as match funding. However, no more than half of match funding should be voluntary labour.</w:t>
      </w:r>
    </w:p>
    <w:p w14:paraId="677DC4EF" w14:textId="77777777" w:rsidR="0006280B" w:rsidRPr="00EB67AB" w:rsidRDefault="0006280B" w:rsidP="23C22754">
      <w:pPr>
        <w:spacing w:line="276" w:lineRule="auto"/>
        <w:ind w:left="720"/>
        <w:rPr>
          <w:i/>
          <w:iCs/>
          <w:sz w:val="22"/>
          <w:szCs w:val="22"/>
        </w:rPr>
      </w:pPr>
    </w:p>
    <w:p w14:paraId="1E65E4D3" w14:textId="77777777" w:rsidR="00973C9F" w:rsidRPr="00EB67AB" w:rsidRDefault="00973C9F" w:rsidP="23C22754">
      <w:pPr>
        <w:spacing w:line="276" w:lineRule="auto"/>
        <w:ind w:firstLine="720"/>
        <w:rPr>
          <w:sz w:val="22"/>
          <w:szCs w:val="22"/>
        </w:rPr>
      </w:pPr>
      <w:r w:rsidRPr="23C22754">
        <w:rPr>
          <w:sz w:val="22"/>
          <w:szCs w:val="22"/>
        </w:rPr>
        <w:t>(b) Summary Table: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5949"/>
        <w:gridCol w:w="2640"/>
      </w:tblGrid>
      <w:tr w:rsidR="00973C9F" w14:paraId="4FC4E554" w14:textId="77777777" w:rsidTr="23C22754">
        <w:tc>
          <w:tcPr>
            <w:tcW w:w="5953" w:type="dxa"/>
            <w:shd w:val="clear" w:color="auto" w:fill="F2F2F2" w:themeFill="background1" w:themeFillShade="F2"/>
          </w:tcPr>
          <w:p w14:paraId="460841DA" w14:textId="0E578E80" w:rsidR="00973C9F" w:rsidRDefault="00973C9F" w:rsidP="23C22754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3C22754">
              <w:rPr>
                <w:rFonts w:asciiTheme="minorHAnsi" w:eastAsiaTheme="minorEastAsia" w:hAnsiTheme="minorHAnsi" w:cstheme="minorBidi"/>
                <w:sz w:val="22"/>
                <w:szCs w:val="22"/>
              </w:rPr>
              <w:t>Total Project Cost (No. 1</w:t>
            </w:r>
            <w:r w:rsidR="5F97A6F1" w:rsidRPr="23C22754">
              <w:rPr>
                <w:rFonts w:asciiTheme="minorHAnsi" w:eastAsiaTheme="minorEastAsia" w:hAnsiTheme="minorHAnsi" w:cstheme="minorBidi"/>
                <w:sz w:val="22"/>
                <w:szCs w:val="22"/>
              </w:rPr>
              <w:t>3</w:t>
            </w:r>
            <w:r w:rsidRPr="23C2275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above)</w:t>
            </w:r>
          </w:p>
        </w:tc>
        <w:tc>
          <w:tcPr>
            <w:tcW w:w="2642" w:type="dxa"/>
          </w:tcPr>
          <w:p w14:paraId="45D321CF" w14:textId="77777777" w:rsidR="00973C9F" w:rsidRDefault="00973C9F" w:rsidP="23C22754">
            <w:pPr>
              <w:spacing w:line="276" w:lineRule="auto"/>
              <w:rPr>
                <w:rFonts w:cstheme="minorBidi"/>
                <w:sz w:val="22"/>
                <w:szCs w:val="22"/>
              </w:rPr>
            </w:pPr>
            <w:r w:rsidRPr="23C2275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€</w:t>
            </w:r>
          </w:p>
        </w:tc>
      </w:tr>
      <w:tr w:rsidR="00973C9F" w14:paraId="1E2230F1" w14:textId="77777777" w:rsidTr="23C22754">
        <w:tc>
          <w:tcPr>
            <w:tcW w:w="5953" w:type="dxa"/>
            <w:shd w:val="clear" w:color="auto" w:fill="F2F2F2" w:themeFill="background1" w:themeFillShade="F2"/>
          </w:tcPr>
          <w:p w14:paraId="4F9EAD45" w14:textId="320BF3AE" w:rsidR="00973C9F" w:rsidRDefault="00973C9F" w:rsidP="23C22754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3C22754">
              <w:rPr>
                <w:rFonts w:asciiTheme="minorHAnsi" w:eastAsiaTheme="minorEastAsia" w:hAnsiTheme="minorHAnsi" w:cstheme="minorBidi"/>
                <w:sz w:val="22"/>
                <w:szCs w:val="22"/>
              </w:rPr>
              <w:t>Subtract Matching Funds (</w:t>
            </w:r>
            <w:r w:rsidR="5F97A6F1" w:rsidRPr="23C2275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No. </w:t>
            </w:r>
            <w:r w:rsidR="237ACFBF" w:rsidRPr="23C22754">
              <w:rPr>
                <w:rFonts w:asciiTheme="minorHAnsi" w:eastAsiaTheme="minorEastAsia" w:hAnsiTheme="minorHAnsi" w:cstheme="minorBidi"/>
                <w:sz w:val="22"/>
                <w:szCs w:val="22"/>
              </w:rPr>
              <w:t>1</w:t>
            </w:r>
            <w:r w:rsidR="5F97A6F1" w:rsidRPr="23C22754">
              <w:rPr>
                <w:rFonts w:asciiTheme="minorHAnsi" w:eastAsiaTheme="minorEastAsia" w:hAnsiTheme="minorHAnsi" w:cstheme="minorBidi"/>
                <w:sz w:val="22"/>
                <w:szCs w:val="22"/>
              </w:rPr>
              <w:t>4</w:t>
            </w:r>
            <w:r w:rsidR="237ACFBF" w:rsidRPr="23C2275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(a) </w:t>
            </w:r>
            <w:r w:rsidRPr="23C22754">
              <w:rPr>
                <w:rFonts w:asciiTheme="minorHAnsi" w:eastAsiaTheme="minorEastAsia" w:hAnsiTheme="minorHAnsi" w:cstheme="minorBidi"/>
                <w:sz w:val="22"/>
                <w:szCs w:val="22"/>
              </w:rPr>
              <w:t>above)</w:t>
            </w:r>
          </w:p>
        </w:tc>
        <w:tc>
          <w:tcPr>
            <w:tcW w:w="2642" w:type="dxa"/>
          </w:tcPr>
          <w:p w14:paraId="1569FD2C" w14:textId="77777777" w:rsidR="00973C9F" w:rsidRDefault="00973C9F" w:rsidP="23C22754">
            <w:pPr>
              <w:spacing w:line="276" w:lineRule="auto"/>
              <w:rPr>
                <w:rFonts w:cstheme="minorBidi"/>
                <w:sz w:val="22"/>
                <w:szCs w:val="22"/>
              </w:rPr>
            </w:pPr>
            <w:r w:rsidRPr="23C2275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€</w:t>
            </w:r>
          </w:p>
        </w:tc>
      </w:tr>
      <w:tr w:rsidR="00973C9F" w14:paraId="5013B860" w14:textId="77777777" w:rsidTr="23C22754">
        <w:tc>
          <w:tcPr>
            <w:tcW w:w="5953" w:type="dxa"/>
            <w:shd w:val="clear" w:color="auto" w:fill="F2F2F2" w:themeFill="background1" w:themeFillShade="F2"/>
          </w:tcPr>
          <w:p w14:paraId="20BC4A9F" w14:textId="77777777" w:rsidR="00973C9F" w:rsidRDefault="00973C9F" w:rsidP="23C22754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3C22754">
              <w:rPr>
                <w:rFonts w:asciiTheme="minorHAnsi" w:eastAsiaTheme="minorEastAsia" w:hAnsiTheme="minorHAnsi" w:cstheme="minorBidi"/>
                <w:sz w:val="22"/>
                <w:szCs w:val="22"/>
              </w:rPr>
              <w:t>Max Grant Amount Sought</w:t>
            </w:r>
          </w:p>
        </w:tc>
        <w:tc>
          <w:tcPr>
            <w:tcW w:w="2642" w:type="dxa"/>
          </w:tcPr>
          <w:p w14:paraId="72876AA9" w14:textId="77777777" w:rsidR="00973C9F" w:rsidRDefault="00973C9F" w:rsidP="23C22754">
            <w:pPr>
              <w:spacing w:line="276" w:lineRule="auto"/>
              <w:rPr>
                <w:rFonts w:cstheme="minorBidi"/>
                <w:sz w:val="22"/>
                <w:szCs w:val="22"/>
              </w:rPr>
            </w:pPr>
            <w:r w:rsidRPr="23C2275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€</w:t>
            </w:r>
          </w:p>
        </w:tc>
      </w:tr>
    </w:tbl>
    <w:p w14:paraId="1F9512C5" w14:textId="3A808B29" w:rsidR="00973C9F" w:rsidRDefault="00973C9F" w:rsidP="23C22754">
      <w:pPr>
        <w:spacing w:line="276" w:lineRule="auto"/>
        <w:rPr>
          <w:sz w:val="22"/>
          <w:szCs w:val="22"/>
        </w:rPr>
      </w:pPr>
    </w:p>
    <w:p w14:paraId="70677C9B" w14:textId="4D2448E8" w:rsidR="006420B9" w:rsidRDefault="006420B9" w:rsidP="23C22754">
      <w:pPr>
        <w:spacing w:line="276" w:lineRule="auto"/>
        <w:rPr>
          <w:sz w:val="22"/>
          <w:szCs w:val="22"/>
        </w:rPr>
      </w:pPr>
    </w:p>
    <w:p w14:paraId="040DDD34" w14:textId="77777777" w:rsidR="006420B9" w:rsidRDefault="006420B9" w:rsidP="23C22754">
      <w:pPr>
        <w:spacing w:line="276" w:lineRule="auto"/>
        <w:rPr>
          <w:sz w:val="22"/>
          <w:szCs w:val="22"/>
        </w:rPr>
      </w:pPr>
    </w:p>
    <w:p w14:paraId="2F00921C" w14:textId="77777777" w:rsidR="00717CF0" w:rsidRDefault="00717CF0" w:rsidP="23C22754">
      <w:pPr>
        <w:spacing w:line="276" w:lineRule="auto"/>
        <w:rPr>
          <w:sz w:val="22"/>
          <w:szCs w:val="22"/>
        </w:rPr>
      </w:pPr>
    </w:p>
    <w:p w14:paraId="34FDC584" w14:textId="5CF473BE" w:rsidR="00973C9F" w:rsidRPr="002562ED" w:rsidRDefault="00A732C4" w:rsidP="006175EB">
      <w:pPr>
        <w:pStyle w:val="ListParagraph"/>
        <w:numPr>
          <w:ilvl w:val="0"/>
          <w:numId w:val="9"/>
        </w:numPr>
        <w:spacing w:line="276" w:lineRule="auto"/>
        <w:ind w:left="284" w:firstLine="0"/>
      </w:pPr>
      <w:r w:rsidRPr="23C22754">
        <w:lastRenderedPageBreak/>
        <w:t>For projects requiring insurance p</w:t>
      </w:r>
      <w:r w:rsidR="00973C9F" w:rsidRPr="23C22754">
        <w:t>lease provide details of your groups insurance policy and attach a copy</w:t>
      </w:r>
      <w:r w:rsidR="00EA714B" w:rsidRPr="23C22754">
        <w:t>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363"/>
      </w:tblGrid>
      <w:tr w:rsidR="00973C9F" w:rsidRPr="008C70FD" w14:paraId="3D5A75E7" w14:textId="77777777" w:rsidTr="23C22754">
        <w:tc>
          <w:tcPr>
            <w:tcW w:w="8363" w:type="dxa"/>
            <w:tcBorders>
              <w:bottom w:val="single" w:sz="4" w:space="0" w:color="auto"/>
            </w:tcBorders>
          </w:tcPr>
          <w:p w14:paraId="068F2A67" w14:textId="77777777" w:rsidR="00973C9F" w:rsidRPr="008C70FD" w:rsidRDefault="00973C9F" w:rsidP="23C22754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45FDD4C8" w14:textId="77777777" w:rsidR="00717CF0" w:rsidRPr="00717CF0" w:rsidRDefault="00717CF0" w:rsidP="23C22754">
      <w:pPr>
        <w:ind w:left="349"/>
        <w:rPr>
          <w:sz w:val="22"/>
          <w:szCs w:val="22"/>
        </w:rPr>
      </w:pPr>
    </w:p>
    <w:p w14:paraId="402DE018" w14:textId="77777777" w:rsidR="00B206F5" w:rsidRDefault="00B206F5" w:rsidP="00A81041">
      <w:pPr>
        <w:pStyle w:val="ListParagraph"/>
        <w:spacing w:after="0"/>
        <w:ind w:left="709"/>
      </w:pPr>
    </w:p>
    <w:p w14:paraId="187B493F" w14:textId="02603715" w:rsidR="00973C9F" w:rsidRPr="00171AFF" w:rsidRDefault="00973C9F" w:rsidP="006175EB">
      <w:pPr>
        <w:pStyle w:val="ListParagraph"/>
        <w:numPr>
          <w:ilvl w:val="0"/>
          <w:numId w:val="9"/>
        </w:numPr>
        <w:spacing w:after="0"/>
        <w:ind w:left="709"/>
      </w:pPr>
      <w:r w:rsidRPr="23C22754">
        <w:t>Have you contacted yo</w:t>
      </w:r>
      <w:r w:rsidR="00BF77E9" w:rsidRPr="23C22754">
        <w:t>ur local Community Water Officer</w:t>
      </w:r>
      <w:r w:rsidRPr="23C22754">
        <w:t xml:space="preserve">? </w:t>
      </w:r>
    </w:p>
    <w:p w14:paraId="4FC38BA7" w14:textId="7BB6BC9A" w:rsidR="006F35D6" w:rsidRDefault="00BF77E9" w:rsidP="23C22754">
      <w:pPr>
        <w:rPr>
          <w:i/>
          <w:iCs/>
          <w:sz w:val="22"/>
          <w:szCs w:val="22"/>
        </w:rPr>
      </w:pPr>
      <w:r w:rsidRPr="23C22754">
        <w:rPr>
          <w:i/>
          <w:iCs/>
          <w:sz w:val="22"/>
          <w:szCs w:val="22"/>
        </w:rPr>
        <w:t xml:space="preserve">        </w:t>
      </w:r>
      <w:r w:rsidR="00973C9F" w:rsidRPr="23C22754">
        <w:rPr>
          <w:i/>
          <w:iCs/>
          <w:sz w:val="22"/>
          <w:szCs w:val="22"/>
        </w:rPr>
        <w:t>(</w:t>
      </w:r>
      <w:r w:rsidR="00512FF4" w:rsidRPr="23C22754">
        <w:rPr>
          <w:i/>
          <w:iCs/>
          <w:sz w:val="22"/>
          <w:szCs w:val="22"/>
        </w:rPr>
        <w:t>You must</w:t>
      </w:r>
      <w:r w:rsidRPr="23C22754">
        <w:rPr>
          <w:i/>
          <w:iCs/>
          <w:sz w:val="22"/>
          <w:szCs w:val="22"/>
        </w:rPr>
        <w:t xml:space="preserve"> consult with </w:t>
      </w:r>
      <w:r w:rsidR="00512FF4" w:rsidRPr="23C22754">
        <w:rPr>
          <w:i/>
          <w:iCs/>
          <w:sz w:val="22"/>
          <w:szCs w:val="22"/>
        </w:rPr>
        <w:t>your</w:t>
      </w:r>
      <w:r w:rsidRPr="23C22754">
        <w:rPr>
          <w:i/>
          <w:iCs/>
          <w:sz w:val="22"/>
          <w:szCs w:val="22"/>
        </w:rPr>
        <w:t xml:space="preserve"> CWO</w:t>
      </w:r>
      <w:r w:rsidR="00586DE6">
        <w:rPr>
          <w:i/>
          <w:iCs/>
          <w:sz w:val="22"/>
          <w:szCs w:val="22"/>
        </w:rPr>
        <w:t xml:space="preserve"> </w:t>
      </w:r>
      <w:r w:rsidR="000139F8">
        <w:rPr>
          <w:i/>
          <w:iCs/>
          <w:sz w:val="22"/>
          <w:szCs w:val="22"/>
        </w:rPr>
        <w:t xml:space="preserve">before </w:t>
      </w:r>
      <w:proofErr w:type="gramStart"/>
      <w:r w:rsidR="000139F8">
        <w:rPr>
          <w:i/>
          <w:iCs/>
          <w:sz w:val="22"/>
          <w:szCs w:val="22"/>
        </w:rPr>
        <w:t>submitting an application</w:t>
      </w:r>
      <w:proofErr w:type="gramEnd"/>
      <w:r w:rsidR="00586DE6">
        <w:rPr>
          <w:i/>
          <w:iCs/>
          <w:sz w:val="22"/>
          <w:szCs w:val="22"/>
        </w:rPr>
        <w:t>–</w:t>
      </w:r>
      <w:r w:rsidR="000139F8">
        <w:rPr>
          <w:i/>
          <w:iCs/>
          <w:sz w:val="22"/>
          <w:szCs w:val="22"/>
        </w:rPr>
        <w:t xml:space="preserve"> </w:t>
      </w:r>
      <w:r w:rsidR="00586DE6">
        <w:rPr>
          <w:i/>
          <w:iCs/>
          <w:sz w:val="22"/>
          <w:szCs w:val="22"/>
        </w:rPr>
        <w:t xml:space="preserve">see </w:t>
      </w:r>
      <w:r w:rsidR="000F561C">
        <w:rPr>
          <w:i/>
          <w:iCs/>
          <w:sz w:val="22"/>
          <w:szCs w:val="22"/>
        </w:rPr>
        <w:t>page 11 of the Guide</w:t>
      </w:r>
      <w:r w:rsidR="005575A7">
        <w:rPr>
          <w:i/>
          <w:iCs/>
          <w:sz w:val="22"/>
          <w:szCs w:val="22"/>
        </w:rPr>
        <w:t>l</w:t>
      </w:r>
      <w:r w:rsidR="000F561C">
        <w:rPr>
          <w:i/>
          <w:iCs/>
          <w:sz w:val="22"/>
          <w:szCs w:val="22"/>
        </w:rPr>
        <w:t>ines</w:t>
      </w:r>
      <w:r w:rsidR="000139F8">
        <w:rPr>
          <w:i/>
          <w:iCs/>
          <w:sz w:val="22"/>
          <w:szCs w:val="22"/>
        </w:rPr>
        <w:t xml:space="preserve"> for contact details</w:t>
      </w:r>
      <w:r w:rsidR="000F561C">
        <w:rPr>
          <w:i/>
          <w:iCs/>
          <w:sz w:val="22"/>
          <w:szCs w:val="22"/>
        </w:rPr>
        <w:t>)</w:t>
      </w:r>
    </w:p>
    <w:p w14:paraId="7B3BD7AB" w14:textId="77777777" w:rsidR="000476E1" w:rsidRPr="004613E3" w:rsidRDefault="000476E1" w:rsidP="23C22754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1984"/>
        <w:gridCol w:w="2069"/>
      </w:tblGrid>
      <w:tr w:rsidR="00586DE6" w14:paraId="45D0F8F3" w14:textId="77777777" w:rsidTr="005575A7">
        <w:tc>
          <w:tcPr>
            <w:tcW w:w="4957" w:type="dxa"/>
          </w:tcPr>
          <w:p w14:paraId="1E9732C8" w14:textId="5D94B053" w:rsidR="00586DE6" w:rsidRDefault="00586DE6" w:rsidP="23C227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Insert name of your local Community Water Officer</w:t>
            </w:r>
          </w:p>
        </w:tc>
        <w:tc>
          <w:tcPr>
            <w:tcW w:w="4053" w:type="dxa"/>
            <w:gridSpan w:val="2"/>
          </w:tcPr>
          <w:p w14:paraId="0C34B872" w14:textId="77777777" w:rsidR="00586DE6" w:rsidRDefault="00586DE6" w:rsidP="00586DE6">
            <w:pPr>
              <w:rPr>
                <w:sz w:val="22"/>
                <w:szCs w:val="22"/>
              </w:rPr>
            </w:pPr>
          </w:p>
          <w:p w14:paraId="4100F80A" w14:textId="77777777" w:rsidR="0037555B" w:rsidRDefault="0037555B" w:rsidP="00586DE6">
            <w:pPr>
              <w:rPr>
                <w:sz w:val="22"/>
                <w:szCs w:val="22"/>
              </w:rPr>
            </w:pPr>
          </w:p>
          <w:p w14:paraId="2983F168" w14:textId="0E487171" w:rsidR="00586DE6" w:rsidRDefault="00586DE6" w:rsidP="00586DE6">
            <w:pPr>
              <w:rPr>
                <w:sz w:val="22"/>
                <w:szCs w:val="22"/>
              </w:rPr>
            </w:pPr>
          </w:p>
        </w:tc>
      </w:tr>
      <w:tr w:rsidR="00586DE6" w14:paraId="1C97BD4A" w14:textId="77777777" w:rsidTr="005575A7">
        <w:tc>
          <w:tcPr>
            <w:tcW w:w="4957" w:type="dxa"/>
          </w:tcPr>
          <w:p w14:paraId="3144EC70" w14:textId="77777777" w:rsidR="005575A7" w:rsidRDefault="00586DE6" w:rsidP="23C227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Confirm </w:t>
            </w:r>
            <w:r w:rsidR="0037555B">
              <w:rPr>
                <w:sz w:val="22"/>
                <w:szCs w:val="22"/>
              </w:rPr>
              <w:t>that</w:t>
            </w:r>
            <w:r>
              <w:rPr>
                <w:sz w:val="22"/>
                <w:szCs w:val="22"/>
              </w:rPr>
              <w:t xml:space="preserve"> you have contacted your CWO</w:t>
            </w:r>
            <w:r w:rsidR="0037555B">
              <w:rPr>
                <w:sz w:val="22"/>
                <w:szCs w:val="22"/>
              </w:rPr>
              <w:t xml:space="preserve"> </w:t>
            </w:r>
          </w:p>
          <w:p w14:paraId="4696366C" w14:textId="65560D31" w:rsidR="00586DE6" w:rsidRDefault="0037555B" w:rsidP="23C227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(please circle)</w:t>
            </w:r>
          </w:p>
          <w:p w14:paraId="21D2196E" w14:textId="16048605" w:rsidR="00586DE6" w:rsidRDefault="00586DE6" w:rsidP="23C2275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E8C21F2" w14:textId="77777777" w:rsidR="005575A7" w:rsidRDefault="005575A7" w:rsidP="002C387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AEC7FAC" w14:textId="65184140" w:rsidR="00586DE6" w:rsidRPr="002C3879" w:rsidRDefault="0037555B" w:rsidP="002C3879">
            <w:pPr>
              <w:jc w:val="center"/>
              <w:rPr>
                <w:b/>
                <w:bCs/>
                <w:sz w:val="22"/>
                <w:szCs w:val="22"/>
              </w:rPr>
            </w:pPr>
            <w:r w:rsidRPr="002C3879">
              <w:rPr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2069" w:type="dxa"/>
          </w:tcPr>
          <w:p w14:paraId="28B1AD68" w14:textId="77777777" w:rsidR="005575A7" w:rsidRDefault="005575A7" w:rsidP="0037555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4264E55" w14:textId="10FF2EC3" w:rsidR="00586DE6" w:rsidRDefault="0037555B" w:rsidP="0037555B">
            <w:pPr>
              <w:jc w:val="center"/>
              <w:rPr>
                <w:sz w:val="22"/>
                <w:szCs w:val="22"/>
              </w:rPr>
            </w:pPr>
            <w:r w:rsidRPr="002C3879">
              <w:rPr>
                <w:b/>
                <w:bCs/>
                <w:sz w:val="22"/>
                <w:szCs w:val="22"/>
              </w:rPr>
              <w:t>No</w:t>
            </w:r>
          </w:p>
        </w:tc>
      </w:tr>
    </w:tbl>
    <w:p w14:paraId="0E5209C2" w14:textId="77777777" w:rsidR="009C1DC4" w:rsidRDefault="009C1DC4" w:rsidP="23C22754">
      <w:pPr>
        <w:rPr>
          <w:sz w:val="22"/>
          <w:szCs w:val="22"/>
        </w:rPr>
      </w:pPr>
    </w:p>
    <w:p w14:paraId="319330DC" w14:textId="77777777" w:rsidR="009C1DC4" w:rsidRDefault="009C1DC4" w:rsidP="23C22754">
      <w:pPr>
        <w:rPr>
          <w:sz w:val="22"/>
          <w:szCs w:val="22"/>
        </w:rPr>
      </w:pPr>
    </w:p>
    <w:p w14:paraId="3E6AF0E8" w14:textId="7C4D03AE" w:rsidR="004613E3" w:rsidRPr="004613E3" w:rsidRDefault="004613E3" w:rsidP="23C22754">
      <w:pPr>
        <w:rPr>
          <w:sz w:val="22"/>
          <w:szCs w:val="22"/>
        </w:rPr>
      </w:pPr>
      <w:r w:rsidRPr="004613E3">
        <w:rPr>
          <w:sz w:val="22"/>
          <w:szCs w:val="22"/>
        </w:rPr>
        <w:t>Who is your local Community Water Officer?</w:t>
      </w:r>
    </w:p>
    <w:p w14:paraId="4CB5A58A" w14:textId="7ED77F22" w:rsidR="00973C9F" w:rsidRPr="009A095A" w:rsidRDefault="009C1DC4" w:rsidP="23C22754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(S</w:t>
      </w:r>
      <w:r w:rsidR="00BF77E9" w:rsidRPr="23C22754">
        <w:rPr>
          <w:i/>
          <w:iCs/>
          <w:sz w:val="22"/>
          <w:szCs w:val="22"/>
        </w:rPr>
        <w:t xml:space="preserve">ee </w:t>
      </w:r>
      <w:r w:rsidR="00973C9F" w:rsidRPr="23C22754">
        <w:rPr>
          <w:i/>
          <w:iCs/>
          <w:sz w:val="22"/>
          <w:szCs w:val="22"/>
        </w:rPr>
        <w:t>page 1</w:t>
      </w:r>
      <w:r w:rsidR="004F6AFC" w:rsidRPr="23C22754">
        <w:rPr>
          <w:i/>
          <w:iCs/>
          <w:sz w:val="22"/>
          <w:szCs w:val="22"/>
        </w:rPr>
        <w:t>1</w:t>
      </w:r>
      <w:r w:rsidR="00973C9F" w:rsidRPr="23C22754">
        <w:rPr>
          <w:i/>
          <w:iCs/>
          <w:sz w:val="22"/>
          <w:szCs w:val="22"/>
        </w:rPr>
        <w:t xml:space="preserve"> of Guidelines</w:t>
      </w:r>
      <w:r w:rsidR="00BF77E9" w:rsidRPr="23C22754">
        <w:rPr>
          <w:i/>
          <w:iCs/>
          <w:sz w:val="22"/>
          <w:szCs w:val="22"/>
        </w:rPr>
        <w:t xml:space="preserve"> for contact details</w:t>
      </w:r>
      <w:r w:rsidR="00973C9F" w:rsidRPr="23C22754">
        <w:rPr>
          <w:i/>
          <w:iCs/>
          <w:sz w:val="22"/>
          <w:szCs w:val="22"/>
        </w:rPr>
        <w:t>)</w:t>
      </w:r>
    </w:p>
    <w:p w14:paraId="6F9C8D0D" w14:textId="77777777" w:rsidR="00973C9F" w:rsidRPr="00171AFF" w:rsidRDefault="00973C9F" w:rsidP="23C22754">
      <w:pPr>
        <w:spacing w:line="276" w:lineRule="auto"/>
        <w:rPr>
          <w:sz w:val="22"/>
          <w:szCs w:val="22"/>
        </w:rPr>
      </w:pPr>
    </w:p>
    <w:tbl>
      <w:tblPr>
        <w:tblStyle w:val="TableGrid"/>
        <w:tblW w:w="8646" w:type="dxa"/>
        <w:tblInd w:w="421" w:type="dxa"/>
        <w:tblLook w:val="04A0" w:firstRow="1" w:lastRow="0" w:firstColumn="1" w:lastColumn="0" w:noHBand="0" w:noVBand="1"/>
      </w:tblPr>
      <w:tblGrid>
        <w:gridCol w:w="8646"/>
      </w:tblGrid>
      <w:tr w:rsidR="00973C9F" w:rsidRPr="00171AFF" w14:paraId="4DD07E09" w14:textId="77777777" w:rsidTr="23C22754">
        <w:tc>
          <w:tcPr>
            <w:tcW w:w="8646" w:type="dxa"/>
          </w:tcPr>
          <w:p w14:paraId="63DC1778" w14:textId="53D7350C" w:rsidR="00973C9F" w:rsidRPr="00171AFF" w:rsidRDefault="00973C9F" w:rsidP="23C22754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IE"/>
              </w:rPr>
            </w:pPr>
            <w:r w:rsidRPr="23C2275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IE"/>
              </w:rPr>
              <w:t>I agree that I have read and understood the Community Water Development Fund Guidelines and Criteria for 20</w:t>
            </w:r>
            <w:r w:rsidR="00512FF4" w:rsidRPr="23C2275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IE"/>
              </w:rPr>
              <w:t>2</w:t>
            </w:r>
            <w:r w:rsidR="00FB0F5D" w:rsidRPr="23C2275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IE"/>
              </w:rPr>
              <w:t>1</w:t>
            </w:r>
            <w:r w:rsidRPr="23C2275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IE"/>
              </w:rPr>
              <w:t xml:space="preserve"> and I declare that all the information given in this form is true and complete to the best of my knowledge. I understand that my personal data used in this form is necessary for processing this grant application.</w:t>
            </w:r>
          </w:p>
          <w:p w14:paraId="0D7D383B" w14:textId="77777777" w:rsidR="00973C9F" w:rsidRPr="00171AFF" w:rsidRDefault="00973C9F" w:rsidP="23C22754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IE"/>
              </w:rPr>
            </w:pPr>
          </w:p>
          <w:p w14:paraId="17E2D68D" w14:textId="77777777" w:rsidR="00973C9F" w:rsidRPr="00171AFF" w:rsidRDefault="00973C9F" w:rsidP="23C22754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IE"/>
              </w:rPr>
            </w:pPr>
            <w:r w:rsidRPr="23C22754">
              <w:rPr>
                <w:rFonts w:asciiTheme="minorHAnsi" w:eastAsiaTheme="minorEastAsia" w:hAnsiTheme="minorHAnsi" w:cstheme="minorBidi"/>
                <w:sz w:val="22"/>
                <w:szCs w:val="22"/>
                <w:lang w:val="en-IE"/>
              </w:rPr>
              <w:t xml:space="preserve">Signature: </w:t>
            </w:r>
            <w:r w:rsidRPr="23C22754">
              <w:rPr>
                <w:rFonts w:asciiTheme="minorHAnsi" w:hAnsiTheme="minorHAnsi" w:cstheme="minorBidi"/>
                <w:sz w:val="22"/>
                <w:szCs w:val="22"/>
              </w:rPr>
              <w:t>_____________________________________________</w:t>
            </w:r>
          </w:p>
          <w:p w14:paraId="744D8BA7" w14:textId="77777777" w:rsidR="00973C9F" w:rsidRPr="00171AFF" w:rsidRDefault="00973C9F" w:rsidP="23C22754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IE"/>
              </w:rPr>
            </w:pPr>
          </w:p>
          <w:p w14:paraId="5DF37ADB" w14:textId="77777777" w:rsidR="00973C9F" w:rsidRPr="00171AFF" w:rsidRDefault="00973C9F" w:rsidP="23C22754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23C22754">
              <w:rPr>
                <w:rFonts w:asciiTheme="minorHAnsi" w:eastAsiaTheme="minorEastAsia" w:hAnsiTheme="minorHAnsi" w:cstheme="minorBidi"/>
                <w:sz w:val="22"/>
                <w:szCs w:val="22"/>
                <w:lang w:val="en-IE"/>
              </w:rPr>
              <w:t xml:space="preserve">Date: </w:t>
            </w:r>
            <w:r w:rsidRPr="23C22754">
              <w:rPr>
                <w:rFonts w:asciiTheme="minorHAnsi" w:hAnsiTheme="minorHAnsi" w:cstheme="minorBidi"/>
                <w:sz w:val="22"/>
                <w:szCs w:val="22"/>
              </w:rPr>
              <w:t>______________________________</w:t>
            </w:r>
          </w:p>
          <w:p w14:paraId="60BD00B1" w14:textId="77777777" w:rsidR="00973C9F" w:rsidRPr="00171AFF" w:rsidRDefault="00973C9F" w:rsidP="23C22754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17C79806" w14:textId="2E080618" w:rsidR="001F279F" w:rsidRPr="0006280B" w:rsidRDefault="00A53AA5" w:rsidP="0006280B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</w:t>
      </w:r>
    </w:p>
    <w:p w14:paraId="3DDA1AE2" w14:textId="7B4E8029" w:rsidR="00171AFF" w:rsidRPr="009A095A" w:rsidRDefault="00973C9F" w:rsidP="23C22754">
      <w:pPr>
        <w:rPr>
          <w:sz w:val="22"/>
          <w:szCs w:val="22"/>
        </w:rPr>
      </w:pPr>
      <w:r w:rsidRPr="23C22754">
        <w:rPr>
          <w:b/>
          <w:bCs/>
          <w:sz w:val="22"/>
          <w:szCs w:val="22"/>
        </w:rPr>
        <w:t>No</w:t>
      </w:r>
      <w:r w:rsidR="00971F3C" w:rsidRPr="23C22754">
        <w:rPr>
          <w:b/>
          <w:bCs/>
          <w:sz w:val="22"/>
          <w:szCs w:val="22"/>
        </w:rPr>
        <w:t xml:space="preserve">te: </w:t>
      </w:r>
      <w:r w:rsidR="00971F3C" w:rsidRPr="23C22754">
        <w:rPr>
          <w:sz w:val="22"/>
          <w:szCs w:val="22"/>
        </w:rPr>
        <w:t>This application form must</w:t>
      </w:r>
      <w:r w:rsidRPr="23C22754">
        <w:rPr>
          <w:sz w:val="22"/>
          <w:szCs w:val="22"/>
        </w:rPr>
        <w:t xml:space="preserve"> be completed in conjunction with the</w:t>
      </w:r>
      <w:r w:rsidR="001F279F" w:rsidRPr="23C22754">
        <w:rPr>
          <w:sz w:val="22"/>
          <w:szCs w:val="22"/>
        </w:rPr>
        <w:t xml:space="preserve"> </w:t>
      </w:r>
      <w:r w:rsidRPr="23C22754">
        <w:rPr>
          <w:sz w:val="22"/>
          <w:szCs w:val="22"/>
        </w:rPr>
        <w:t xml:space="preserve">Community Water </w:t>
      </w:r>
      <w:r w:rsidR="00971F3C" w:rsidRPr="23C22754">
        <w:rPr>
          <w:sz w:val="22"/>
          <w:szCs w:val="22"/>
        </w:rPr>
        <w:t>Development Fund Guidance Notes 20</w:t>
      </w:r>
      <w:r w:rsidR="005207D0" w:rsidRPr="23C22754">
        <w:rPr>
          <w:sz w:val="22"/>
          <w:szCs w:val="22"/>
        </w:rPr>
        <w:t>2</w:t>
      </w:r>
      <w:r w:rsidR="00FB0F5D" w:rsidRPr="23C22754">
        <w:rPr>
          <w:sz w:val="22"/>
          <w:szCs w:val="22"/>
        </w:rPr>
        <w:t>1</w:t>
      </w:r>
      <w:r w:rsidR="004B66C6" w:rsidRPr="23C22754">
        <w:rPr>
          <w:sz w:val="22"/>
          <w:szCs w:val="22"/>
        </w:rPr>
        <w:t xml:space="preserve"> available on</w:t>
      </w:r>
      <w:r w:rsidR="004B66C6" w:rsidRPr="23C22754">
        <w:rPr>
          <w:color w:val="2F5496" w:themeColor="accent1" w:themeShade="BF"/>
          <w:sz w:val="22"/>
          <w:szCs w:val="22"/>
        </w:rPr>
        <w:t xml:space="preserve"> </w:t>
      </w:r>
      <w:hyperlink r:id="rId19">
        <w:r w:rsidR="00BA4267" w:rsidRPr="23C22754">
          <w:rPr>
            <w:rStyle w:val="Hyperlink"/>
            <w:color w:val="2F5496" w:themeColor="accent1" w:themeShade="BF"/>
            <w:sz w:val="22"/>
            <w:szCs w:val="22"/>
          </w:rPr>
          <w:t>www.lawaters.ie</w:t>
        </w:r>
      </w:hyperlink>
      <w:bookmarkStart w:id="8" w:name="_Toc508028133"/>
    </w:p>
    <w:p w14:paraId="631ED5FB" w14:textId="77777777" w:rsidR="004B66C6" w:rsidRDefault="004B66C6" w:rsidP="23C22754">
      <w:pPr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2"/>
      </w:tblGrid>
      <w:tr w:rsidR="004B66C6" w14:paraId="4297D3D1" w14:textId="77777777" w:rsidTr="23C22754">
        <w:tc>
          <w:tcPr>
            <w:tcW w:w="9010" w:type="dxa"/>
            <w:gridSpan w:val="2"/>
          </w:tcPr>
          <w:p w14:paraId="7BB6ED85" w14:textId="77777777" w:rsidR="004B66C6" w:rsidRDefault="004B66C6" w:rsidP="23C22754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  <w:p w14:paraId="3B741A1C" w14:textId="5B57A8AC" w:rsidR="004B66C6" w:rsidRDefault="004B66C6" w:rsidP="23C22754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23C2275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Closing Date Deadlines</w:t>
            </w:r>
          </w:p>
          <w:p w14:paraId="701A78C3" w14:textId="77777777" w:rsidR="004B66C6" w:rsidRDefault="004B66C6" w:rsidP="23C22754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="004B66C6" w14:paraId="55A71242" w14:textId="77777777" w:rsidTr="000005A3">
        <w:tc>
          <w:tcPr>
            <w:tcW w:w="4248" w:type="dxa"/>
            <w:shd w:val="clear" w:color="auto" w:fill="FFFFFF" w:themeFill="background1"/>
          </w:tcPr>
          <w:p w14:paraId="6E4956A6" w14:textId="77777777" w:rsidR="004B66C6" w:rsidRPr="000005A3" w:rsidRDefault="004B66C6" w:rsidP="23C22754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  <w:p w14:paraId="0E8E0B8E" w14:textId="77777777" w:rsidR="004B66C6" w:rsidRPr="000005A3" w:rsidRDefault="004B66C6" w:rsidP="23C22754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  <w:p w14:paraId="7A5DF3C4" w14:textId="77777777" w:rsidR="004B66C6" w:rsidRPr="000005A3" w:rsidRDefault="004B66C6" w:rsidP="23C22754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00005A3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Online Platform </w:t>
            </w:r>
            <w:hyperlink r:id="rId20">
              <w:r w:rsidRPr="000005A3">
                <w:rPr>
                  <w:rStyle w:val="Hyperlink"/>
                  <w:rFonts w:asciiTheme="minorHAnsi" w:eastAsiaTheme="minorEastAsia" w:hAnsiTheme="minorHAnsi" w:cstheme="minorBidi"/>
                  <w:b/>
                  <w:bCs/>
                  <w:color w:val="4472C4" w:themeColor="accent1"/>
                  <w:sz w:val="22"/>
                  <w:szCs w:val="22"/>
                </w:rPr>
                <w:t>www.lawaters.ie</w:t>
              </w:r>
            </w:hyperlink>
          </w:p>
        </w:tc>
        <w:tc>
          <w:tcPr>
            <w:tcW w:w="4762" w:type="dxa"/>
            <w:shd w:val="clear" w:color="auto" w:fill="FFFFFF" w:themeFill="background1"/>
          </w:tcPr>
          <w:p w14:paraId="015D945A" w14:textId="77777777" w:rsidR="004B66C6" w:rsidRPr="000005A3" w:rsidRDefault="004B66C6" w:rsidP="23C22754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  <w:p w14:paraId="7E10F4C4" w14:textId="77777777" w:rsidR="004B66C6" w:rsidRPr="000005A3" w:rsidRDefault="004B66C6" w:rsidP="23C22754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  <w:p w14:paraId="6B8B0C9F" w14:textId="5934CB16" w:rsidR="004B66C6" w:rsidRPr="000005A3" w:rsidRDefault="004B66C6" w:rsidP="23C22754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00005A3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Tuesday, </w:t>
            </w:r>
            <w:r w:rsidR="230BCA19" w:rsidRPr="000005A3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9</w:t>
            </w:r>
            <w:r w:rsidRPr="000005A3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vertAlign w:val="superscript"/>
              </w:rPr>
              <w:t>th</w:t>
            </w:r>
            <w:r w:rsidRPr="000005A3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February 202</w:t>
            </w:r>
            <w:r w:rsidR="230BCA19" w:rsidRPr="000005A3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1</w:t>
            </w:r>
          </w:p>
          <w:p w14:paraId="77A58E3D" w14:textId="3EE2C395" w:rsidR="004B66C6" w:rsidRPr="000005A3" w:rsidRDefault="004B66C6" w:rsidP="23C22754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00005A3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at </w:t>
            </w:r>
            <w:r w:rsidR="009A1A0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12 Noon</w:t>
            </w:r>
          </w:p>
          <w:p w14:paraId="254EA89B" w14:textId="77777777" w:rsidR="004B66C6" w:rsidRPr="000005A3" w:rsidRDefault="004B66C6" w:rsidP="23C22754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</w:tc>
      </w:tr>
    </w:tbl>
    <w:p w14:paraId="37F83D35" w14:textId="1BF3A10A" w:rsidR="00973C9F" w:rsidRPr="004F4170" w:rsidRDefault="004B66C6" w:rsidP="23C22754">
      <w:pPr>
        <w:rPr>
          <w:rFonts w:cstheme="majorBidi"/>
          <w:color w:val="2F5496" w:themeColor="accent1" w:themeShade="BF"/>
          <w:sz w:val="22"/>
          <w:szCs w:val="22"/>
        </w:rPr>
      </w:pPr>
      <w:r w:rsidRPr="23C22754">
        <w:rPr>
          <w:rFonts w:asciiTheme="majorHAnsi" w:eastAsiaTheme="majorEastAsia" w:hAnsiTheme="majorHAnsi" w:cstheme="majorBidi"/>
          <w:color w:val="2F5496" w:themeColor="accent1" w:themeShade="BF"/>
          <w:sz w:val="22"/>
          <w:szCs w:val="22"/>
        </w:rPr>
        <w:br w:type="page"/>
      </w:r>
      <w:r w:rsidR="00973C9F" w:rsidRPr="23C22754">
        <w:rPr>
          <w:rFonts w:asciiTheme="majorHAnsi" w:eastAsiaTheme="majorEastAsia" w:hAnsiTheme="majorHAnsi" w:cstheme="majorBidi"/>
          <w:color w:val="2F5496" w:themeColor="accent1" w:themeShade="BF"/>
          <w:sz w:val="22"/>
          <w:szCs w:val="22"/>
        </w:rPr>
        <w:lastRenderedPageBreak/>
        <w:t>Application Checklist</w:t>
      </w:r>
      <w:bookmarkEnd w:id="8"/>
    </w:p>
    <w:p w14:paraId="4950F451" w14:textId="30197C44" w:rsidR="00973C9F" w:rsidRPr="000C3045" w:rsidRDefault="00973C9F" w:rsidP="23C22754">
      <w:pPr>
        <w:rPr>
          <w:sz w:val="22"/>
          <w:szCs w:val="22"/>
        </w:rPr>
      </w:pPr>
      <w:r w:rsidRPr="23C22754">
        <w:rPr>
          <w:rFonts w:eastAsia="Times"/>
          <w:sz w:val="22"/>
          <w:szCs w:val="22"/>
          <w:lang w:val="en-GB"/>
        </w:rPr>
        <w:t>Your application cannot be processed without the following (please tick):</w:t>
      </w:r>
      <w:r w:rsidRPr="000C3045">
        <w:rPr>
          <w:rFonts w:eastAsia="Times" w:cstheme="minorHAnsi"/>
          <w:lang w:val="en-GB"/>
        </w:rPr>
        <w:tab/>
      </w:r>
      <w:r w:rsidRPr="000C3045">
        <w:rPr>
          <w:rFonts w:eastAsia="Times" w:cstheme="minorHAnsi"/>
          <w:lang w:val="en-GB"/>
        </w:rPr>
        <w:tab/>
      </w:r>
      <w:r w:rsidRPr="000C3045">
        <w:rPr>
          <w:rFonts w:eastAsia="Times" w:cstheme="minorHAnsi"/>
          <w:lang w:val="en-GB"/>
        </w:rPr>
        <w:tab/>
      </w:r>
      <w:r w:rsidRPr="000C3045">
        <w:rPr>
          <w:rFonts w:eastAsia="Times" w:cstheme="minorHAnsi"/>
          <w:lang w:val="en-GB"/>
        </w:rPr>
        <w:tab/>
      </w:r>
      <w:r w:rsidRPr="000C3045">
        <w:rPr>
          <w:rFonts w:eastAsia="Times" w:cstheme="minorHAnsi"/>
          <w:lang w:val="en-GB"/>
        </w:rPr>
        <w:tab/>
      </w:r>
      <w:r w:rsidRPr="000C3045">
        <w:rPr>
          <w:rFonts w:eastAsia="Times" w:cstheme="minorHAnsi"/>
          <w:lang w:val="en-GB"/>
        </w:rPr>
        <w:tab/>
      </w:r>
      <w:r w:rsidRPr="000C3045">
        <w:rPr>
          <w:rFonts w:eastAsia="Times" w:cstheme="minorHAnsi"/>
          <w:lang w:val="en-GB"/>
        </w:rPr>
        <w:tab/>
      </w:r>
      <w:r w:rsidRPr="000C3045">
        <w:rPr>
          <w:rFonts w:eastAsia="Times" w:cstheme="minorHAnsi"/>
          <w:lang w:val="en-GB"/>
        </w:rPr>
        <w:tab/>
      </w:r>
      <w:r w:rsidRPr="000C3045">
        <w:rPr>
          <w:rFonts w:eastAsia="Times" w:cstheme="minorHAnsi"/>
          <w:lang w:val="en-GB"/>
        </w:rPr>
        <w:tab/>
      </w:r>
      <w:r w:rsidRPr="000C3045">
        <w:rPr>
          <w:rFonts w:eastAsia="Times" w:cstheme="minorHAnsi"/>
          <w:lang w:val="en-GB"/>
        </w:rPr>
        <w:tab/>
      </w:r>
      <w:r w:rsidRPr="000C3045">
        <w:rPr>
          <w:rFonts w:eastAsia="Times" w:cstheme="minorHAnsi"/>
          <w:lang w:val="en-GB"/>
        </w:rPr>
        <w:tab/>
      </w:r>
      <w:r w:rsidRPr="000C3045">
        <w:rPr>
          <w:rFonts w:eastAsia="Times" w:cstheme="minorHAnsi"/>
          <w:lang w:val="en-GB"/>
        </w:rPr>
        <w:tab/>
      </w:r>
      <w:r w:rsidRPr="000C3045">
        <w:rPr>
          <w:rFonts w:eastAsia="Times" w:cstheme="minorHAnsi"/>
          <w:lang w:val="en-GB"/>
        </w:rPr>
        <w:tab/>
      </w:r>
      <w:r w:rsidRPr="23C22754">
        <w:rPr>
          <w:rFonts w:eastAsia="Times"/>
          <w:sz w:val="22"/>
          <w:szCs w:val="22"/>
          <w:lang w:val="en-GB"/>
        </w:rPr>
        <w:t xml:space="preserve">                    </w:t>
      </w:r>
      <w:proofErr w:type="gramStart"/>
      <w:r w:rsidRPr="23C22754">
        <w:rPr>
          <w:rFonts w:eastAsia="Times"/>
          <w:sz w:val="22"/>
          <w:szCs w:val="22"/>
          <w:lang w:val="en-GB"/>
        </w:rPr>
        <w:t xml:space="preserve">   </w:t>
      </w:r>
      <w:r w:rsidRPr="23C22754">
        <w:rPr>
          <w:sz w:val="22"/>
          <w:szCs w:val="22"/>
        </w:rPr>
        <w:t>(</w:t>
      </w:r>
      <w:proofErr w:type="gramEnd"/>
      <w:r w:rsidR="00666F46" w:rsidRPr="23C22754">
        <w:rPr>
          <w:sz w:val="22"/>
          <w:szCs w:val="22"/>
        </w:rPr>
        <w:t>x</w:t>
      </w:r>
      <w:r w:rsidRPr="23C22754">
        <w:rPr>
          <w:sz w:val="22"/>
          <w:szCs w:val="2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8"/>
        <w:gridCol w:w="1082"/>
      </w:tblGrid>
      <w:tr w:rsidR="00973C9F" w:rsidRPr="000C3045" w14:paraId="5D21B0AD" w14:textId="77777777" w:rsidTr="23C22754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9AE01" w14:textId="77777777" w:rsidR="00973C9F" w:rsidRPr="000C3045" w:rsidRDefault="00973C9F" w:rsidP="00EE6ACF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C304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Copy of groups recent bank statement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2965" w14:textId="77777777" w:rsidR="00973C9F" w:rsidRPr="000C3045" w:rsidRDefault="00973C9F" w:rsidP="23C22754">
            <w:pPr>
              <w:spacing w:after="200" w:line="276" w:lineRule="auto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</w:tr>
      <w:tr w:rsidR="00973C9F" w:rsidRPr="000C3045" w14:paraId="7CC49F20" w14:textId="77777777" w:rsidTr="23C22754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C465" w14:textId="77777777" w:rsidR="00973C9F" w:rsidRPr="000C3045" w:rsidRDefault="00973C9F" w:rsidP="00EE6ACF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C304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Copy of groups Constitution or Minutes of most recent meeting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57F2" w14:textId="77777777" w:rsidR="00973C9F" w:rsidRPr="000C3045" w:rsidRDefault="00973C9F" w:rsidP="23C22754">
            <w:pPr>
              <w:spacing w:after="200" w:line="276" w:lineRule="auto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</w:tr>
      <w:tr w:rsidR="00973C9F" w:rsidRPr="000C3045" w14:paraId="617B7A06" w14:textId="77777777" w:rsidTr="23C22754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98204" w14:textId="77777777" w:rsidR="00973C9F" w:rsidRPr="000C3045" w:rsidRDefault="00973C9F" w:rsidP="00EE6ACF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C304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Evidence of match funding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A2CD" w14:textId="77777777" w:rsidR="00973C9F" w:rsidRPr="000C3045" w:rsidRDefault="00973C9F" w:rsidP="23C22754">
            <w:pPr>
              <w:spacing w:after="200" w:line="276" w:lineRule="auto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</w:tr>
      <w:tr w:rsidR="00973C9F" w:rsidRPr="000C3045" w14:paraId="0BB22E46" w14:textId="77777777" w:rsidTr="23C22754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51311" w14:textId="77777777" w:rsidR="00973C9F" w:rsidRPr="000C3045" w:rsidRDefault="00973C9F" w:rsidP="00EE6ACF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C304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Have you contacted your Community Water Officer?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59AE" w14:textId="77777777" w:rsidR="00973C9F" w:rsidRPr="000C3045" w:rsidRDefault="00973C9F" w:rsidP="23C22754">
            <w:pPr>
              <w:spacing w:after="200" w:line="276" w:lineRule="auto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</w:tr>
    </w:tbl>
    <w:p w14:paraId="41151CAC" w14:textId="77777777" w:rsidR="00DD6A75" w:rsidRDefault="00973C9F" w:rsidP="23C22754">
      <w:pPr>
        <w:jc w:val="both"/>
        <w:rPr>
          <w:rFonts w:eastAsia="Times"/>
          <w:sz w:val="22"/>
          <w:szCs w:val="22"/>
          <w:lang w:val="en-GB"/>
        </w:rPr>
      </w:pPr>
      <w:r>
        <w:br/>
      </w:r>
      <w:r w:rsidRPr="23C22754">
        <w:rPr>
          <w:rFonts w:eastAsia="Times"/>
          <w:b/>
          <w:bCs/>
          <w:sz w:val="22"/>
          <w:szCs w:val="22"/>
          <w:lang w:val="en-GB"/>
        </w:rPr>
        <w:t xml:space="preserve">Project specific information: </w:t>
      </w:r>
      <w:r w:rsidRPr="23C22754">
        <w:rPr>
          <w:rFonts w:eastAsia="Times"/>
          <w:sz w:val="22"/>
          <w:szCs w:val="22"/>
          <w:lang w:val="en-GB"/>
        </w:rPr>
        <w:t>Please enclose the following items as appropriate</w:t>
      </w:r>
      <w:r w:rsidRPr="23C22754">
        <w:rPr>
          <w:rFonts w:eastAsia="Times"/>
          <w:i/>
          <w:iCs/>
          <w:sz w:val="22"/>
          <w:szCs w:val="22"/>
          <w:lang w:val="en-GB"/>
        </w:rPr>
        <w:t xml:space="preserve"> (please tick)</w:t>
      </w:r>
      <w:r w:rsidRPr="23C22754">
        <w:rPr>
          <w:rFonts w:eastAsia="Times"/>
          <w:sz w:val="22"/>
          <w:szCs w:val="22"/>
          <w:lang w:val="en-GB"/>
        </w:rPr>
        <w:t>:</w:t>
      </w:r>
    </w:p>
    <w:p w14:paraId="4DA5E089" w14:textId="1AAB2192" w:rsidR="00973C9F" w:rsidRPr="000C3045" w:rsidRDefault="00941B97" w:rsidP="00941B97">
      <w:pPr>
        <w:ind w:left="7200"/>
        <w:jc w:val="center"/>
        <w:rPr>
          <w:sz w:val="22"/>
          <w:szCs w:val="22"/>
        </w:rPr>
      </w:pPr>
      <w:r>
        <w:rPr>
          <w:rFonts w:eastAsia="Times" w:cstheme="minorHAnsi"/>
          <w:lang w:val="en-GB"/>
        </w:rPr>
        <w:t xml:space="preserve">         </w:t>
      </w:r>
      <w:r w:rsidR="000005A3">
        <w:rPr>
          <w:rFonts w:eastAsia="Times" w:cstheme="minorHAnsi"/>
          <w:lang w:val="en-GB"/>
        </w:rPr>
        <w:t>(x)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8"/>
        <w:gridCol w:w="1082"/>
      </w:tblGrid>
      <w:tr w:rsidR="00973C9F" w:rsidRPr="000C3045" w14:paraId="2245A7D1" w14:textId="77777777" w:rsidTr="23C22754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CEF1" w14:textId="60615209" w:rsidR="00973C9F" w:rsidRPr="000C3045" w:rsidRDefault="00973C9F" w:rsidP="00EE6ACF">
            <w:pPr>
              <w:tabs>
                <w:tab w:val="left" w:pos="167"/>
                <w:tab w:val="left" w:pos="527"/>
                <w:tab w:val="left" w:pos="4487"/>
                <w:tab w:val="left" w:pos="4847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C304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Copy of three (3) quotations in respect of each cost item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where possible</w:t>
            </w:r>
            <w:r w:rsidRPr="000C304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(inclusive of VA</w:t>
            </w:r>
            <w:r w:rsidR="00A32FB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F852" w14:textId="77777777" w:rsidR="00973C9F" w:rsidRPr="000C3045" w:rsidRDefault="00973C9F" w:rsidP="23C22754">
            <w:pPr>
              <w:tabs>
                <w:tab w:val="left" w:pos="167"/>
                <w:tab w:val="left" w:pos="527"/>
                <w:tab w:val="left" w:pos="4487"/>
                <w:tab w:val="left" w:pos="4847"/>
              </w:tabs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  <w:p w14:paraId="0FB15CE6" w14:textId="77777777" w:rsidR="00973C9F" w:rsidRPr="000C3045" w:rsidRDefault="00973C9F" w:rsidP="23C22754">
            <w:pPr>
              <w:tabs>
                <w:tab w:val="left" w:pos="167"/>
                <w:tab w:val="left" w:pos="527"/>
                <w:tab w:val="left" w:pos="4487"/>
                <w:tab w:val="left" w:pos="4847"/>
              </w:tabs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</w:tr>
      <w:tr w:rsidR="00973C9F" w:rsidRPr="000C3045" w14:paraId="0CA546E3" w14:textId="77777777" w:rsidTr="23C22754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C29B" w14:textId="77777777" w:rsidR="00973C9F" w:rsidRPr="000C3045" w:rsidRDefault="00973C9F" w:rsidP="00EE6ACF">
            <w:pPr>
              <w:tabs>
                <w:tab w:val="left" w:pos="167"/>
                <w:tab w:val="left" w:pos="527"/>
                <w:tab w:val="left" w:pos="4487"/>
                <w:tab w:val="left" w:pos="4847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C304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Voluntary Labour Schedule</w:t>
            </w:r>
          </w:p>
          <w:p w14:paraId="738DB1A9" w14:textId="77777777" w:rsidR="00973C9F" w:rsidRPr="000C3045" w:rsidRDefault="00973C9F" w:rsidP="23C22754">
            <w:pPr>
              <w:tabs>
                <w:tab w:val="left" w:pos="167"/>
                <w:tab w:val="left" w:pos="527"/>
                <w:tab w:val="left" w:pos="4487"/>
                <w:tab w:val="left" w:pos="4847"/>
              </w:tabs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9C2E" w14:textId="77777777" w:rsidR="00973C9F" w:rsidRPr="000C3045" w:rsidRDefault="00973C9F" w:rsidP="23C22754">
            <w:pPr>
              <w:tabs>
                <w:tab w:val="left" w:pos="167"/>
                <w:tab w:val="left" w:pos="527"/>
                <w:tab w:val="left" w:pos="4487"/>
                <w:tab w:val="left" w:pos="4847"/>
              </w:tabs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</w:tr>
      <w:tr w:rsidR="00973C9F" w:rsidRPr="000C3045" w14:paraId="7E4E932A" w14:textId="77777777" w:rsidTr="23C22754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3274" w14:textId="77777777" w:rsidR="00973C9F" w:rsidRPr="000C3045" w:rsidRDefault="00973C9F" w:rsidP="00EE6ACF">
            <w:pPr>
              <w:tabs>
                <w:tab w:val="left" w:pos="167"/>
                <w:tab w:val="left" w:pos="527"/>
                <w:tab w:val="left" w:pos="4487"/>
                <w:tab w:val="left" w:pos="4847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C304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Drawings/Plans/Specifications/Photographs</w:t>
            </w:r>
          </w:p>
          <w:p w14:paraId="18A56AA1" w14:textId="77777777" w:rsidR="00973C9F" w:rsidRPr="000C3045" w:rsidRDefault="00973C9F" w:rsidP="23C22754">
            <w:pPr>
              <w:tabs>
                <w:tab w:val="left" w:pos="167"/>
                <w:tab w:val="left" w:pos="527"/>
                <w:tab w:val="left" w:pos="4487"/>
                <w:tab w:val="left" w:pos="4847"/>
              </w:tabs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57D7" w14:textId="77777777" w:rsidR="00973C9F" w:rsidRPr="000C3045" w:rsidRDefault="00973C9F" w:rsidP="23C22754">
            <w:pPr>
              <w:tabs>
                <w:tab w:val="left" w:pos="167"/>
                <w:tab w:val="left" w:pos="527"/>
                <w:tab w:val="left" w:pos="4487"/>
                <w:tab w:val="left" w:pos="4847"/>
              </w:tabs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</w:tr>
      <w:tr w:rsidR="00973C9F" w:rsidRPr="000C3045" w14:paraId="21D04B1E" w14:textId="77777777" w:rsidTr="23C22754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BE13" w14:textId="77777777" w:rsidR="00973C9F" w:rsidRPr="000C3045" w:rsidRDefault="00973C9F" w:rsidP="00EE6ACF">
            <w:pPr>
              <w:tabs>
                <w:tab w:val="left" w:pos="167"/>
                <w:tab w:val="left" w:pos="527"/>
                <w:tab w:val="left" w:pos="4487"/>
                <w:tab w:val="left" w:pos="4847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C304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Planning Permission &amp; Conditions </w:t>
            </w:r>
          </w:p>
          <w:p w14:paraId="2B38B6A5" w14:textId="77777777" w:rsidR="00973C9F" w:rsidRPr="000C3045" w:rsidRDefault="00973C9F" w:rsidP="23C22754">
            <w:pPr>
              <w:tabs>
                <w:tab w:val="left" w:pos="167"/>
                <w:tab w:val="left" w:pos="527"/>
                <w:tab w:val="left" w:pos="4487"/>
                <w:tab w:val="left" w:pos="4847"/>
              </w:tabs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A651" w14:textId="77777777" w:rsidR="00973C9F" w:rsidRPr="000C3045" w:rsidRDefault="00973C9F" w:rsidP="23C22754">
            <w:pPr>
              <w:tabs>
                <w:tab w:val="left" w:pos="167"/>
                <w:tab w:val="left" w:pos="527"/>
                <w:tab w:val="left" w:pos="4487"/>
                <w:tab w:val="left" w:pos="4847"/>
              </w:tabs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</w:tr>
      <w:tr w:rsidR="00973C9F" w:rsidRPr="000C3045" w14:paraId="66E86E79" w14:textId="77777777" w:rsidTr="23C22754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81A2" w14:textId="77777777" w:rsidR="00973C9F" w:rsidRPr="000C3045" w:rsidRDefault="00973C9F" w:rsidP="00EE6ACF">
            <w:pPr>
              <w:tabs>
                <w:tab w:val="left" w:pos="167"/>
                <w:tab w:val="left" w:pos="527"/>
                <w:tab w:val="left" w:pos="4487"/>
                <w:tab w:val="left" w:pos="4847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C304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Notice of Exemption from Planning</w:t>
            </w:r>
          </w:p>
          <w:p w14:paraId="4920057C" w14:textId="77777777" w:rsidR="00973C9F" w:rsidRPr="000C3045" w:rsidRDefault="00973C9F" w:rsidP="23C22754">
            <w:pPr>
              <w:tabs>
                <w:tab w:val="left" w:pos="167"/>
                <w:tab w:val="left" w:pos="527"/>
                <w:tab w:val="left" w:pos="4487"/>
                <w:tab w:val="left" w:pos="4847"/>
              </w:tabs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3385" w14:textId="77777777" w:rsidR="00973C9F" w:rsidRPr="000C3045" w:rsidRDefault="00973C9F" w:rsidP="23C22754">
            <w:pPr>
              <w:tabs>
                <w:tab w:val="left" w:pos="167"/>
                <w:tab w:val="left" w:pos="527"/>
                <w:tab w:val="left" w:pos="4487"/>
                <w:tab w:val="left" w:pos="4847"/>
              </w:tabs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</w:tr>
      <w:tr w:rsidR="00973C9F" w:rsidRPr="000C3045" w14:paraId="2AC1FECC" w14:textId="77777777" w:rsidTr="23C22754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0D37" w14:textId="77777777" w:rsidR="00973C9F" w:rsidRPr="000C3045" w:rsidRDefault="00973C9F" w:rsidP="23C22754">
            <w:pPr>
              <w:tabs>
                <w:tab w:val="left" w:pos="167"/>
                <w:tab w:val="left" w:pos="527"/>
                <w:tab w:val="left" w:pos="4487"/>
                <w:tab w:val="left" w:pos="4847"/>
              </w:tabs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23C22754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Other Statutory Permissions (eg. NPWS, IFI)</w:t>
            </w:r>
          </w:p>
          <w:p w14:paraId="0A7F0174" w14:textId="77777777" w:rsidR="00973C9F" w:rsidRPr="000C3045" w:rsidRDefault="00973C9F" w:rsidP="23C22754">
            <w:pPr>
              <w:tabs>
                <w:tab w:val="left" w:pos="167"/>
                <w:tab w:val="left" w:pos="527"/>
                <w:tab w:val="left" w:pos="4487"/>
                <w:tab w:val="left" w:pos="4847"/>
              </w:tabs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6607" w14:textId="77777777" w:rsidR="00973C9F" w:rsidRPr="000C3045" w:rsidRDefault="00973C9F" w:rsidP="23C22754">
            <w:pPr>
              <w:tabs>
                <w:tab w:val="left" w:pos="167"/>
                <w:tab w:val="left" w:pos="527"/>
                <w:tab w:val="left" w:pos="4487"/>
                <w:tab w:val="left" w:pos="4847"/>
              </w:tabs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</w:tr>
      <w:tr w:rsidR="00973C9F" w:rsidRPr="000C3045" w14:paraId="18953100" w14:textId="77777777" w:rsidTr="23C22754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B34B" w14:textId="77777777" w:rsidR="00973C9F" w:rsidRPr="000C3045" w:rsidRDefault="00973C9F" w:rsidP="00EE6ACF">
            <w:pPr>
              <w:tabs>
                <w:tab w:val="left" w:pos="167"/>
                <w:tab w:val="left" w:pos="527"/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C304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Appropriate No. (3 is best practice) of Quotations/Tenders based on Project Costs</w:t>
            </w:r>
          </w:p>
          <w:p w14:paraId="38E3469F" w14:textId="77777777" w:rsidR="00973C9F" w:rsidRPr="000C3045" w:rsidRDefault="00973C9F" w:rsidP="23C22754">
            <w:pPr>
              <w:tabs>
                <w:tab w:val="left" w:pos="167"/>
                <w:tab w:val="left" w:pos="527"/>
                <w:tab w:val="left" w:pos="5387"/>
              </w:tabs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1DB4" w14:textId="77777777" w:rsidR="00973C9F" w:rsidRPr="000C3045" w:rsidRDefault="00973C9F" w:rsidP="23C22754">
            <w:pPr>
              <w:tabs>
                <w:tab w:val="left" w:pos="167"/>
                <w:tab w:val="left" w:pos="527"/>
                <w:tab w:val="left" w:pos="4487"/>
                <w:tab w:val="left" w:pos="4847"/>
              </w:tabs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</w:tr>
      <w:tr w:rsidR="00973C9F" w:rsidRPr="000C3045" w14:paraId="452BE864" w14:textId="77777777" w:rsidTr="23C22754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7FBB" w14:textId="49D9D7C5" w:rsidR="00973C9F" w:rsidRPr="000C3045" w:rsidRDefault="00973C9F" w:rsidP="00EE6ACF">
            <w:pPr>
              <w:tabs>
                <w:tab w:val="left" w:pos="167"/>
                <w:tab w:val="left" w:pos="527"/>
                <w:tab w:val="left" w:pos="4487"/>
                <w:tab w:val="left" w:pos="4847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C304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Applicant’s Current Insurance Policy </w:t>
            </w:r>
            <w:r w:rsidR="00A732C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(where necessary)</w:t>
            </w:r>
          </w:p>
          <w:p w14:paraId="5281F24A" w14:textId="77777777" w:rsidR="00973C9F" w:rsidRPr="000C3045" w:rsidRDefault="00973C9F" w:rsidP="23C22754">
            <w:pPr>
              <w:tabs>
                <w:tab w:val="left" w:pos="167"/>
                <w:tab w:val="left" w:pos="527"/>
                <w:tab w:val="left" w:pos="4487"/>
                <w:tab w:val="left" w:pos="4847"/>
              </w:tabs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D40D" w14:textId="77777777" w:rsidR="00973C9F" w:rsidRPr="000C3045" w:rsidRDefault="00973C9F" w:rsidP="23C22754">
            <w:pPr>
              <w:tabs>
                <w:tab w:val="left" w:pos="167"/>
                <w:tab w:val="left" w:pos="527"/>
                <w:tab w:val="left" w:pos="4487"/>
                <w:tab w:val="left" w:pos="4847"/>
              </w:tabs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</w:tr>
      <w:tr w:rsidR="00973C9F" w:rsidRPr="000C3045" w14:paraId="4FCF0B9A" w14:textId="77777777" w:rsidTr="23C22754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0CDC" w14:textId="7D3C951A" w:rsidR="00973C9F" w:rsidRPr="000C3045" w:rsidRDefault="00973C9F" w:rsidP="23C22754">
            <w:pPr>
              <w:tabs>
                <w:tab w:val="left" w:pos="167"/>
                <w:tab w:val="left" w:pos="527"/>
                <w:tab w:val="left" w:pos="4487"/>
                <w:tab w:val="left" w:pos="4847"/>
              </w:tabs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23C22754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 xml:space="preserve">Copy of </w:t>
            </w:r>
            <w:r w:rsidR="22E1986E" w:rsidRPr="23C22754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contractor's</w:t>
            </w:r>
            <w:r w:rsidRPr="23C22754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 xml:space="preserve"> insurance (if being contracted out)</w:t>
            </w:r>
          </w:p>
          <w:p w14:paraId="651D272A" w14:textId="77777777" w:rsidR="00973C9F" w:rsidRPr="000C3045" w:rsidRDefault="00973C9F" w:rsidP="23C22754">
            <w:pPr>
              <w:tabs>
                <w:tab w:val="left" w:pos="167"/>
                <w:tab w:val="left" w:pos="527"/>
                <w:tab w:val="left" w:pos="4487"/>
                <w:tab w:val="left" w:pos="4847"/>
              </w:tabs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6EE5" w14:textId="77777777" w:rsidR="00973C9F" w:rsidRPr="000C3045" w:rsidRDefault="00973C9F" w:rsidP="23C22754">
            <w:pPr>
              <w:tabs>
                <w:tab w:val="left" w:pos="167"/>
                <w:tab w:val="left" w:pos="527"/>
                <w:tab w:val="left" w:pos="4487"/>
                <w:tab w:val="left" w:pos="4847"/>
              </w:tabs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</w:tr>
      <w:tr w:rsidR="00973C9F" w:rsidRPr="000C3045" w14:paraId="1C07E2B3" w14:textId="77777777" w:rsidTr="23C22754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176E" w14:textId="163E2CEC" w:rsidR="00973C9F" w:rsidRPr="000C3045" w:rsidRDefault="00973C9F" w:rsidP="00040EB8">
            <w:pPr>
              <w:tabs>
                <w:tab w:val="left" w:pos="167"/>
                <w:tab w:val="left" w:pos="527"/>
                <w:tab w:val="left" w:pos="4487"/>
                <w:tab w:val="left" w:pos="4847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C304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VAT Exemption Letter from Revenue in respect of applicant (for projects &gt; €10,000)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A713" w14:textId="77777777" w:rsidR="00973C9F" w:rsidRDefault="00973C9F" w:rsidP="23C22754">
            <w:pPr>
              <w:tabs>
                <w:tab w:val="left" w:pos="167"/>
                <w:tab w:val="left" w:pos="527"/>
                <w:tab w:val="left" w:pos="4487"/>
                <w:tab w:val="left" w:pos="4847"/>
              </w:tabs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  <w:p w14:paraId="215D86C4" w14:textId="3233A3CC" w:rsidR="00941B97" w:rsidRPr="000C3045" w:rsidRDefault="00941B97" w:rsidP="23C22754">
            <w:pPr>
              <w:tabs>
                <w:tab w:val="left" w:pos="167"/>
                <w:tab w:val="left" w:pos="527"/>
                <w:tab w:val="left" w:pos="4487"/>
                <w:tab w:val="left" w:pos="4847"/>
              </w:tabs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</w:tr>
      <w:tr w:rsidR="00973C9F" w:rsidRPr="000C3045" w14:paraId="1F2F7026" w14:textId="77777777" w:rsidTr="23C22754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15DA" w14:textId="49C58909" w:rsidR="00973C9F" w:rsidRPr="000C3045" w:rsidRDefault="00973C9F" w:rsidP="00040EB8">
            <w:pPr>
              <w:tabs>
                <w:tab w:val="left" w:pos="167"/>
                <w:tab w:val="left" w:pos="527"/>
                <w:tab w:val="left" w:pos="4487"/>
                <w:tab w:val="left" w:pos="4847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C304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VAT Exemption Letter from Revenue in respect of contractor (for projects &gt; €10,000)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A4A7" w14:textId="77777777" w:rsidR="00973C9F" w:rsidRDefault="00973C9F" w:rsidP="23C22754">
            <w:pPr>
              <w:tabs>
                <w:tab w:val="left" w:pos="167"/>
                <w:tab w:val="left" w:pos="527"/>
                <w:tab w:val="left" w:pos="4487"/>
                <w:tab w:val="left" w:pos="4847"/>
              </w:tabs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  <w:p w14:paraId="419C2B21" w14:textId="13592ED7" w:rsidR="00941B97" w:rsidRPr="000C3045" w:rsidRDefault="00941B97" w:rsidP="23C22754">
            <w:pPr>
              <w:tabs>
                <w:tab w:val="left" w:pos="167"/>
                <w:tab w:val="left" w:pos="527"/>
                <w:tab w:val="left" w:pos="4487"/>
                <w:tab w:val="left" w:pos="4847"/>
              </w:tabs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</w:tr>
      <w:tr w:rsidR="00973C9F" w:rsidRPr="000C3045" w14:paraId="25218CFA" w14:textId="77777777" w:rsidTr="23C22754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2F81" w14:textId="77777777" w:rsidR="00973C9F" w:rsidRPr="000C3045" w:rsidRDefault="00973C9F" w:rsidP="00EE6ACF">
            <w:pPr>
              <w:tabs>
                <w:tab w:val="left" w:pos="167"/>
                <w:tab w:val="left" w:pos="527"/>
                <w:tab w:val="left" w:pos="4487"/>
                <w:tab w:val="left" w:pos="4847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C304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Tax Clearance Certificate from Revenue from Applicant </w:t>
            </w:r>
          </w:p>
          <w:p w14:paraId="41A14F90" w14:textId="77777777" w:rsidR="00973C9F" w:rsidRPr="000C3045" w:rsidRDefault="00973C9F" w:rsidP="00EE6ACF">
            <w:pPr>
              <w:tabs>
                <w:tab w:val="left" w:pos="167"/>
                <w:tab w:val="left" w:pos="527"/>
                <w:tab w:val="left" w:pos="4487"/>
                <w:tab w:val="left" w:pos="4847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C304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(for projects &gt; €10,000)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3023" w14:textId="77777777" w:rsidR="00973C9F" w:rsidRPr="000C3045" w:rsidRDefault="00973C9F" w:rsidP="23C22754">
            <w:pPr>
              <w:tabs>
                <w:tab w:val="left" w:pos="167"/>
                <w:tab w:val="left" w:pos="527"/>
                <w:tab w:val="left" w:pos="4487"/>
                <w:tab w:val="left" w:pos="4847"/>
              </w:tabs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</w:tr>
      <w:tr w:rsidR="00973C9F" w:rsidRPr="000C3045" w14:paraId="1E778F67" w14:textId="77777777" w:rsidTr="23C22754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19A1" w14:textId="00BA024C" w:rsidR="00973C9F" w:rsidRPr="000C3045" w:rsidRDefault="00973C9F" w:rsidP="00EE6ACF">
            <w:pPr>
              <w:tabs>
                <w:tab w:val="left" w:pos="167"/>
                <w:tab w:val="left" w:pos="527"/>
                <w:tab w:val="left" w:pos="4487"/>
                <w:tab w:val="left" w:pos="4847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C304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Tax Clearance Certificate from Revenue</w:t>
            </w:r>
            <w:r w:rsidR="001D4F4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in respect of</w:t>
            </w:r>
            <w:r w:rsidRPr="000C304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Contractor  </w:t>
            </w:r>
          </w:p>
          <w:p w14:paraId="512601EA" w14:textId="77777777" w:rsidR="00973C9F" w:rsidRPr="000C3045" w:rsidRDefault="00973C9F" w:rsidP="00EE6ACF">
            <w:pPr>
              <w:tabs>
                <w:tab w:val="left" w:pos="167"/>
                <w:tab w:val="left" w:pos="527"/>
                <w:tab w:val="left" w:pos="4487"/>
                <w:tab w:val="left" w:pos="4847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C304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(for projects &gt; €10,000)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5256" w14:textId="77777777" w:rsidR="00973C9F" w:rsidRPr="000C3045" w:rsidRDefault="00973C9F" w:rsidP="23C22754">
            <w:pPr>
              <w:tabs>
                <w:tab w:val="left" w:pos="167"/>
                <w:tab w:val="left" w:pos="527"/>
                <w:tab w:val="left" w:pos="4487"/>
                <w:tab w:val="left" w:pos="4847"/>
              </w:tabs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</w:tr>
      <w:tr w:rsidR="00973C9F" w:rsidRPr="000C3045" w14:paraId="62D48910" w14:textId="77777777" w:rsidTr="23C22754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BFD9" w14:textId="77777777" w:rsidR="00973C9F" w:rsidRDefault="00973C9F" w:rsidP="00040EB8">
            <w:pPr>
              <w:tabs>
                <w:tab w:val="left" w:pos="167"/>
                <w:tab w:val="left" w:pos="527"/>
                <w:tab w:val="left" w:pos="4487"/>
                <w:tab w:val="left" w:pos="4847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C304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Letter(s) of Support (optional)</w:t>
            </w:r>
          </w:p>
          <w:p w14:paraId="029B073B" w14:textId="214F81BC" w:rsidR="004D1EB1" w:rsidRPr="000C3045" w:rsidRDefault="004D1EB1" w:rsidP="00040EB8">
            <w:pPr>
              <w:tabs>
                <w:tab w:val="left" w:pos="167"/>
                <w:tab w:val="left" w:pos="527"/>
                <w:tab w:val="left" w:pos="4487"/>
                <w:tab w:val="left" w:pos="4847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6BCD" w14:textId="77777777" w:rsidR="00973C9F" w:rsidRPr="000C3045" w:rsidRDefault="00973C9F" w:rsidP="23C22754">
            <w:pPr>
              <w:tabs>
                <w:tab w:val="left" w:pos="167"/>
                <w:tab w:val="left" w:pos="527"/>
                <w:tab w:val="left" w:pos="4487"/>
                <w:tab w:val="left" w:pos="4847"/>
              </w:tabs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</w:tr>
    </w:tbl>
    <w:p w14:paraId="7819319C" w14:textId="6B3662E9" w:rsidR="00171AFF" w:rsidRDefault="00171AFF" w:rsidP="23C22754">
      <w:pPr>
        <w:tabs>
          <w:tab w:val="left" w:pos="167"/>
          <w:tab w:val="left" w:pos="527"/>
          <w:tab w:val="left" w:pos="4487"/>
          <w:tab w:val="left" w:pos="4847"/>
        </w:tabs>
        <w:spacing w:line="276" w:lineRule="auto"/>
        <w:rPr>
          <w:rFonts w:eastAsia="Times"/>
          <w:sz w:val="22"/>
          <w:szCs w:val="22"/>
          <w:lang w:val="en-GB"/>
        </w:rPr>
      </w:pPr>
    </w:p>
    <w:p w14:paraId="553E4238" w14:textId="0CDA9B03" w:rsidR="00171AFF" w:rsidRDefault="00171AFF" w:rsidP="23C22754">
      <w:pPr>
        <w:tabs>
          <w:tab w:val="left" w:pos="167"/>
          <w:tab w:val="left" w:pos="527"/>
          <w:tab w:val="left" w:pos="4487"/>
          <w:tab w:val="left" w:pos="4847"/>
        </w:tabs>
        <w:spacing w:line="276" w:lineRule="auto"/>
        <w:rPr>
          <w:rFonts w:eastAsia="Times"/>
          <w:sz w:val="22"/>
          <w:szCs w:val="22"/>
          <w:lang w:val="en-GB"/>
        </w:rPr>
      </w:pPr>
    </w:p>
    <w:p w14:paraId="7357A930" w14:textId="3CAB9AC3" w:rsidR="00040EB8" w:rsidRDefault="00040EB8" w:rsidP="23C22754">
      <w:pPr>
        <w:spacing w:after="200" w:line="276" w:lineRule="auto"/>
        <w:rPr>
          <w:b/>
          <w:bCs/>
          <w:sz w:val="22"/>
          <w:szCs w:val="22"/>
        </w:rPr>
      </w:pPr>
    </w:p>
    <w:p w14:paraId="1E5CFFD0" w14:textId="77777777" w:rsidR="00717CF0" w:rsidRDefault="00717CF0" w:rsidP="23C22754">
      <w:pPr>
        <w:spacing w:after="200" w:line="276" w:lineRule="auto"/>
        <w:rPr>
          <w:b/>
          <w:bCs/>
          <w:sz w:val="22"/>
          <w:szCs w:val="22"/>
        </w:rPr>
      </w:pPr>
    </w:p>
    <w:p w14:paraId="6E2AB406" w14:textId="0F7AC156" w:rsidR="00973C9F" w:rsidRPr="005C01E6" w:rsidRDefault="00973C9F" w:rsidP="23C22754">
      <w:pPr>
        <w:spacing w:after="200" w:line="276" w:lineRule="auto"/>
        <w:rPr>
          <w:b/>
          <w:bCs/>
          <w:sz w:val="22"/>
          <w:szCs w:val="22"/>
        </w:rPr>
      </w:pPr>
      <w:r w:rsidRPr="23C22754">
        <w:rPr>
          <w:b/>
          <w:bCs/>
          <w:sz w:val="22"/>
          <w:szCs w:val="22"/>
        </w:rPr>
        <w:t>APPENDIX 1: PROPOSED VOLUNTARY LABOUR SCHEDULE</w:t>
      </w:r>
    </w:p>
    <w:p w14:paraId="77494270" w14:textId="77777777" w:rsidR="00973C9F" w:rsidRPr="00001521" w:rsidRDefault="00973C9F" w:rsidP="23C22754">
      <w:pPr>
        <w:spacing w:after="200" w:line="276" w:lineRule="auto"/>
        <w:rPr>
          <w:i/>
          <w:iCs/>
          <w:sz w:val="22"/>
          <w:szCs w:val="22"/>
        </w:rPr>
      </w:pPr>
      <w:r w:rsidRPr="23C22754">
        <w:rPr>
          <w:i/>
          <w:iCs/>
          <w:sz w:val="22"/>
          <w:szCs w:val="22"/>
        </w:rPr>
        <w:t>This form should only be completed if you are claiming voluntary labour as part of the overall costing of your project</w:t>
      </w:r>
    </w:p>
    <w:p w14:paraId="5086B10E" w14:textId="77777777" w:rsidR="00973C9F" w:rsidRDefault="00973C9F" w:rsidP="23C22754">
      <w:pPr>
        <w:spacing w:after="200" w:line="276" w:lineRule="auto"/>
        <w:rPr>
          <w:sz w:val="22"/>
          <w:szCs w:val="22"/>
        </w:rPr>
      </w:pPr>
      <w:r w:rsidRPr="23C22754">
        <w:rPr>
          <w:sz w:val="22"/>
          <w:szCs w:val="22"/>
        </w:rPr>
        <w:t>Name of Applicant/Community Organisation/Group: ________________________________</w:t>
      </w:r>
    </w:p>
    <w:p w14:paraId="5A43555A" w14:textId="77777777" w:rsidR="00973C9F" w:rsidRDefault="00973C9F" w:rsidP="23C22754">
      <w:pPr>
        <w:spacing w:after="200" w:line="276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9"/>
        <w:gridCol w:w="2072"/>
        <w:gridCol w:w="1567"/>
        <w:gridCol w:w="1700"/>
        <w:gridCol w:w="1722"/>
      </w:tblGrid>
      <w:tr w:rsidR="00973C9F" w14:paraId="33A48291" w14:textId="77777777" w:rsidTr="23C22754">
        <w:tc>
          <w:tcPr>
            <w:tcW w:w="1950" w:type="dxa"/>
            <w:shd w:val="clear" w:color="auto" w:fill="auto"/>
          </w:tcPr>
          <w:p w14:paraId="0A17CE40" w14:textId="243D2F1B" w:rsidR="00973C9F" w:rsidRDefault="00973C9F" w:rsidP="23C22754">
            <w:pPr>
              <w:pStyle w:val="NoSpacing"/>
            </w:pPr>
            <w:r w:rsidRPr="23C22754">
              <w:t xml:space="preserve">Name of person contributing the </w:t>
            </w:r>
          </w:p>
          <w:p w14:paraId="642E53C8" w14:textId="23B44783" w:rsidR="00973C9F" w:rsidRDefault="00973C9F" w:rsidP="23C22754">
            <w:pPr>
              <w:pStyle w:val="NoSpacing"/>
            </w:pPr>
            <w:r w:rsidRPr="23C22754">
              <w:t>labour</w:t>
            </w:r>
          </w:p>
        </w:tc>
        <w:tc>
          <w:tcPr>
            <w:tcW w:w="2074" w:type="dxa"/>
            <w:shd w:val="clear" w:color="auto" w:fill="auto"/>
          </w:tcPr>
          <w:p w14:paraId="605103AF" w14:textId="77777777" w:rsidR="00973C9F" w:rsidRDefault="00973C9F" w:rsidP="23C22754">
            <w:pPr>
              <w:pStyle w:val="NoSpacing"/>
            </w:pPr>
            <w:r w:rsidRPr="23C22754">
              <w:t>Nature of contribution</w:t>
            </w:r>
          </w:p>
        </w:tc>
        <w:tc>
          <w:tcPr>
            <w:tcW w:w="1568" w:type="dxa"/>
            <w:shd w:val="clear" w:color="auto" w:fill="auto"/>
          </w:tcPr>
          <w:p w14:paraId="1F073D39" w14:textId="77777777" w:rsidR="00973C9F" w:rsidRDefault="00973C9F" w:rsidP="23C22754">
            <w:pPr>
              <w:pStyle w:val="NoSpacing"/>
            </w:pPr>
            <w:r w:rsidRPr="23C22754">
              <w:t>Estimated number of voluntary hours to be contributed</w:t>
            </w:r>
          </w:p>
        </w:tc>
        <w:tc>
          <w:tcPr>
            <w:tcW w:w="1701" w:type="dxa"/>
            <w:shd w:val="clear" w:color="auto" w:fill="auto"/>
          </w:tcPr>
          <w:p w14:paraId="73C475B7" w14:textId="77777777" w:rsidR="00973C9F" w:rsidRDefault="00973C9F" w:rsidP="23C22754">
            <w:pPr>
              <w:pStyle w:val="NoSpacing"/>
            </w:pPr>
            <w:r w:rsidRPr="23C22754">
              <w:t>Value of voluntary labour (number of hours’ x by rate per hour*</w:t>
            </w:r>
          </w:p>
        </w:tc>
        <w:tc>
          <w:tcPr>
            <w:tcW w:w="1723" w:type="dxa"/>
            <w:shd w:val="clear" w:color="auto" w:fill="auto"/>
          </w:tcPr>
          <w:p w14:paraId="52E4EEA8" w14:textId="77777777" w:rsidR="00973C9F" w:rsidRDefault="00973C9F" w:rsidP="23C22754">
            <w:pPr>
              <w:pStyle w:val="NoSpacing"/>
            </w:pPr>
            <w:r w:rsidRPr="23C22754">
              <w:t>Justification for rate “charged” per hour for task</w:t>
            </w:r>
          </w:p>
        </w:tc>
      </w:tr>
      <w:tr w:rsidR="00973C9F" w14:paraId="481E92EE" w14:textId="77777777" w:rsidTr="23C22754">
        <w:tc>
          <w:tcPr>
            <w:tcW w:w="1950" w:type="dxa"/>
            <w:shd w:val="clear" w:color="auto" w:fill="auto"/>
          </w:tcPr>
          <w:p w14:paraId="4931BEDB" w14:textId="77777777" w:rsidR="00973C9F" w:rsidRDefault="00973C9F" w:rsidP="23C22754">
            <w:pPr>
              <w:pStyle w:val="NoSpacing"/>
            </w:pPr>
          </w:p>
          <w:p w14:paraId="1473AAA8" w14:textId="77777777" w:rsidR="00973C9F" w:rsidRDefault="00973C9F" w:rsidP="23C22754">
            <w:pPr>
              <w:pStyle w:val="NoSpacing"/>
            </w:pPr>
          </w:p>
        </w:tc>
        <w:tc>
          <w:tcPr>
            <w:tcW w:w="2074" w:type="dxa"/>
            <w:shd w:val="clear" w:color="auto" w:fill="auto"/>
          </w:tcPr>
          <w:p w14:paraId="3466B35E" w14:textId="77777777" w:rsidR="00973C9F" w:rsidRDefault="00973C9F" w:rsidP="23C22754">
            <w:pPr>
              <w:pStyle w:val="NoSpacing"/>
            </w:pPr>
          </w:p>
        </w:tc>
        <w:tc>
          <w:tcPr>
            <w:tcW w:w="1568" w:type="dxa"/>
            <w:shd w:val="clear" w:color="auto" w:fill="auto"/>
          </w:tcPr>
          <w:p w14:paraId="62FBE9CC" w14:textId="77777777" w:rsidR="00973C9F" w:rsidRDefault="00973C9F" w:rsidP="23C22754">
            <w:pPr>
              <w:pStyle w:val="NoSpacing"/>
            </w:pPr>
          </w:p>
        </w:tc>
        <w:tc>
          <w:tcPr>
            <w:tcW w:w="1701" w:type="dxa"/>
            <w:shd w:val="clear" w:color="auto" w:fill="auto"/>
          </w:tcPr>
          <w:p w14:paraId="75453057" w14:textId="77777777" w:rsidR="00973C9F" w:rsidRDefault="00973C9F" w:rsidP="23C22754">
            <w:pPr>
              <w:pStyle w:val="NoSpacing"/>
            </w:pPr>
          </w:p>
        </w:tc>
        <w:tc>
          <w:tcPr>
            <w:tcW w:w="1723" w:type="dxa"/>
            <w:shd w:val="clear" w:color="auto" w:fill="auto"/>
          </w:tcPr>
          <w:p w14:paraId="7A5C75C2" w14:textId="77777777" w:rsidR="00973C9F" w:rsidRDefault="00973C9F" w:rsidP="23C22754">
            <w:pPr>
              <w:pStyle w:val="NoSpacing"/>
            </w:pPr>
          </w:p>
        </w:tc>
      </w:tr>
      <w:tr w:rsidR="00973C9F" w14:paraId="757CFB9A" w14:textId="77777777" w:rsidTr="23C22754">
        <w:tc>
          <w:tcPr>
            <w:tcW w:w="1950" w:type="dxa"/>
            <w:shd w:val="clear" w:color="auto" w:fill="auto"/>
          </w:tcPr>
          <w:p w14:paraId="57F78D40" w14:textId="77777777" w:rsidR="00973C9F" w:rsidRDefault="00973C9F" w:rsidP="23C22754">
            <w:pPr>
              <w:pStyle w:val="NoSpacing"/>
            </w:pPr>
          </w:p>
          <w:p w14:paraId="4EF2B374" w14:textId="77777777" w:rsidR="00973C9F" w:rsidRDefault="00973C9F" w:rsidP="23C22754">
            <w:pPr>
              <w:pStyle w:val="NoSpacing"/>
            </w:pPr>
          </w:p>
        </w:tc>
        <w:tc>
          <w:tcPr>
            <w:tcW w:w="2074" w:type="dxa"/>
            <w:shd w:val="clear" w:color="auto" w:fill="auto"/>
          </w:tcPr>
          <w:p w14:paraId="4FDB55DC" w14:textId="77777777" w:rsidR="00973C9F" w:rsidRDefault="00973C9F" w:rsidP="23C22754">
            <w:pPr>
              <w:pStyle w:val="NoSpacing"/>
            </w:pPr>
          </w:p>
        </w:tc>
        <w:tc>
          <w:tcPr>
            <w:tcW w:w="1568" w:type="dxa"/>
            <w:shd w:val="clear" w:color="auto" w:fill="auto"/>
          </w:tcPr>
          <w:p w14:paraId="2C79C844" w14:textId="77777777" w:rsidR="00973C9F" w:rsidRDefault="00973C9F" w:rsidP="23C22754">
            <w:pPr>
              <w:pStyle w:val="NoSpacing"/>
            </w:pPr>
          </w:p>
        </w:tc>
        <w:tc>
          <w:tcPr>
            <w:tcW w:w="1701" w:type="dxa"/>
            <w:shd w:val="clear" w:color="auto" w:fill="auto"/>
          </w:tcPr>
          <w:p w14:paraId="5704AF65" w14:textId="77777777" w:rsidR="00973C9F" w:rsidRDefault="00973C9F" w:rsidP="23C22754">
            <w:pPr>
              <w:pStyle w:val="NoSpacing"/>
            </w:pPr>
          </w:p>
        </w:tc>
        <w:tc>
          <w:tcPr>
            <w:tcW w:w="1723" w:type="dxa"/>
            <w:shd w:val="clear" w:color="auto" w:fill="auto"/>
          </w:tcPr>
          <w:p w14:paraId="69C99599" w14:textId="77777777" w:rsidR="00973C9F" w:rsidRDefault="00973C9F" w:rsidP="23C22754">
            <w:pPr>
              <w:pStyle w:val="NoSpacing"/>
            </w:pPr>
          </w:p>
        </w:tc>
      </w:tr>
      <w:tr w:rsidR="00973C9F" w14:paraId="2B620465" w14:textId="77777777" w:rsidTr="23C22754">
        <w:tc>
          <w:tcPr>
            <w:tcW w:w="1950" w:type="dxa"/>
            <w:shd w:val="clear" w:color="auto" w:fill="auto"/>
          </w:tcPr>
          <w:p w14:paraId="56CD27CC" w14:textId="77777777" w:rsidR="00973C9F" w:rsidRDefault="00973C9F" w:rsidP="23C22754">
            <w:pPr>
              <w:pStyle w:val="NoSpacing"/>
            </w:pPr>
          </w:p>
          <w:p w14:paraId="177CA9D5" w14:textId="77777777" w:rsidR="00973C9F" w:rsidRDefault="00973C9F" w:rsidP="23C22754">
            <w:pPr>
              <w:pStyle w:val="NoSpacing"/>
            </w:pPr>
          </w:p>
        </w:tc>
        <w:tc>
          <w:tcPr>
            <w:tcW w:w="2074" w:type="dxa"/>
            <w:shd w:val="clear" w:color="auto" w:fill="auto"/>
          </w:tcPr>
          <w:p w14:paraId="248C195C" w14:textId="77777777" w:rsidR="00973C9F" w:rsidRDefault="00973C9F" w:rsidP="23C22754">
            <w:pPr>
              <w:pStyle w:val="NoSpacing"/>
            </w:pPr>
          </w:p>
        </w:tc>
        <w:tc>
          <w:tcPr>
            <w:tcW w:w="1568" w:type="dxa"/>
            <w:shd w:val="clear" w:color="auto" w:fill="auto"/>
          </w:tcPr>
          <w:p w14:paraId="2DB5B51E" w14:textId="77777777" w:rsidR="00973C9F" w:rsidRDefault="00973C9F" w:rsidP="23C22754">
            <w:pPr>
              <w:pStyle w:val="NoSpacing"/>
            </w:pPr>
          </w:p>
        </w:tc>
        <w:tc>
          <w:tcPr>
            <w:tcW w:w="1701" w:type="dxa"/>
            <w:shd w:val="clear" w:color="auto" w:fill="auto"/>
          </w:tcPr>
          <w:p w14:paraId="2EF1F972" w14:textId="77777777" w:rsidR="00973C9F" w:rsidRDefault="00973C9F" w:rsidP="23C22754">
            <w:pPr>
              <w:pStyle w:val="NoSpacing"/>
            </w:pPr>
          </w:p>
        </w:tc>
        <w:tc>
          <w:tcPr>
            <w:tcW w:w="1723" w:type="dxa"/>
            <w:shd w:val="clear" w:color="auto" w:fill="auto"/>
          </w:tcPr>
          <w:p w14:paraId="13FB5113" w14:textId="77777777" w:rsidR="00973C9F" w:rsidRDefault="00973C9F" w:rsidP="23C22754">
            <w:pPr>
              <w:pStyle w:val="NoSpacing"/>
            </w:pPr>
          </w:p>
        </w:tc>
      </w:tr>
      <w:tr w:rsidR="00973C9F" w14:paraId="36DFD97E" w14:textId="77777777" w:rsidTr="23C22754">
        <w:tc>
          <w:tcPr>
            <w:tcW w:w="1950" w:type="dxa"/>
            <w:shd w:val="clear" w:color="auto" w:fill="auto"/>
          </w:tcPr>
          <w:p w14:paraId="6A4F5CE6" w14:textId="77777777" w:rsidR="00973C9F" w:rsidRDefault="00973C9F" w:rsidP="23C22754">
            <w:pPr>
              <w:pStyle w:val="NoSpacing"/>
            </w:pPr>
          </w:p>
          <w:p w14:paraId="01ABC4F7" w14:textId="77777777" w:rsidR="00973C9F" w:rsidRDefault="00973C9F" w:rsidP="23C22754">
            <w:pPr>
              <w:pStyle w:val="NoSpacing"/>
            </w:pPr>
          </w:p>
        </w:tc>
        <w:tc>
          <w:tcPr>
            <w:tcW w:w="2074" w:type="dxa"/>
            <w:shd w:val="clear" w:color="auto" w:fill="auto"/>
          </w:tcPr>
          <w:p w14:paraId="35AFF04D" w14:textId="77777777" w:rsidR="00973C9F" w:rsidRDefault="00973C9F" w:rsidP="23C22754">
            <w:pPr>
              <w:pStyle w:val="NoSpacing"/>
            </w:pPr>
          </w:p>
        </w:tc>
        <w:tc>
          <w:tcPr>
            <w:tcW w:w="1568" w:type="dxa"/>
            <w:shd w:val="clear" w:color="auto" w:fill="auto"/>
          </w:tcPr>
          <w:p w14:paraId="39A29922" w14:textId="77777777" w:rsidR="00973C9F" w:rsidRDefault="00973C9F" w:rsidP="23C22754">
            <w:pPr>
              <w:pStyle w:val="NoSpacing"/>
            </w:pPr>
          </w:p>
        </w:tc>
        <w:tc>
          <w:tcPr>
            <w:tcW w:w="1701" w:type="dxa"/>
            <w:shd w:val="clear" w:color="auto" w:fill="auto"/>
          </w:tcPr>
          <w:p w14:paraId="2DD9920E" w14:textId="77777777" w:rsidR="00973C9F" w:rsidRDefault="00973C9F" w:rsidP="23C22754">
            <w:pPr>
              <w:pStyle w:val="NoSpacing"/>
            </w:pPr>
          </w:p>
        </w:tc>
        <w:tc>
          <w:tcPr>
            <w:tcW w:w="1723" w:type="dxa"/>
            <w:shd w:val="clear" w:color="auto" w:fill="auto"/>
          </w:tcPr>
          <w:p w14:paraId="0EC501B9" w14:textId="77777777" w:rsidR="00973C9F" w:rsidRDefault="00973C9F" w:rsidP="23C22754">
            <w:pPr>
              <w:pStyle w:val="NoSpacing"/>
            </w:pPr>
          </w:p>
        </w:tc>
      </w:tr>
      <w:tr w:rsidR="00973C9F" w14:paraId="294090BE" w14:textId="77777777" w:rsidTr="23C22754">
        <w:tc>
          <w:tcPr>
            <w:tcW w:w="1950" w:type="dxa"/>
            <w:shd w:val="clear" w:color="auto" w:fill="auto"/>
          </w:tcPr>
          <w:p w14:paraId="44A794F5" w14:textId="77777777" w:rsidR="00973C9F" w:rsidRDefault="00973C9F" w:rsidP="23C22754">
            <w:pPr>
              <w:pStyle w:val="NoSpacing"/>
            </w:pPr>
          </w:p>
          <w:p w14:paraId="6C0A6134" w14:textId="77777777" w:rsidR="00973C9F" w:rsidRDefault="00973C9F" w:rsidP="23C22754">
            <w:pPr>
              <w:pStyle w:val="NoSpacing"/>
            </w:pPr>
          </w:p>
        </w:tc>
        <w:tc>
          <w:tcPr>
            <w:tcW w:w="2074" w:type="dxa"/>
            <w:shd w:val="clear" w:color="auto" w:fill="auto"/>
          </w:tcPr>
          <w:p w14:paraId="653FFECD" w14:textId="77777777" w:rsidR="00973C9F" w:rsidRDefault="00973C9F" w:rsidP="23C22754">
            <w:pPr>
              <w:pStyle w:val="NoSpacing"/>
            </w:pPr>
          </w:p>
        </w:tc>
        <w:tc>
          <w:tcPr>
            <w:tcW w:w="1568" w:type="dxa"/>
            <w:shd w:val="clear" w:color="auto" w:fill="auto"/>
          </w:tcPr>
          <w:p w14:paraId="631EE280" w14:textId="77777777" w:rsidR="00973C9F" w:rsidRDefault="00973C9F" w:rsidP="23C22754">
            <w:pPr>
              <w:pStyle w:val="NoSpacing"/>
            </w:pPr>
          </w:p>
        </w:tc>
        <w:tc>
          <w:tcPr>
            <w:tcW w:w="1701" w:type="dxa"/>
            <w:shd w:val="clear" w:color="auto" w:fill="auto"/>
          </w:tcPr>
          <w:p w14:paraId="32E43526" w14:textId="77777777" w:rsidR="00973C9F" w:rsidRDefault="00973C9F" w:rsidP="23C22754">
            <w:pPr>
              <w:pStyle w:val="NoSpacing"/>
            </w:pPr>
          </w:p>
        </w:tc>
        <w:tc>
          <w:tcPr>
            <w:tcW w:w="1723" w:type="dxa"/>
            <w:shd w:val="clear" w:color="auto" w:fill="auto"/>
          </w:tcPr>
          <w:p w14:paraId="77D7B4D0" w14:textId="77777777" w:rsidR="00973C9F" w:rsidRDefault="00973C9F" w:rsidP="23C22754">
            <w:pPr>
              <w:pStyle w:val="NoSpacing"/>
            </w:pPr>
          </w:p>
        </w:tc>
      </w:tr>
      <w:tr w:rsidR="00973C9F" w14:paraId="3E653C7C" w14:textId="77777777" w:rsidTr="23C22754">
        <w:tc>
          <w:tcPr>
            <w:tcW w:w="1950" w:type="dxa"/>
            <w:shd w:val="clear" w:color="auto" w:fill="auto"/>
          </w:tcPr>
          <w:p w14:paraId="2CFD8232" w14:textId="77777777" w:rsidR="00973C9F" w:rsidRDefault="00973C9F" w:rsidP="23C22754">
            <w:pPr>
              <w:pStyle w:val="NoSpacing"/>
            </w:pPr>
          </w:p>
          <w:p w14:paraId="14788259" w14:textId="77777777" w:rsidR="00973C9F" w:rsidRDefault="00973C9F" w:rsidP="23C22754">
            <w:pPr>
              <w:pStyle w:val="NoSpacing"/>
            </w:pPr>
          </w:p>
        </w:tc>
        <w:tc>
          <w:tcPr>
            <w:tcW w:w="2074" w:type="dxa"/>
            <w:shd w:val="clear" w:color="auto" w:fill="auto"/>
          </w:tcPr>
          <w:p w14:paraId="6E2D3D10" w14:textId="77777777" w:rsidR="00973C9F" w:rsidRDefault="00973C9F" w:rsidP="23C22754">
            <w:pPr>
              <w:pStyle w:val="NoSpacing"/>
            </w:pPr>
          </w:p>
        </w:tc>
        <w:tc>
          <w:tcPr>
            <w:tcW w:w="1568" w:type="dxa"/>
            <w:shd w:val="clear" w:color="auto" w:fill="auto"/>
          </w:tcPr>
          <w:p w14:paraId="588C7982" w14:textId="77777777" w:rsidR="00973C9F" w:rsidRDefault="00973C9F" w:rsidP="23C22754">
            <w:pPr>
              <w:pStyle w:val="NoSpacing"/>
            </w:pPr>
          </w:p>
        </w:tc>
        <w:tc>
          <w:tcPr>
            <w:tcW w:w="1701" w:type="dxa"/>
            <w:shd w:val="clear" w:color="auto" w:fill="auto"/>
          </w:tcPr>
          <w:p w14:paraId="201E633E" w14:textId="77777777" w:rsidR="00973C9F" w:rsidRDefault="00973C9F" w:rsidP="23C22754">
            <w:pPr>
              <w:pStyle w:val="NoSpacing"/>
            </w:pPr>
          </w:p>
        </w:tc>
        <w:tc>
          <w:tcPr>
            <w:tcW w:w="1723" w:type="dxa"/>
            <w:shd w:val="clear" w:color="auto" w:fill="auto"/>
          </w:tcPr>
          <w:p w14:paraId="48D21465" w14:textId="77777777" w:rsidR="00973C9F" w:rsidRDefault="00973C9F" w:rsidP="23C22754">
            <w:pPr>
              <w:pStyle w:val="NoSpacing"/>
            </w:pPr>
          </w:p>
        </w:tc>
      </w:tr>
    </w:tbl>
    <w:p w14:paraId="4CCE3A10" w14:textId="77777777" w:rsidR="00973C9F" w:rsidRPr="00E97F9F" w:rsidRDefault="00973C9F" w:rsidP="23C22754">
      <w:pPr>
        <w:pStyle w:val="NoSpacing"/>
      </w:pPr>
    </w:p>
    <w:p w14:paraId="1E964990" w14:textId="77777777" w:rsidR="00973C9F" w:rsidRDefault="00973C9F" w:rsidP="23C22754">
      <w:pPr>
        <w:spacing w:after="200" w:line="276" w:lineRule="auto"/>
        <w:rPr>
          <w:b/>
          <w:bCs/>
          <w:sz w:val="22"/>
          <w:szCs w:val="22"/>
        </w:rPr>
      </w:pPr>
      <w:r w:rsidRPr="23C22754">
        <w:rPr>
          <w:b/>
          <w:bCs/>
          <w:sz w:val="22"/>
          <w:szCs w:val="22"/>
        </w:rPr>
        <w:t>*Maximum rate per hour is €14</w:t>
      </w:r>
    </w:p>
    <w:p w14:paraId="0690D350" w14:textId="77777777" w:rsidR="00973C9F" w:rsidRPr="00F9349D" w:rsidRDefault="00973C9F" w:rsidP="23C22754">
      <w:pPr>
        <w:spacing w:after="200" w:line="276" w:lineRule="auto"/>
        <w:rPr>
          <w:b/>
          <w:bCs/>
          <w:sz w:val="22"/>
          <w:szCs w:val="22"/>
        </w:rPr>
      </w:pPr>
    </w:p>
    <w:p w14:paraId="7D0747CD" w14:textId="77777777" w:rsidR="00973C9F" w:rsidRPr="00F9349D" w:rsidRDefault="00973C9F" w:rsidP="23C22754">
      <w:pPr>
        <w:spacing w:after="200" w:line="276" w:lineRule="auto"/>
        <w:rPr>
          <w:b/>
          <w:bCs/>
          <w:sz w:val="22"/>
          <w:szCs w:val="22"/>
        </w:rPr>
      </w:pPr>
      <w:r w:rsidRPr="23C22754">
        <w:rPr>
          <w:b/>
          <w:bCs/>
          <w:sz w:val="22"/>
          <w:szCs w:val="22"/>
        </w:rPr>
        <w:t>Signed: _____________________________________</w:t>
      </w:r>
    </w:p>
    <w:p w14:paraId="1B5A75F7" w14:textId="77777777" w:rsidR="00973C9F" w:rsidRPr="00F9349D" w:rsidRDefault="00973C9F" w:rsidP="23C22754">
      <w:pPr>
        <w:spacing w:after="200" w:line="276" w:lineRule="auto"/>
        <w:rPr>
          <w:b/>
          <w:bCs/>
          <w:sz w:val="22"/>
          <w:szCs w:val="22"/>
        </w:rPr>
      </w:pPr>
    </w:p>
    <w:p w14:paraId="2091222C" w14:textId="1418828C" w:rsidR="00EC4D95" w:rsidRDefault="00973C9F" w:rsidP="23C22754">
      <w:pPr>
        <w:spacing w:after="200" w:line="276" w:lineRule="auto"/>
        <w:rPr>
          <w:b/>
          <w:bCs/>
          <w:sz w:val="22"/>
          <w:szCs w:val="22"/>
        </w:rPr>
      </w:pPr>
      <w:r w:rsidRPr="23C22754">
        <w:rPr>
          <w:b/>
          <w:bCs/>
          <w:sz w:val="22"/>
          <w:szCs w:val="22"/>
        </w:rPr>
        <w:t>Dated: ______________________________________</w:t>
      </w:r>
      <w:bookmarkEnd w:id="0"/>
    </w:p>
    <w:sectPr w:rsidR="00EC4D95" w:rsidSect="00604932">
      <w:headerReference w:type="default" r:id="rId21"/>
      <w:footerReference w:type="default" r:id="rId22"/>
      <w:headerReference w:type="first" r:id="rId23"/>
      <w:pgSz w:w="11900" w:h="16840"/>
      <w:pgMar w:top="1702" w:right="1440" w:bottom="1440" w:left="1440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50F4E" w14:textId="77777777" w:rsidR="00F423D3" w:rsidRDefault="00F423D3" w:rsidP="00EC4D95">
      <w:r>
        <w:separator/>
      </w:r>
    </w:p>
  </w:endnote>
  <w:endnote w:type="continuationSeparator" w:id="0">
    <w:p w14:paraId="67AF3CE6" w14:textId="77777777" w:rsidR="00F423D3" w:rsidRDefault="00F423D3" w:rsidP="00EC4D95">
      <w:r>
        <w:continuationSeparator/>
      </w:r>
    </w:p>
  </w:endnote>
  <w:endnote w:type="continuationNotice" w:id="1">
    <w:p w14:paraId="0E6AEF66" w14:textId="77777777" w:rsidR="00F423D3" w:rsidRDefault="00F423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56156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9728CB" w14:textId="22CB5F9B" w:rsidR="00A732C4" w:rsidRDefault="00A732C4">
        <w:pPr>
          <w:pStyle w:val="Footer"/>
          <w:jc w:val="right"/>
        </w:pPr>
        <w:r/>
        <w:r>
          <w:instrText xml:space="preserve"/>
        </w:r>
        <w:r/>
        <w:r>
          <w:rPr>
            <w:noProof/>
          </w:rPr>
          <w:t>2</w:t>
        </w:r>
        <w:r>
          <w:rPr>
            <w:noProof/>
          </w:rPr>
        </w:r>
      </w:p>
    </w:sdtContent>
  </w:sdt>
  <w:p w14:paraId="6DCFE411" w14:textId="77777777" w:rsidR="00A732C4" w:rsidRDefault="00A732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B552A" w14:textId="77777777" w:rsidR="00F423D3" w:rsidRDefault="00F423D3" w:rsidP="00EC4D95">
      <w:r>
        <w:separator/>
      </w:r>
    </w:p>
  </w:footnote>
  <w:footnote w:type="continuationSeparator" w:id="0">
    <w:p w14:paraId="17E569C0" w14:textId="77777777" w:rsidR="00F423D3" w:rsidRDefault="00F423D3" w:rsidP="00EC4D95">
      <w:r>
        <w:continuationSeparator/>
      </w:r>
    </w:p>
  </w:footnote>
  <w:footnote w:type="continuationNotice" w:id="1">
    <w:p w14:paraId="1A7320BA" w14:textId="77777777" w:rsidR="00F423D3" w:rsidRDefault="00F423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8A6E6" w14:textId="45AD45D5" w:rsidR="00A732C4" w:rsidRDefault="00BE5FFF" w:rsidP="00F176DA">
    <w:pPr>
      <w:pStyle w:val="Header"/>
    </w:pPr>
    <w:r>
      <w:t xml:space="preserve">  </w:t>
    </w:r>
    <w:r w:rsidR="00F176DA">
      <w:t xml:space="preserve">          </w:t>
    </w:r>
    <w:r w:rsidR="00494630">
      <w:t xml:space="preserve"> </w:t>
    </w:r>
    <w:r w:rsidR="00F176DA">
      <w:t xml:space="preserve">                                                                                      </w:t>
    </w:r>
    <w: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FC889" w14:textId="0B0D1060" w:rsidR="005140D3" w:rsidRDefault="566B4AA9">
    <w:pPr>
      <w:pStyle w:val="Header"/>
    </w:pPr>
    <w:r>
      <w:rPr>
        <w:noProof/>
      </w:rPr>
      <w:drawing>
        <wp:inline distT="0" distB="0" distL="0" distR="0" wp14:anchorId="18A62E27" wp14:editId="087A821B">
          <wp:extent cx="2715565" cy="1244283"/>
          <wp:effectExtent l="0" t="0" r="889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5565" cy="1244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</w:t>
    </w:r>
    <w:r>
      <w:rPr>
        <w:noProof/>
      </w:rPr>
      <w:drawing>
        <wp:inline distT="0" distB="0" distL="0" distR="0" wp14:anchorId="01F825A0" wp14:editId="5C306F5D">
          <wp:extent cx="1695450" cy="16954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695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921E3"/>
    <w:multiLevelType w:val="hybridMultilevel"/>
    <w:tmpl w:val="5CB2A338"/>
    <w:lvl w:ilvl="0" w:tplc="1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6C03"/>
    <w:multiLevelType w:val="hybridMultilevel"/>
    <w:tmpl w:val="391EBE46"/>
    <w:lvl w:ilvl="0" w:tplc="1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2160" w:hanging="360"/>
      </w:pPr>
    </w:lvl>
    <w:lvl w:ilvl="2" w:tplc="1809001B">
      <w:start w:val="1"/>
      <w:numFmt w:val="lowerRoman"/>
      <w:lvlText w:val="%3."/>
      <w:lvlJc w:val="right"/>
      <w:pPr>
        <w:ind w:left="2880" w:hanging="180"/>
      </w:pPr>
    </w:lvl>
    <w:lvl w:ilvl="3" w:tplc="1809000F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785B99"/>
    <w:multiLevelType w:val="hybridMultilevel"/>
    <w:tmpl w:val="2296528A"/>
    <w:lvl w:ilvl="0" w:tplc="ADAE869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EA13E4"/>
    <w:multiLevelType w:val="hybridMultilevel"/>
    <w:tmpl w:val="416E7A92"/>
    <w:lvl w:ilvl="0" w:tplc="F73EC97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623BF0"/>
    <w:multiLevelType w:val="hybridMultilevel"/>
    <w:tmpl w:val="3CCE38FE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7771E"/>
    <w:multiLevelType w:val="hybridMultilevel"/>
    <w:tmpl w:val="481E1FB4"/>
    <w:lvl w:ilvl="0" w:tplc="BA141D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19045B"/>
    <w:multiLevelType w:val="hybridMultilevel"/>
    <w:tmpl w:val="6E02A5E4"/>
    <w:lvl w:ilvl="0" w:tplc="1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94E1A"/>
    <w:multiLevelType w:val="hybridMultilevel"/>
    <w:tmpl w:val="1D70AF68"/>
    <w:lvl w:ilvl="0" w:tplc="F8A2E0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0A97F8E"/>
    <w:multiLevelType w:val="hybridMultilevel"/>
    <w:tmpl w:val="5D482260"/>
    <w:lvl w:ilvl="0" w:tplc="7BAE401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C361EB"/>
    <w:multiLevelType w:val="hybridMultilevel"/>
    <w:tmpl w:val="6DFE148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AC679B"/>
    <w:multiLevelType w:val="hybridMultilevel"/>
    <w:tmpl w:val="2334EE9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9"/>
  </w:num>
  <w:num w:numId="5">
    <w:abstractNumId w:val="4"/>
  </w:num>
  <w:num w:numId="6">
    <w:abstractNumId w:val="0"/>
  </w:num>
  <w:num w:numId="7">
    <w:abstractNumId w:val="5"/>
  </w:num>
  <w:num w:numId="8">
    <w:abstractNumId w:val="6"/>
  </w:num>
  <w:num w:numId="9">
    <w:abstractNumId w:val="2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95"/>
    <w:rsid w:val="000005A3"/>
    <w:rsid w:val="00006B56"/>
    <w:rsid w:val="000139F8"/>
    <w:rsid w:val="00022409"/>
    <w:rsid w:val="000310B1"/>
    <w:rsid w:val="00037EDA"/>
    <w:rsid w:val="00040EB8"/>
    <w:rsid w:val="00045D2C"/>
    <w:rsid w:val="000476E1"/>
    <w:rsid w:val="00051E0E"/>
    <w:rsid w:val="00055E7B"/>
    <w:rsid w:val="0006280B"/>
    <w:rsid w:val="00086EA5"/>
    <w:rsid w:val="00090E97"/>
    <w:rsid w:val="00094112"/>
    <w:rsid w:val="000A3DAE"/>
    <w:rsid w:val="000A61C2"/>
    <w:rsid w:val="000B5597"/>
    <w:rsid w:val="000C4223"/>
    <w:rsid w:val="000C4688"/>
    <w:rsid w:val="000C5E73"/>
    <w:rsid w:val="000D3112"/>
    <w:rsid w:val="000E7F1C"/>
    <w:rsid w:val="000F561C"/>
    <w:rsid w:val="000F5BBC"/>
    <w:rsid w:val="00107E26"/>
    <w:rsid w:val="001174A9"/>
    <w:rsid w:val="00126C8B"/>
    <w:rsid w:val="0013209C"/>
    <w:rsid w:val="00132D88"/>
    <w:rsid w:val="001403CE"/>
    <w:rsid w:val="0014309B"/>
    <w:rsid w:val="00143299"/>
    <w:rsid w:val="00143EFE"/>
    <w:rsid w:val="00144D48"/>
    <w:rsid w:val="00154994"/>
    <w:rsid w:val="00157444"/>
    <w:rsid w:val="00160CAE"/>
    <w:rsid w:val="0016652A"/>
    <w:rsid w:val="00171AFF"/>
    <w:rsid w:val="00173985"/>
    <w:rsid w:val="0017523C"/>
    <w:rsid w:val="0019613A"/>
    <w:rsid w:val="001A342E"/>
    <w:rsid w:val="001B2F48"/>
    <w:rsid w:val="001B5F3F"/>
    <w:rsid w:val="001C59A3"/>
    <w:rsid w:val="001D222F"/>
    <w:rsid w:val="001D4F48"/>
    <w:rsid w:val="001D616A"/>
    <w:rsid w:val="001D74D9"/>
    <w:rsid w:val="001E06DC"/>
    <w:rsid w:val="001F279F"/>
    <w:rsid w:val="001F4F0A"/>
    <w:rsid w:val="001F6737"/>
    <w:rsid w:val="00210586"/>
    <w:rsid w:val="0021199B"/>
    <w:rsid w:val="00212B1B"/>
    <w:rsid w:val="00214B0C"/>
    <w:rsid w:val="00220CE8"/>
    <w:rsid w:val="00221516"/>
    <w:rsid w:val="002241F9"/>
    <w:rsid w:val="00224DC6"/>
    <w:rsid w:val="0022638E"/>
    <w:rsid w:val="002265F2"/>
    <w:rsid w:val="00230CBC"/>
    <w:rsid w:val="002326CA"/>
    <w:rsid w:val="0023295E"/>
    <w:rsid w:val="00237B51"/>
    <w:rsid w:val="00241A1C"/>
    <w:rsid w:val="002431F1"/>
    <w:rsid w:val="00246D0C"/>
    <w:rsid w:val="00253862"/>
    <w:rsid w:val="002562ED"/>
    <w:rsid w:val="00257B3D"/>
    <w:rsid w:val="00260C58"/>
    <w:rsid w:val="0026123B"/>
    <w:rsid w:val="00263EEA"/>
    <w:rsid w:val="00265615"/>
    <w:rsid w:val="00274DAA"/>
    <w:rsid w:val="00276174"/>
    <w:rsid w:val="00277F36"/>
    <w:rsid w:val="00290F5D"/>
    <w:rsid w:val="002919B1"/>
    <w:rsid w:val="00295F9F"/>
    <w:rsid w:val="002A1592"/>
    <w:rsid w:val="002A2830"/>
    <w:rsid w:val="002B4392"/>
    <w:rsid w:val="002C1D4D"/>
    <w:rsid w:val="002C3879"/>
    <w:rsid w:val="002D20AB"/>
    <w:rsid w:val="002E00BE"/>
    <w:rsid w:val="002E48F3"/>
    <w:rsid w:val="002E7BC3"/>
    <w:rsid w:val="002F04AF"/>
    <w:rsid w:val="002F59D9"/>
    <w:rsid w:val="0030454A"/>
    <w:rsid w:val="003164C9"/>
    <w:rsid w:val="00320A6B"/>
    <w:rsid w:val="003216D9"/>
    <w:rsid w:val="003274FE"/>
    <w:rsid w:val="00332060"/>
    <w:rsid w:val="00337AD8"/>
    <w:rsid w:val="00346D3C"/>
    <w:rsid w:val="00354C06"/>
    <w:rsid w:val="00363876"/>
    <w:rsid w:val="00366054"/>
    <w:rsid w:val="00370486"/>
    <w:rsid w:val="0037555B"/>
    <w:rsid w:val="003919A1"/>
    <w:rsid w:val="00396298"/>
    <w:rsid w:val="00397B5F"/>
    <w:rsid w:val="003A0C65"/>
    <w:rsid w:val="003A24F5"/>
    <w:rsid w:val="003A2CB4"/>
    <w:rsid w:val="003A3AF0"/>
    <w:rsid w:val="003B4083"/>
    <w:rsid w:val="003B5C87"/>
    <w:rsid w:val="003C100C"/>
    <w:rsid w:val="003C149F"/>
    <w:rsid w:val="003D2C45"/>
    <w:rsid w:val="003D5134"/>
    <w:rsid w:val="003E04D0"/>
    <w:rsid w:val="003E15E0"/>
    <w:rsid w:val="003F2C01"/>
    <w:rsid w:val="00402803"/>
    <w:rsid w:val="0040309E"/>
    <w:rsid w:val="00414252"/>
    <w:rsid w:val="00433717"/>
    <w:rsid w:val="00436213"/>
    <w:rsid w:val="00447C43"/>
    <w:rsid w:val="00452F17"/>
    <w:rsid w:val="00452F30"/>
    <w:rsid w:val="00453C55"/>
    <w:rsid w:val="0045559A"/>
    <w:rsid w:val="00456D6A"/>
    <w:rsid w:val="0045721C"/>
    <w:rsid w:val="004613E3"/>
    <w:rsid w:val="004677A8"/>
    <w:rsid w:val="004707B2"/>
    <w:rsid w:val="00476A27"/>
    <w:rsid w:val="00494630"/>
    <w:rsid w:val="00494E3D"/>
    <w:rsid w:val="004A45A1"/>
    <w:rsid w:val="004B4FCE"/>
    <w:rsid w:val="004B5049"/>
    <w:rsid w:val="004B66C6"/>
    <w:rsid w:val="004C7F40"/>
    <w:rsid w:val="004D0018"/>
    <w:rsid w:val="004D0BFD"/>
    <w:rsid w:val="004D1EB1"/>
    <w:rsid w:val="004E309A"/>
    <w:rsid w:val="004F0250"/>
    <w:rsid w:val="004F1FC2"/>
    <w:rsid w:val="004F6AFC"/>
    <w:rsid w:val="005032DA"/>
    <w:rsid w:val="00512FF4"/>
    <w:rsid w:val="005140D3"/>
    <w:rsid w:val="00515238"/>
    <w:rsid w:val="00515363"/>
    <w:rsid w:val="005207D0"/>
    <w:rsid w:val="00536E31"/>
    <w:rsid w:val="00542938"/>
    <w:rsid w:val="005505CD"/>
    <w:rsid w:val="00552156"/>
    <w:rsid w:val="005575A7"/>
    <w:rsid w:val="005620BE"/>
    <w:rsid w:val="00566B08"/>
    <w:rsid w:val="0056774E"/>
    <w:rsid w:val="0057361C"/>
    <w:rsid w:val="00582C1D"/>
    <w:rsid w:val="00586DE6"/>
    <w:rsid w:val="0059201E"/>
    <w:rsid w:val="00592A8D"/>
    <w:rsid w:val="0059332F"/>
    <w:rsid w:val="005B2252"/>
    <w:rsid w:val="005C264F"/>
    <w:rsid w:val="005C7EEB"/>
    <w:rsid w:val="005E1FF7"/>
    <w:rsid w:val="005F1C70"/>
    <w:rsid w:val="005F47FD"/>
    <w:rsid w:val="00600E72"/>
    <w:rsid w:val="00601211"/>
    <w:rsid w:val="00604932"/>
    <w:rsid w:val="00615702"/>
    <w:rsid w:val="006175EB"/>
    <w:rsid w:val="006246E0"/>
    <w:rsid w:val="0063048B"/>
    <w:rsid w:val="00636D6C"/>
    <w:rsid w:val="006420B9"/>
    <w:rsid w:val="00663388"/>
    <w:rsid w:val="00663FEB"/>
    <w:rsid w:val="00666F46"/>
    <w:rsid w:val="00667A00"/>
    <w:rsid w:val="006A05F4"/>
    <w:rsid w:val="006A449B"/>
    <w:rsid w:val="006A67B5"/>
    <w:rsid w:val="006A77EE"/>
    <w:rsid w:val="006C1229"/>
    <w:rsid w:val="006C2753"/>
    <w:rsid w:val="006C4073"/>
    <w:rsid w:val="006D016D"/>
    <w:rsid w:val="006D087A"/>
    <w:rsid w:val="006D7344"/>
    <w:rsid w:val="006D795E"/>
    <w:rsid w:val="006F0119"/>
    <w:rsid w:val="006F35D6"/>
    <w:rsid w:val="006F4E5F"/>
    <w:rsid w:val="007003D7"/>
    <w:rsid w:val="00703FEE"/>
    <w:rsid w:val="0070562D"/>
    <w:rsid w:val="00713F36"/>
    <w:rsid w:val="0071730C"/>
    <w:rsid w:val="00717CF0"/>
    <w:rsid w:val="0072382F"/>
    <w:rsid w:val="00732E31"/>
    <w:rsid w:val="00732FC9"/>
    <w:rsid w:val="00736546"/>
    <w:rsid w:val="00752BA7"/>
    <w:rsid w:val="0076028C"/>
    <w:rsid w:val="00765F10"/>
    <w:rsid w:val="0076716E"/>
    <w:rsid w:val="007802EF"/>
    <w:rsid w:val="00785CA3"/>
    <w:rsid w:val="007A1EF8"/>
    <w:rsid w:val="007A7E99"/>
    <w:rsid w:val="007E1479"/>
    <w:rsid w:val="007E2823"/>
    <w:rsid w:val="007E387A"/>
    <w:rsid w:val="007E506D"/>
    <w:rsid w:val="00803021"/>
    <w:rsid w:val="0080482B"/>
    <w:rsid w:val="00804CA1"/>
    <w:rsid w:val="008051E4"/>
    <w:rsid w:val="008127BF"/>
    <w:rsid w:val="0081718A"/>
    <w:rsid w:val="00821D87"/>
    <w:rsid w:val="00822757"/>
    <w:rsid w:val="00823FBB"/>
    <w:rsid w:val="008266F1"/>
    <w:rsid w:val="0083787E"/>
    <w:rsid w:val="00837BA8"/>
    <w:rsid w:val="008411C4"/>
    <w:rsid w:val="00842417"/>
    <w:rsid w:val="00847A3B"/>
    <w:rsid w:val="008545A6"/>
    <w:rsid w:val="00855019"/>
    <w:rsid w:val="00861D12"/>
    <w:rsid w:val="00863FF5"/>
    <w:rsid w:val="0086788C"/>
    <w:rsid w:val="00875920"/>
    <w:rsid w:val="00894187"/>
    <w:rsid w:val="008A1AB5"/>
    <w:rsid w:val="008A30DA"/>
    <w:rsid w:val="008C18B4"/>
    <w:rsid w:val="008E7B1B"/>
    <w:rsid w:val="00905C83"/>
    <w:rsid w:val="00910CA2"/>
    <w:rsid w:val="009227C0"/>
    <w:rsid w:val="00922A64"/>
    <w:rsid w:val="009305A4"/>
    <w:rsid w:val="00936E49"/>
    <w:rsid w:val="00941B97"/>
    <w:rsid w:val="00951339"/>
    <w:rsid w:val="00954933"/>
    <w:rsid w:val="00956030"/>
    <w:rsid w:val="00961E00"/>
    <w:rsid w:val="00971F3C"/>
    <w:rsid w:val="00973C9F"/>
    <w:rsid w:val="009751AF"/>
    <w:rsid w:val="009756DB"/>
    <w:rsid w:val="00975ACC"/>
    <w:rsid w:val="009802E6"/>
    <w:rsid w:val="00982A8B"/>
    <w:rsid w:val="009902B7"/>
    <w:rsid w:val="009943CE"/>
    <w:rsid w:val="00995B85"/>
    <w:rsid w:val="009A095A"/>
    <w:rsid w:val="009A09C3"/>
    <w:rsid w:val="009A1A01"/>
    <w:rsid w:val="009A5FBE"/>
    <w:rsid w:val="009A74C3"/>
    <w:rsid w:val="009B30F2"/>
    <w:rsid w:val="009C0E05"/>
    <w:rsid w:val="009C1DC4"/>
    <w:rsid w:val="009C69CD"/>
    <w:rsid w:val="009D0988"/>
    <w:rsid w:val="009F0B96"/>
    <w:rsid w:val="009F12BA"/>
    <w:rsid w:val="009F168C"/>
    <w:rsid w:val="009F754F"/>
    <w:rsid w:val="009F78F7"/>
    <w:rsid w:val="00A01B6A"/>
    <w:rsid w:val="00A01F4E"/>
    <w:rsid w:val="00A02C5E"/>
    <w:rsid w:val="00A30179"/>
    <w:rsid w:val="00A32FB7"/>
    <w:rsid w:val="00A347A9"/>
    <w:rsid w:val="00A36006"/>
    <w:rsid w:val="00A53374"/>
    <w:rsid w:val="00A53AA5"/>
    <w:rsid w:val="00A550FB"/>
    <w:rsid w:val="00A5670A"/>
    <w:rsid w:val="00A60C0F"/>
    <w:rsid w:val="00A64969"/>
    <w:rsid w:val="00A67071"/>
    <w:rsid w:val="00A732C4"/>
    <w:rsid w:val="00A73423"/>
    <w:rsid w:val="00A744EB"/>
    <w:rsid w:val="00A76075"/>
    <w:rsid w:val="00A81041"/>
    <w:rsid w:val="00A82141"/>
    <w:rsid w:val="00A87D70"/>
    <w:rsid w:val="00A902F2"/>
    <w:rsid w:val="00A93F70"/>
    <w:rsid w:val="00A94C2F"/>
    <w:rsid w:val="00AA02E8"/>
    <w:rsid w:val="00AA1347"/>
    <w:rsid w:val="00AA24ED"/>
    <w:rsid w:val="00AA64FC"/>
    <w:rsid w:val="00AA70CB"/>
    <w:rsid w:val="00AB24DD"/>
    <w:rsid w:val="00AB6C60"/>
    <w:rsid w:val="00AB6D9B"/>
    <w:rsid w:val="00AC3220"/>
    <w:rsid w:val="00AD241B"/>
    <w:rsid w:val="00AD64EF"/>
    <w:rsid w:val="00AE13BA"/>
    <w:rsid w:val="00AE3CAB"/>
    <w:rsid w:val="00AE75F0"/>
    <w:rsid w:val="00AF0D1A"/>
    <w:rsid w:val="00AF1419"/>
    <w:rsid w:val="00AF650F"/>
    <w:rsid w:val="00B02477"/>
    <w:rsid w:val="00B0360B"/>
    <w:rsid w:val="00B03A23"/>
    <w:rsid w:val="00B062DA"/>
    <w:rsid w:val="00B206F5"/>
    <w:rsid w:val="00B301C7"/>
    <w:rsid w:val="00B307E3"/>
    <w:rsid w:val="00B53114"/>
    <w:rsid w:val="00B54987"/>
    <w:rsid w:val="00B552D7"/>
    <w:rsid w:val="00B579A0"/>
    <w:rsid w:val="00B602F6"/>
    <w:rsid w:val="00B61475"/>
    <w:rsid w:val="00B65A2F"/>
    <w:rsid w:val="00B672B8"/>
    <w:rsid w:val="00B70150"/>
    <w:rsid w:val="00B76B8F"/>
    <w:rsid w:val="00B87B97"/>
    <w:rsid w:val="00B87BA3"/>
    <w:rsid w:val="00BA2F82"/>
    <w:rsid w:val="00BA3B0F"/>
    <w:rsid w:val="00BA4267"/>
    <w:rsid w:val="00BA4942"/>
    <w:rsid w:val="00BA55A2"/>
    <w:rsid w:val="00BA654C"/>
    <w:rsid w:val="00BA6F94"/>
    <w:rsid w:val="00BA7AC0"/>
    <w:rsid w:val="00BC062E"/>
    <w:rsid w:val="00BC49F3"/>
    <w:rsid w:val="00BC623A"/>
    <w:rsid w:val="00BD2CDA"/>
    <w:rsid w:val="00BD47C3"/>
    <w:rsid w:val="00BD56CA"/>
    <w:rsid w:val="00BE0D90"/>
    <w:rsid w:val="00BE1251"/>
    <w:rsid w:val="00BE5FFF"/>
    <w:rsid w:val="00BE6F00"/>
    <w:rsid w:val="00BF2261"/>
    <w:rsid w:val="00BF77E9"/>
    <w:rsid w:val="00BF78B6"/>
    <w:rsid w:val="00C030D0"/>
    <w:rsid w:val="00C040C0"/>
    <w:rsid w:val="00C04A71"/>
    <w:rsid w:val="00C162F8"/>
    <w:rsid w:val="00C203B7"/>
    <w:rsid w:val="00C212F8"/>
    <w:rsid w:val="00C223E4"/>
    <w:rsid w:val="00C3548D"/>
    <w:rsid w:val="00C44A6D"/>
    <w:rsid w:val="00C46574"/>
    <w:rsid w:val="00C51BDC"/>
    <w:rsid w:val="00C6035B"/>
    <w:rsid w:val="00C66AFC"/>
    <w:rsid w:val="00C70488"/>
    <w:rsid w:val="00C74204"/>
    <w:rsid w:val="00C7482E"/>
    <w:rsid w:val="00C839F9"/>
    <w:rsid w:val="00C92094"/>
    <w:rsid w:val="00C937BB"/>
    <w:rsid w:val="00CA0B15"/>
    <w:rsid w:val="00CA1DFA"/>
    <w:rsid w:val="00CA3362"/>
    <w:rsid w:val="00CC2D4D"/>
    <w:rsid w:val="00CC73A6"/>
    <w:rsid w:val="00CD2352"/>
    <w:rsid w:val="00CD3950"/>
    <w:rsid w:val="00CD7215"/>
    <w:rsid w:val="00CE0806"/>
    <w:rsid w:val="00CE4985"/>
    <w:rsid w:val="00CF269D"/>
    <w:rsid w:val="00CF741F"/>
    <w:rsid w:val="00CF7AD9"/>
    <w:rsid w:val="00D01402"/>
    <w:rsid w:val="00D01DD9"/>
    <w:rsid w:val="00D05BF0"/>
    <w:rsid w:val="00D42ABB"/>
    <w:rsid w:val="00D50FBB"/>
    <w:rsid w:val="00D516B3"/>
    <w:rsid w:val="00D53117"/>
    <w:rsid w:val="00D65BD9"/>
    <w:rsid w:val="00D712F3"/>
    <w:rsid w:val="00D85CCF"/>
    <w:rsid w:val="00D86CA0"/>
    <w:rsid w:val="00D96CD3"/>
    <w:rsid w:val="00DA135D"/>
    <w:rsid w:val="00DA1E80"/>
    <w:rsid w:val="00DB1A2B"/>
    <w:rsid w:val="00DC32A1"/>
    <w:rsid w:val="00DC3935"/>
    <w:rsid w:val="00DD0C0F"/>
    <w:rsid w:val="00DD1F2D"/>
    <w:rsid w:val="00DD2D3A"/>
    <w:rsid w:val="00DD6A75"/>
    <w:rsid w:val="00DE55D3"/>
    <w:rsid w:val="00E0650D"/>
    <w:rsid w:val="00E237E5"/>
    <w:rsid w:val="00E2478A"/>
    <w:rsid w:val="00E3464E"/>
    <w:rsid w:val="00E364B1"/>
    <w:rsid w:val="00E549A3"/>
    <w:rsid w:val="00E54CCA"/>
    <w:rsid w:val="00E56B88"/>
    <w:rsid w:val="00E60A3F"/>
    <w:rsid w:val="00E620E1"/>
    <w:rsid w:val="00E6354E"/>
    <w:rsid w:val="00E65518"/>
    <w:rsid w:val="00E67222"/>
    <w:rsid w:val="00E7063B"/>
    <w:rsid w:val="00E73228"/>
    <w:rsid w:val="00E75C2F"/>
    <w:rsid w:val="00E82E77"/>
    <w:rsid w:val="00E833D2"/>
    <w:rsid w:val="00E85195"/>
    <w:rsid w:val="00E911B3"/>
    <w:rsid w:val="00E91CA6"/>
    <w:rsid w:val="00EA714B"/>
    <w:rsid w:val="00EB0A68"/>
    <w:rsid w:val="00EB2FB4"/>
    <w:rsid w:val="00EC4328"/>
    <w:rsid w:val="00EC4B4D"/>
    <w:rsid w:val="00EC4D95"/>
    <w:rsid w:val="00ED24F8"/>
    <w:rsid w:val="00ED7854"/>
    <w:rsid w:val="00EE0953"/>
    <w:rsid w:val="00EE6ACF"/>
    <w:rsid w:val="00EF2D9B"/>
    <w:rsid w:val="00EF5A5C"/>
    <w:rsid w:val="00F02778"/>
    <w:rsid w:val="00F176DA"/>
    <w:rsid w:val="00F23DA8"/>
    <w:rsid w:val="00F245EA"/>
    <w:rsid w:val="00F25548"/>
    <w:rsid w:val="00F26EE3"/>
    <w:rsid w:val="00F3344A"/>
    <w:rsid w:val="00F3541F"/>
    <w:rsid w:val="00F35AA0"/>
    <w:rsid w:val="00F3786B"/>
    <w:rsid w:val="00F423D3"/>
    <w:rsid w:val="00F44E93"/>
    <w:rsid w:val="00F61AE0"/>
    <w:rsid w:val="00F643AA"/>
    <w:rsid w:val="00F65363"/>
    <w:rsid w:val="00F66625"/>
    <w:rsid w:val="00F72147"/>
    <w:rsid w:val="00F76F5D"/>
    <w:rsid w:val="00F77594"/>
    <w:rsid w:val="00F84AE5"/>
    <w:rsid w:val="00F942B7"/>
    <w:rsid w:val="00F94EFE"/>
    <w:rsid w:val="00FA2883"/>
    <w:rsid w:val="00FB0F5D"/>
    <w:rsid w:val="00FC3706"/>
    <w:rsid w:val="00FD4D12"/>
    <w:rsid w:val="00FD6D01"/>
    <w:rsid w:val="00FE335B"/>
    <w:rsid w:val="033353FE"/>
    <w:rsid w:val="03EDC4B4"/>
    <w:rsid w:val="04720534"/>
    <w:rsid w:val="047CBC9D"/>
    <w:rsid w:val="04ED1E4D"/>
    <w:rsid w:val="06466623"/>
    <w:rsid w:val="090318D2"/>
    <w:rsid w:val="0A74C349"/>
    <w:rsid w:val="0B4BE87D"/>
    <w:rsid w:val="1236DD25"/>
    <w:rsid w:val="148CBEB9"/>
    <w:rsid w:val="14B595A2"/>
    <w:rsid w:val="19EFBB7D"/>
    <w:rsid w:val="1D2DE17B"/>
    <w:rsid w:val="20100E1E"/>
    <w:rsid w:val="22E1986E"/>
    <w:rsid w:val="230BCA19"/>
    <w:rsid w:val="2337BF39"/>
    <w:rsid w:val="237ACFBF"/>
    <w:rsid w:val="23C22754"/>
    <w:rsid w:val="23CFEFDE"/>
    <w:rsid w:val="25922F99"/>
    <w:rsid w:val="25CDE51D"/>
    <w:rsid w:val="27E60325"/>
    <w:rsid w:val="3150AF80"/>
    <w:rsid w:val="3435F51B"/>
    <w:rsid w:val="34532DE6"/>
    <w:rsid w:val="34AA929D"/>
    <w:rsid w:val="357A6D95"/>
    <w:rsid w:val="37131DA6"/>
    <w:rsid w:val="37BB3A52"/>
    <w:rsid w:val="37FC58A9"/>
    <w:rsid w:val="3879B778"/>
    <w:rsid w:val="38E8272E"/>
    <w:rsid w:val="3A22F695"/>
    <w:rsid w:val="3E09A59C"/>
    <w:rsid w:val="3F51B703"/>
    <w:rsid w:val="41437CE2"/>
    <w:rsid w:val="41D530BB"/>
    <w:rsid w:val="44B67315"/>
    <w:rsid w:val="45491198"/>
    <w:rsid w:val="47544ECF"/>
    <w:rsid w:val="4960572C"/>
    <w:rsid w:val="4A6F8D53"/>
    <w:rsid w:val="4AC1D04B"/>
    <w:rsid w:val="4ACC7DAF"/>
    <w:rsid w:val="504FE9C6"/>
    <w:rsid w:val="5103B5F5"/>
    <w:rsid w:val="560EB584"/>
    <w:rsid w:val="566B4AA9"/>
    <w:rsid w:val="571E86EB"/>
    <w:rsid w:val="578B1ABF"/>
    <w:rsid w:val="58DCFB16"/>
    <w:rsid w:val="5E1B489C"/>
    <w:rsid w:val="5F97A6F1"/>
    <w:rsid w:val="62A044AA"/>
    <w:rsid w:val="63649FFD"/>
    <w:rsid w:val="69CCC108"/>
    <w:rsid w:val="69DF5AA7"/>
    <w:rsid w:val="6A713797"/>
    <w:rsid w:val="6BEBCB57"/>
    <w:rsid w:val="6FFDF49C"/>
    <w:rsid w:val="73E04078"/>
    <w:rsid w:val="740253C5"/>
    <w:rsid w:val="74A033F7"/>
    <w:rsid w:val="760A571B"/>
    <w:rsid w:val="7647E9B2"/>
    <w:rsid w:val="76C190F7"/>
    <w:rsid w:val="791F94CF"/>
    <w:rsid w:val="7C850764"/>
    <w:rsid w:val="7D0819F8"/>
    <w:rsid w:val="7F53A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72AA910"/>
  <w15:chartTrackingRefBased/>
  <w15:docId w15:val="{704D4FA9-BD48-4923-9320-F66B3A75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D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D95"/>
  </w:style>
  <w:style w:type="paragraph" w:styleId="Footer">
    <w:name w:val="footer"/>
    <w:basedOn w:val="Normal"/>
    <w:link w:val="FooterChar"/>
    <w:uiPriority w:val="99"/>
    <w:unhideWhenUsed/>
    <w:rsid w:val="00EC4D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D95"/>
  </w:style>
  <w:style w:type="paragraph" w:styleId="ListParagraph">
    <w:name w:val="List Paragraph"/>
    <w:basedOn w:val="Normal"/>
    <w:uiPriority w:val="72"/>
    <w:qFormat/>
    <w:rsid w:val="00973C9F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73C9F"/>
    <w:rPr>
      <w:color w:val="161515"/>
      <w:u w:val="single"/>
    </w:rPr>
  </w:style>
  <w:style w:type="table" w:styleId="TableGrid">
    <w:name w:val="Table Grid"/>
    <w:basedOn w:val="TableNormal"/>
    <w:uiPriority w:val="39"/>
    <w:rsid w:val="00973C9F"/>
    <w:rPr>
      <w:rFonts w:ascii="Times" w:eastAsia="Times" w:hAnsi="Times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3C9F"/>
    <w:rPr>
      <w:rFonts w:ascii="Calibri" w:eastAsia="Calibri" w:hAnsi="Calibri" w:cs="Times New Roman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2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22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53AA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about:blank" TargetMode="External"/><Relationship Id="rId20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about:blank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about:blank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about:blan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about:blank" TargetMode="External"/><Relationship Id="rId22" Type="http://schemas.openxmlformats.org/officeDocument/2006/relationships/footer" Target="footer1.xml"/></Relationships>
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47306DBA937488B7592D9BE6FA697" ma:contentTypeVersion="14" ma:contentTypeDescription="Create a new document." ma:contentTypeScope="" ma:versionID="3d099ff6a8c6366d2b4095fed55f9c33">
  <xsd:schema xmlns:xsd="http://www.w3.org/2001/XMLSchema" xmlns:xs="http://www.w3.org/2001/XMLSchema" xmlns:p="http://schemas.microsoft.com/office/2006/metadata/properties" xmlns:ns1="http://schemas.microsoft.com/sharepoint/v3" xmlns:ns2="cadac456-4547-469c-a36e-7149de49dfc6" xmlns:ns3="01d88893-9d18-4a9a-a3f3-b220c465482b" targetNamespace="http://schemas.microsoft.com/office/2006/metadata/properties" ma:root="true" ma:fieldsID="1deff1ef786ec6365b0c38931d94321c" ns1:_="" ns2:_="" ns3:_="">
    <xsd:import namespace="http://schemas.microsoft.com/sharepoint/v3"/>
    <xsd:import namespace="cadac456-4547-469c-a36e-7149de49dfc6"/>
    <xsd:import namespace="01d88893-9d18-4a9a-a3f3-b220c46548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ac456-4547-469c-a36e-7149de49df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88893-9d18-4a9a-a3f3-b220c4654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2A46F-DE8E-4787-99C0-77F3E965FB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C7F4D3-D740-4BD9-8A20-13150080D3D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0CD8BF2-95C2-4E57-AB3D-ECBECFD0B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dac456-4547-469c-a36e-7149de49dfc6"/>
    <ds:schemaRef ds:uri="01d88893-9d18-4a9a-a3f3-b220c46548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1BA806-E323-4CEE-8171-95B57DAE7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1564</Words>
  <Characters>8917</Characters>
  <Application>Microsoft Office Word</Application>
  <DocSecurity>0</DocSecurity>
  <Lines>74</Lines>
  <Paragraphs>20</Paragraphs>
  <ScaleCrop>false</ScaleCrop>
  <Company/>
  <LinksUpToDate>false</LinksUpToDate>
  <CharactersWithSpaces>10461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Penhouse Design</dc:creator>
  <cp:keywords/>
  <dc:description/>
  <cp:lastModifiedBy>Sheevaun Thompson</cp:lastModifiedBy>
  <cp:revision>163</cp:revision>
  <cp:lastPrinted>2019-12-04T20:26:00Z</cp:lastPrinted>
  <dcterms:created xsi:type="dcterms:W3CDTF">2019-12-04T21:48:00Z</dcterms:created>
  <dcterms:modified xsi:type="dcterms:W3CDTF">2020-12-04T18:56:00Z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0x010100BDD47306DBA937488B7592D9BE6FA697</vt:lpwstr>
  </property>
</Properties>
</file>